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98" w:rsidRPr="00043F51" w:rsidRDefault="00B26D98" w:rsidP="00B26D9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F51">
        <w:rPr>
          <w:rFonts w:ascii="Times New Roman" w:eastAsia="Calibri" w:hAnsi="Times New Roman" w:cs="Times New Roman"/>
          <w:b/>
          <w:sz w:val="28"/>
          <w:szCs w:val="28"/>
        </w:rPr>
        <w:t>Государственное казенное общеобразовательное учреждение</w:t>
      </w:r>
    </w:p>
    <w:p w:rsidR="00B26D98" w:rsidRPr="00043F51" w:rsidRDefault="00B26D98" w:rsidP="00B26D9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F51">
        <w:rPr>
          <w:rFonts w:ascii="Times New Roman" w:eastAsia="Calibri" w:hAnsi="Times New Roman" w:cs="Times New Roman"/>
          <w:b/>
          <w:sz w:val="28"/>
          <w:szCs w:val="28"/>
        </w:rPr>
        <w:t>«Волгоградская школа – интернат №5»</w:t>
      </w:r>
    </w:p>
    <w:p w:rsidR="00B26D98" w:rsidRPr="00043F51" w:rsidRDefault="00B26D98" w:rsidP="00B26D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3F51">
        <w:rPr>
          <w:rFonts w:ascii="Times New Roman" w:eastAsia="Calibri" w:hAnsi="Times New Roman" w:cs="Times New Roman"/>
          <w:sz w:val="28"/>
          <w:szCs w:val="28"/>
        </w:rPr>
        <w:t>400051, г. Волгоград, ул. Столетова, д. 16</w:t>
      </w:r>
      <w:r w:rsidRPr="00043F51">
        <w:rPr>
          <w:rFonts w:ascii="Times New Roman" w:eastAsia="Calibri" w:hAnsi="Times New Roman" w:cs="Times New Roman"/>
          <w:sz w:val="28"/>
          <w:szCs w:val="28"/>
        </w:rPr>
        <w:tab/>
      </w:r>
      <w:r w:rsidRPr="00043F51">
        <w:rPr>
          <w:rFonts w:ascii="Times New Roman" w:eastAsia="Calibri" w:hAnsi="Times New Roman" w:cs="Times New Roman"/>
          <w:sz w:val="28"/>
          <w:szCs w:val="28"/>
        </w:rPr>
        <w:tab/>
      </w:r>
      <w:r w:rsidRPr="00043F51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043F51">
        <w:rPr>
          <w:rFonts w:ascii="Times New Roman" w:eastAsia="Calibri" w:hAnsi="Times New Roman" w:cs="Times New Roman"/>
          <w:sz w:val="28"/>
          <w:szCs w:val="28"/>
        </w:rPr>
        <w:t>-</w:t>
      </w:r>
      <w:r w:rsidRPr="00043F51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043F5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8" w:history="1">
        <w:r w:rsidRPr="00043F51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school</w:t>
        </w:r>
        <w:r w:rsidRPr="00043F51">
          <w:rPr>
            <w:rFonts w:ascii="Times New Roman" w:eastAsia="Calibri" w:hAnsi="Times New Roman" w:cs="Times New Roman"/>
            <w:sz w:val="28"/>
            <w:szCs w:val="28"/>
            <w:u w:val="single"/>
          </w:rPr>
          <w:t>-</w:t>
        </w:r>
        <w:r w:rsidRPr="00043F51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int</w:t>
        </w:r>
        <w:r w:rsidRPr="00043F51">
          <w:rPr>
            <w:rFonts w:ascii="Times New Roman" w:eastAsia="Calibri" w:hAnsi="Times New Roman" w:cs="Times New Roman"/>
            <w:sz w:val="28"/>
            <w:szCs w:val="28"/>
            <w:u w:val="single"/>
          </w:rPr>
          <w:t>5@</w:t>
        </w:r>
        <w:r w:rsidRPr="00043F51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yandex</w:t>
        </w:r>
        <w:r w:rsidRPr="00043F51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043F51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</w:p>
    <w:p w:rsidR="00B26D98" w:rsidRPr="00043F51" w:rsidRDefault="00B26D98" w:rsidP="00B26D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6D98" w:rsidRPr="00043F51" w:rsidRDefault="00B26D98" w:rsidP="00B26D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2"/>
        <w:gridCol w:w="3276"/>
        <w:gridCol w:w="3148"/>
      </w:tblGrid>
      <w:tr w:rsidR="00B26D98" w:rsidRPr="00043F51" w:rsidTr="00E66D64">
        <w:tc>
          <w:tcPr>
            <w:tcW w:w="3936" w:type="dxa"/>
          </w:tcPr>
          <w:p w:rsidR="00B26D98" w:rsidRPr="00043F51" w:rsidRDefault="00B26D98" w:rsidP="00E66D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Рассмотрен</w:t>
            </w:r>
            <w:r w:rsidR="003F6374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О</w:t>
            </w:r>
          </w:p>
          <w:p w:rsidR="00B26D98" w:rsidRPr="00043F51" w:rsidRDefault="00B26D98" w:rsidP="00E66D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6D98" w:rsidRPr="00043F51" w:rsidRDefault="00B26D98" w:rsidP="00E66D6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 заседании методического объединения учителей начальных классов </w:t>
            </w:r>
          </w:p>
          <w:p w:rsidR="00B26D98" w:rsidRPr="00043F51" w:rsidRDefault="00B26D98" w:rsidP="00E66D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6D98" w:rsidRPr="00043F51" w:rsidRDefault="00B26D98" w:rsidP="00E66D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______________________ </w:t>
            </w:r>
          </w:p>
          <w:p w:rsidR="00B26D98" w:rsidRPr="00043F51" w:rsidRDefault="00B26D98" w:rsidP="00E66D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4"/>
                <w:szCs w:val="28"/>
              </w:rPr>
              <w:t>Е.В. Зотова</w:t>
            </w:r>
          </w:p>
          <w:p w:rsidR="00B26D98" w:rsidRPr="00043F51" w:rsidRDefault="00B26D98" w:rsidP="00E66D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Cs w:val="28"/>
                <w:u w:val="single"/>
              </w:rPr>
              <w:t xml:space="preserve">Протокол от   01. 09. 2016 г. № 3 </w:t>
            </w:r>
          </w:p>
        </w:tc>
        <w:tc>
          <w:tcPr>
            <w:tcW w:w="3321" w:type="dxa"/>
          </w:tcPr>
          <w:p w:rsidR="00B26D98" w:rsidRPr="00043F51" w:rsidRDefault="00B26D98" w:rsidP="00E66D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</w:t>
            </w:r>
            <w:r w:rsidR="003F63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</w:p>
          <w:p w:rsidR="00B26D98" w:rsidRPr="00043F51" w:rsidRDefault="00B26D98" w:rsidP="00E66D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6D98" w:rsidRPr="00043F51" w:rsidRDefault="00B26D98" w:rsidP="00E66D6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директора по учебной работе ГКОУ «Волгоградская школа-интернат № 5»</w:t>
            </w:r>
          </w:p>
          <w:p w:rsidR="00B26D98" w:rsidRPr="00043F51" w:rsidRDefault="00B26D98" w:rsidP="00E66D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 </w:t>
            </w:r>
          </w:p>
          <w:p w:rsidR="00B26D98" w:rsidRPr="00043F51" w:rsidRDefault="00B26D98" w:rsidP="00E66D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4"/>
                <w:szCs w:val="28"/>
              </w:rPr>
              <w:t>Т.А. Беляева</w:t>
            </w:r>
          </w:p>
        </w:tc>
        <w:tc>
          <w:tcPr>
            <w:tcW w:w="3163" w:type="dxa"/>
          </w:tcPr>
          <w:p w:rsidR="00B26D98" w:rsidRPr="00043F51" w:rsidRDefault="00B26D98" w:rsidP="00E66D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</w:t>
            </w:r>
            <w:r w:rsidR="00301D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АЮ</w:t>
            </w:r>
          </w:p>
          <w:p w:rsidR="00B26D98" w:rsidRPr="00043F51" w:rsidRDefault="00B26D98" w:rsidP="00E66D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6D98" w:rsidRPr="00043F51" w:rsidRDefault="00B26D98" w:rsidP="00E66D6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4"/>
                <w:szCs w:val="28"/>
              </w:rPr>
              <w:t>Директор ГКОУ «Волгоградская школа-интернат № 5»</w:t>
            </w:r>
          </w:p>
          <w:p w:rsidR="00B26D98" w:rsidRPr="00043F51" w:rsidRDefault="00B26D98" w:rsidP="00E66D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6D98" w:rsidRPr="00043F51" w:rsidRDefault="00B26D98" w:rsidP="00E66D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</w:t>
            </w:r>
          </w:p>
          <w:p w:rsidR="00B26D98" w:rsidRPr="00043F51" w:rsidRDefault="00B26D98" w:rsidP="00E66D6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4"/>
                <w:szCs w:val="28"/>
              </w:rPr>
              <w:t>Т.В. Калинина</w:t>
            </w:r>
          </w:p>
          <w:p w:rsidR="00B26D98" w:rsidRPr="00043F51" w:rsidRDefault="00B26D98" w:rsidP="00E66D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6D98" w:rsidRPr="00043F51" w:rsidRDefault="00B26D98" w:rsidP="00E66D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26D98" w:rsidRPr="00043F51" w:rsidRDefault="00B26D98" w:rsidP="00B26D9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6D98" w:rsidRPr="00043F51" w:rsidRDefault="00B26D98" w:rsidP="00B26D9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6D98" w:rsidRPr="00043F51" w:rsidRDefault="00B26D98" w:rsidP="00B26D9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6D98" w:rsidRPr="00043F51" w:rsidRDefault="00B26D98" w:rsidP="00B26D9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6D98" w:rsidRPr="00043F51" w:rsidRDefault="00B26D98" w:rsidP="00B26D9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6D98" w:rsidRPr="00043F51" w:rsidRDefault="00B26D98" w:rsidP="00B26D98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043F51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B26D98" w:rsidRPr="00043F51" w:rsidRDefault="00B26D98" w:rsidP="00B26D98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>ПО МАТЕМАТИКЕ</w:t>
      </w:r>
    </w:p>
    <w:p w:rsidR="00B26D98" w:rsidRPr="00043F51" w:rsidRDefault="00B26D98" w:rsidP="00B26D9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F51">
        <w:rPr>
          <w:rFonts w:ascii="Times New Roman" w:eastAsia="Calibri" w:hAnsi="Times New Roman" w:cs="Times New Roman"/>
          <w:b/>
          <w:sz w:val="28"/>
          <w:szCs w:val="28"/>
        </w:rPr>
        <w:t>для обучающихся с расстройствами аутистического спектра</w:t>
      </w:r>
    </w:p>
    <w:p w:rsidR="00B26D98" w:rsidRPr="00043F51" w:rsidRDefault="00B26D98" w:rsidP="00B26D98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043F51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(АООП НОО, </w:t>
      </w:r>
      <w:r w:rsidRPr="00043F51">
        <w:rPr>
          <w:rFonts w:ascii="Times New Roman" w:eastAsia="Calibri" w:hAnsi="Times New Roman" w:cs="Times New Roman"/>
          <w:b/>
          <w:sz w:val="28"/>
          <w:szCs w:val="28"/>
        </w:rPr>
        <w:t>вариант 8.3</w:t>
      </w:r>
      <w:r w:rsidRPr="00043F51">
        <w:rPr>
          <w:rFonts w:ascii="Times New Roman" w:eastAsia="Calibri" w:hAnsi="Times New Roman" w:cs="Times New Roman"/>
          <w:b/>
          <w:caps/>
          <w:sz w:val="28"/>
          <w:szCs w:val="28"/>
        </w:rPr>
        <w:t>)</w:t>
      </w:r>
    </w:p>
    <w:p w:rsidR="00B26D98" w:rsidRPr="00043F51" w:rsidRDefault="00B26D98" w:rsidP="00B26D98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26D98" w:rsidRPr="00043F51" w:rsidRDefault="00B26D98" w:rsidP="00B26D98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26D98" w:rsidRPr="00043F51" w:rsidRDefault="00B26D98" w:rsidP="00B26D98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26D98" w:rsidRPr="00043F51" w:rsidRDefault="00B26D98" w:rsidP="00B26D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учителя </w:t>
      </w:r>
    </w:p>
    <w:p w:rsidR="00B26D98" w:rsidRPr="00043F51" w:rsidRDefault="00B26D98" w:rsidP="00B26D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3F51">
        <w:rPr>
          <w:rFonts w:ascii="Times New Roman" w:eastAsia="Calibri" w:hAnsi="Times New Roman" w:cs="Times New Roman"/>
          <w:sz w:val="28"/>
          <w:szCs w:val="28"/>
        </w:rPr>
        <w:t>вы</w:t>
      </w:r>
      <w:r w:rsidR="00301D5C">
        <w:rPr>
          <w:rFonts w:ascii="Times New Roman" w:eastAsia="Calibri" w:hAnsi="Times New Roman" w:cs="Times New Roman"/>
          <w:sz w:val="28"/>
          <w:szCs w:val="28"/>
        </w:rPr>
        <w:t>сшей квалификационной категории</w:t>
      </w:r>
    </w:p>
    <w:p w:rsidR="00B26D98" w:rsidRPr="00043F51" w:rsidRDefault="00B26D98" w:rsidP="00B26D9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Мастеровой Светланы Алексеевны</w:t>
      </w:r>
    </w:p>
    <w:p w:rsidR="00B26D98" w:rsidRPr="00043F51" w:rsidRDefault="00B26D98" w:rsidP="00B26D9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6D98" w:rsidRPr="00043F51" w:rsidRDefault="00B26D98" w:rsidP="00B26D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D98" w:rsidRPr="00043F51" w:rsidRDefault="00B26D98" w:rsidP="00B26D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D98" w:rsidRPr="00043F51" w:rsidRDefault="00B26D98" w:rsidP="00B26D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D98" w:rsidRPr="00043F51" w:rsidRDefault="00B26D98" w:rsidP="00B26D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26D98" w:rsidRPr="00043F51" w:rsidRDefault="00B26D98" w:rsidP="00B26D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6D98" w:rsidRPr="00043F51" w:rsidRDefault="00B26D98" w:rsidP="00B26D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26D98" w:rsidRPr="00043F51" w:rsidRDefault="00B26D98" w:rsidP="00B26D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3F51">
        <w:rPr>
          <w:rFonts w:ascii="Times New Roman" w:eastAsia="Calibri" w:hAnsi="Times New Roman" w:cs="Times New Roman"/>
          <w:sz w:val="28"/>
          <w:szCs w:val="28"/>
        </w:rPr>
        <w:t>2016 г.</w:t>
      </w:r>
    </w:p>
    <w:p w:rsidR="00B26D98" w:rsidRDefault="00B26D98" w:rsidP="00B0269F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D98" w:rsidRDefault="00B26D98" w:rsidP="00B0269F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5C" w:rsidRDefault="00301D5C" w:rsidP="00B0269F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69F" w:rsidRPr="00B0269F" w:rsidRDefault="00B0269F" w:rsidP="00B0269F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Оглавление</w:t>
      </w:r>
    </w:p>
    <w:p w:rsidR="00B0269F" w:rsidRPr="00B0269F" w:rsidRDefault="00B0269F" w:rsidP="00B0269F">
      <w:pPr>
        <w:widowControl w:val="0"/>
        <w:autoSpaceDE w:val="0"/>
        <w:autoSpaceDN w:val="0"/>
        <w:adjustRightInd w:val="0"/>
        <w:spacing w:after="0" w:line="264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69F" w:rsidRPr="00B0269F" w:rsidRDefault="00B0269F" w:rsidP="00B0269F">
      <w:pPr>
        <w:widowControl w:val="0"/>
        <w:autoSpaceDE w:val="0"/>
        <w:autoSpaceDN w:val="0"/>
        <w:adjustRightInd w:val="0"/>
        <w:spacing w:after="0"/>
        <w:ind w:righ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9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Пояснительная записка…...……….……………………………………………………3</w:t>
      </w:r>
    </w:p>
    <w:p w:rsidR="00B0269F" w:rsidRPr="00B0269F" w:rsidRDefault="00B0269F" w:rsidP="00B0269F">
      <w:pPr>
        <w:widowControl w:val="0"/>
        <w:autoSpaceDE w:val="0"/>
        <w:autoSpaceDN w:val="0"/>
        <w:adjustRightInd w:val="0"/>
        <w:spacing w:after="0"/>
        <w:ind w:righ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9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Содержание учебного предмета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атематика…………….</w:t>
      </w:r>
      <w:r w:rsidRPr="00B0269F">
        <w:rPr>
          <w:rFonts w:ascii="Times New Roman" w:eastAsia="Times New Roman" w:hAnsi="Times New Roman" w:cs="Times New Roman"/>
          <w:sz w:val="28"/>
          <w:szCs w:val="28"/>
          <w:lang w:eastAsia="ru-RU"/>
        </w:rPr>
        <w:t>...…………….…………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269F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B53D1" w:rsidRPr="00B0269F" w:rsidRDefault="00FB53D1" w:rsidP="00FB53D1">
      <w:pPr>
        <w:widowControl w:val="0"/>
        <w:autoSpaceDE w:val="0"/>
        <w:autoSpaceDN w:val="0"/>
        <w:adjustRightInd w:val="0"/>
        <w:spacing w:after="0"/>
        <w:ind w:righ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269F">
        <w:rPr>
          <w:rFonts w:ascii="Times New Roman" w:eastAsia="Times New Roman" w:hAnsi="Times New Roman" w:cs="Times New Roman"/>
          <w:sz w:val="28"/>
          <w:szCs w:val="28"/>
          <w:lang w:eastAsia="ru-RU"/>
        </w:rPr>
        <w:t>.Учебно-методическое и материально-техническое обеспечение образовательного процесса………………………………………………………………………..…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0269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..8</w:t>
      </w:r>
    </w:p>
    <w:p w:rsidR="00B0269F" w:rsidRPr="00B0269F" w:rsidRDefault="00B41F34" w:rsidP="00B0269F">
      <w:pPr>
        <w:widowControl w:val="0"/>
        <w:autoSpaceDE w:val="0"/>
        <w:autoSpaceDN w:val="0"/>
        <w:adjustRightInd w:val="0"/>
        <w:spacing w:after="0"/>
        <w:ind w:righ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269F" w:rsidRPr="00B0269F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.Тематическое и календарно-поурочное планирование с указанием основных видов учебной деятельности обучающихся, планируемых результатов …………………....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B0269F" w:rsidRPr="00B0269F" w:rsidRDefault="00B0269F" w:rsidP="00B0269F">
      <w:pPr>
        <w:widowControl w:val="0"/>
        <w:autoSpaceDE w:val="0"/>
        <w:autoSpaceDN w:val="0"/>
        <w:adjustRightInd w:val="0"/>
        <w:spacing w:after="0"/>
        <w:ind w:righ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9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и оценка достижения планируемых результатов (личностных и предметных) обучающимися ……………………………………………………………</w:t>
      </w:r>
      <w:r w:rsidR="004B5D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01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0269F" w:rsidRDefault="00B0269F" w:rsidP="00E42E45">
      <w:pPr>
        <w:widowControl w:val="0"/>
        <w:autoSpaceDE w:val="0"/>
        <w:autoSpaceDN w:val="0"/>
        <w:adjustRightInd w:val="0"/>
        <w:spacing w:after="0"/>
        <w:ind w:left="40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269F" w:rsidRDefault="00B0269F" w:rsidP="00E42E45">
      <w:pPr>
        <w:widowControl w:val="0"/>
        <w:autoSpaceDE w:val="0"/>
        <w:autoSpaceDN w:val="0"/>
        <w:adjustRightInd w:val="0"/>
        <w:spacing w:after="0"/>
        <w:ind w:left="40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269F" w:rsidRDefault="00B0269F" w:rsidP="00E42E45">
      <w:pPr>
        <w:widowControl w:val="0"/>
        <w:autoSpaceDE w:val="0"/>
        <w:autoSpaceDN w:val="0"/>
        <w:adjustRightInd w:val="0"/>
        <w:spacing w:after="0"/>
        <w:ind w:left="40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269F" w:rsidRDefault="00B0269F" w:rsidP="00E42E45">
      <w:pPr>
        <w:widowControl w:val="0"/>
        <w:autoSpaceDE w:val="0"/>
        <w:autoSpaceDN w:val="0"/>
        <w:adjustRightInd w:val="0"/>
        <w:spacing w:after="0"/>
        <w:ind w:left="40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269F" w:rsidRDefault="00B0269F" w:rsidP="00E42E45">
      <w:pPr>
        <w:widowControl w:val="0"/>
        <w:autoSpaceDE w:val="0"/>
        <w:autoSpaceDN w:val="0"/>
        <w:adjustRightInd w:val="0"/>
        <w:spacing w:after="0"/>
        <w:ind w:left="40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269F" w:rsidRDefault="00B0269F" w:rsidP="00E42E45">
      <w:pPr>
        <w:widowControl w:val="0"/>
        <w:autoSpaceDE w:val="0"/>
        <w:autoSpaceDN w:val="0"/>
        <w:adjustRightInd w:val="0"/>
        <w:spacing w:after="0"/>
        <w:ind w:left="40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269F" w:rsidRDefault="00B0269F" w:rsidP="00E42E45">
      <w:pPr>
        <w:widowControl w:val="0"/>
        <w:autoSpaceDE w:val="0"/>
        <w:autoSpaceDN w:val="0"/>
        <w:adjustRightInd w:val="0"/>
        <w:spacing w:after="0"/>
        <w:ind w:left="40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269F" w:rsidRDefault="00B0269F" w:rsidP="00E42E45">
      <w:pPr>
        <w:widowControl w:val="0"/>
        <w:autoSpaceDE w:val="0"/>
        <w:autoSpaceDN w:val="0"/>
        <w:adjustRightInd w:val="0"/>
        <w:spacing w:after="0"/>
        <w:ind w:left="40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269F" w:rsidRDefault="00B0269F" w:rsidP="00E42E45">
      <w:pPr>
        <w:widowControl w:val="0"/>
        <w:autoSpaceDE w:val="0"/>
        <w:autoSpaceDN w:val="0"/>
        <w:adjustRightInd w:val="0"/>
        <w:spacing w:after="0"/>
        <w:ind w:left="40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269F" w:rsidRDefault="00B0269F" w:rsidP="00E42E45">
      <w:pPr>
        <w:widowControl w:val="0"/>
        <w:autoSpaceDE w:val="0"/>
        <w:autoSpaceDN w:val="0"/>
        <w:adjustRightInd w:val="0"/>
        <w:spacing w:after="0"/>
        <w:ind w:left="40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269F" w:rsidRDefault="00B0269F" w:rsidP="00E42E45">
      <w:pPr>
        <w:widowControl w:val="0"/>
        <w:autoSpaceDE w:val="0"/>
        <w:autoSpaceDN w:val="0"/>
        <w:adjustRightInd w:val="0"/>
        <w:spacing w:after="0"/>
        <w:ind w:left="40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269F" w:rsidRDefault="00B0269F" w:rsidP="00E42E45">
      <w:pPr>
        <w:widowControl w:val="0"/>
        <w:autoSpaceDE w:val="0"/>
        <w:autoSpaceDN w:val="0"/>
        <w:adjustRightInd w:val="0"/>
        <w:spacing w:after="0"/>
        <w:ind w:left="40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269F" w:rsidRDefault="00B0269F" w:rsidP="00E42E45">
      <w:pPr>
        <w:widowControl w:val="0"/>
        <w:autoSpaceDE w:val="0"/>
        <w:autoSpaceDN w:val="0"/>
        <w:adjustRightInd w:val="0"/>
        <w:spacing w:after="0"/>
        <w:ind w:left="40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269F" w:rsidRDefault="00B0269F" w:rsidP="00E42E45">
      <w:pPr>
        <w:widowControl w:val="0"/>
        <w:autoSpaceDE w:val="0"/>
        <w:autoSpaceDN w:val="0"/>
        <w:adjustRightInd w:val="0"/>
        <w:spacing w:after="0"/>
        <w:ind w:left="40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269F" w:rsidRDefault="00B0269F" w:rsidP="00E42E45">
      <w:pPr>
        <w:widowControl w:val="0"/>
        <w:autoSpaceDE w:val="0"/>
        <w:autoSpaceDN w:val="0"/>
        <w:adjustRightInd w:val="0"/>
        <w:spacing w:after="0"/>
        <w:ind w:left="40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269F" w:rsidRDefault="00B0269F" w:rsidP="00E42E45">
      <w:pPr>
        <w:widowControl w:val="0"/>
        <w:autoSpaceDE w:val="0"/>
        <w:autoSpaceDN w:val="0"/>
        <w:adjustRightInd w:val="0"/>
        <w:spacing w:after="0"/>
        <w:ind w:left="40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269F" w:rsidRDefault="00B0269F" w:rsidP="00E42E45">
      <w:pPr>
        <w:widowControl w:val="0"/>
        <w:autoSpaceDE w:val="0"/>
        <w:autoSpaceDN w:val="0"/>
        <w:adjustRightInd w:val="0"/>
        <w:spacing w:after="0"/>
        <w:ind w:left="40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269F" w:rsidRDefault="00B0269F" w:rsidP="00E42E45">
      <w:pPr>
        <w:widowControl w:val="0"/>
        <w:autoSpaceDE w:val="0"/>
        <w:autoSpaceDN w:val="0"/>
        <w:adjustRightInd w:val="0"/>
        <w:spacing w:after="0"/>
        <w:ind w:left="40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269F" w:rsidRDefault="00B0269F" w:rsidP="00E42E45">
      <w:pPr>
        <w:widowControl w:val="0"/>
        <w:autoSpaceDE w:val="0"/>
        <w:autoSpaceDN w:val="0"/>
        <w:adjustRightInd w:val="0"/>
        <w:spacing w:after="0"/>
        <w:ind w:left="40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269F" w:rsidRDefault="00B0269F" w:rsidP="00E42E45">
      <w:pPr>
        <w:widowControl w:val="0"/>
        <w:autoSpaceDE w:val="0"/>
        <w:autoSpaceDN w:val="0"/>
        <w:adjustRightInd w:val="0"/>
        <w:spacing w:after="0"/>
        <w:ind w:left="40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269F" w:rsidRDefault="00B0269F" w:rsidP="00E42E45">
      <w:pPr>
        <w:widowControl w:val="0"/>
        <w:autoSpaceDE w:val="0"/>
        <w:autoSpaceDN w:val="0"/>
        <w:adjustRightInd w:val="0"/>
        <w:spacing w:after="0"/>
        <w:ind w:left="40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269F" w:rsidRDefault="00B0269F" w:rsidP="00E42E45">
      <w:pPr>
        <w:widowControl w:val="0"/>
        <w:autoSpaceDE w:val="0"/>
        <w:autoSpaceDN w:val="0"/>
        <w:adjustRightInd w:val="0"/>
        <w:spacing w:after="0"/>
        <w:ind w:left="40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269F" w:rsidRDefault="00B0269F" w:rsidP="00E42E45">
      <w:pPr>
        <w:widowControl w:val="0"/>
        <w:autoSpaceDE w:val="0"/>
        <w:autoSpaceDN w:val="0"/>
        <w:adjustRightInd w:val="0"/>
        <w:spacing w:after="0"/>
        <w:ind w:left="40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269F" w:rsidRDefault="00B0269F" w:rsidP="00E42E45">
      <w:pPr>
        <w:widowControl w:val="0"/>
        <w:autoSpaceDE w:val="0"/>
        <w:autoSpaceDN w:val="0"/>
        <w:adjustRightInd w:val="0"/>
        <w:spacing w:after="0"/>
        <w:ind w:left="40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269F" w:rsidRDefault="00B0269F" w:rsidP="00E42E45">
      <w:pPr>
        <w:widowControl w:val="0"/>
        <w:autoSpaceDE w:val="0"/>
        <w:autoSpaceDN w:val="0"/>
        <w:adjustRightInd w:val="0"/>
        <w:spacing w:after="0"/>
        <w:ind w:left="40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269F" w:rsidRDefault="00B0269F" w:rsidP="00E42E45">
      <w:pPr>
        <w:widowControl w:val="0"/>
        <w:autoSpaceDE w:val="0"/>
        <w:autoSpaceDN w:val="0"/>
        <w:adjustRightInd w:val="0"/>
        <w:spacing w:after="0"/>
        <w:ind w:left="40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269F" w:rsidRDefault="00B0269F" w:rsidP="00E42E45">
      <w:pPr>
        <w:widowControl w:val="0"/>
        <w:autoSpaceDE w:val="0"/>
        <w:autoSpaceDN w:val="0"/>
        <w:adjustRightInd w:val="0"/>
        <w:spacing w:after="0"/>
        <w:ind w:left="40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269F" w:rsidRDefault="00B0269F" w:rsidP="00E42E45">
      <w:pPr>
        <w:widowControl w:val="0"/>
        <w:autoSpaceDE w:val="0"/>
        <w:autoSpaceDN w:val="0"/>
        <w:adjustRightInd w:val="0"/>
        <w:spacing w:after="0"/>
        <w:ind w:left="40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269F" w:rsidRDefault="00B0269F" w:rsidP="00E42E45">
      <w:pPr>
        <w:widowControl w:val="0"/>
        <w:autoSpaceDE w:val="0"/>
        <w:autoSpaceDN w:val="0"/>
        <w:adjustRightInd w:val="0"/>
        <w:spacing w:after="0"/>
        <w:ind w:left="330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2E45" w:rsidRPr="00A571C6" w:rsidRDefault="00387590" w:rsidP="00E42E45">
      <w:pPr>
        <w:widowControl w:val="0"/>
        <w:autoSpaceDE w:val="0"/>
        <w:autoSpaceDN w:val="0"/>
        <w:adjustRightInd w:val="0"/>
        <w:spacing w:after="0"/>
        <w:ind w:left="3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</w:t>
      </w:r>
      <w:r w:rsidR="00E42E45" w:rsidRPr="00A571C6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1839E6" w:rsidRPr="001839E6" w:rsidRDefault="001839E6" w:rsidP="001839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9E6">
        <w:rPr>
          <w:rFonts w:ascii="Times New Roman" w:eastAsia="Times New Roman" w:hAnsi="Times New Roman" w:cs="Times New Roman"/>
          <w:sz w:val="28"/>
          <w:szCs w:val="28"/>
        </w:rPr>
        <w:t>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расстройствами аутистического спектра (вариант 8.3), предъявляемыми к структуре, условиям реализации и планируемым результатам освоения адаптивной основной общеобразовательной программе начального общего образования обучающихся с расстройствами аутистического спектра (вариант 8.3)</w:t>
      </w:r>
    </w:p>
    <w:p w:rsidR="001839E6" w:rsidRPr="001839E6" w:rsidRDefault="001839E6" w:rsidP="001839E6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839E6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математике</w:t>
      </w:r>
      <w:r w:rsidRPr="001839E6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рассчитана на 4 года обучения.</w:t>
      </w:r>
    </w:p>
    <w:p w:rsidR="00E42E45" w:rsidRPr="00A571C6" w:rsidRDefault="00E42E45" w:rsidP="00E42E4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Основной целью обучения математике является подготовка обучающихся с РАС к жизни в современном обществе и переходу на следующую ступень получения образования.</w:t>
      </w:r>
    </w:p>
    <w:p w:rsidR="00E42E45" w:rsidRPr="00A571C6" w:rsidRDefault="00E42E45" w:rsidP="00E42E4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Исходя из основной цели, задачами обучения математике являются:</w:t>
      </w:r>
    </w:p>
    <w:p w:rsidR="00E42E45" w:rsidRPr="00A571C6" w:rsidRDefault="00E42E45" w:rsidP="00E42E4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формирование доступных обучающимся с РАС математических знаний и умений, необходимых для решения учебно-познавательных, учебно</w:t>
      </w:r>
      <w:r w:rsidR="00952795">
        <w:rPr>
          <w:rFonts w:ascii="Times New Roman" w:hAnsi="Times New Roman"/>
          <w:sz w:val="28"/>
          <w:szCs w:val="28"/>
          <w:lang w:val="ru-RU"/>
        </w:rPr>
        <w:t>-</w:t>
      </w:r>
      <w:r w:rsidRPr="00A571C6">
        <w:rPr>
          <w:rFonts w:ascii="Times New Roman" w:hAnsi="Times New Roman"/>
          <w:sz w:val="28"/>
          <w:szCs w:val="28"/>
          <w:lang w:val="ru-RU"/>
        </w:rPr>
        <w:t>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E42E45" w:rsidRPr="00A571C6" w:rsidRDefault="00E42E45" w:rsidP="00E42E4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page415"/>
      <w:bookmarkEnd w:id="0"/>
      <w:r w:rsidRPr="00A571C6">
        <w:rPr>
          <w:rFonts w:ascii="Times New Roman" w:hAnsi="Times New Roman"/>
          <w:sz w:val="28"/>
          <w:szCs w:val="28"/>
          <w:lang w:val="ru-RU"/>
        </w:rPr>
        <w:t>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возможностей;</w:t>
      </w:r>
    </w:p>
    <w:p w:rsidR="00E42E45" w:rsidRPr="00A571C6" w:rsidRDefault="00E42E45" w:rsidP="00E42E4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B0269F" w:rsidRDefault="00B0269F" w:rsidP="00B0269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0269F" w:rsidRPr="00B0269F" w:rsidRDefault="00387590" w:rsidP="00B0269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2. </w:t>
      </w:r>
      <w:r w:rsidR="00B0269F" w:rsidRPr="00B0269F">
        <w:rPr>
          <w:rFonts w:ascii="Times New Roman" w:hAnsi="Times New Roman"/>
          <w:b/>
          <w:sz w:val="28"/>
          <w:szCs w:val="28"/>
          <w:lang w:val="ru-RU" w:eastAsia="ru-RU"/>
        </w:rPr>
        <w:t>Содержание учебного предмета математика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Пропедевтика.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Свойства предметов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Предметы, обладающие определенными свойствами: цвет, форма, размер (величина), назначение. Слова: каждый, все, кроме, остальные (оставшиеся), другие.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Сравнение предметов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Сравнение двух предметов, серии предметов.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Сравнение предметов, имеющих объем, площадь, по величине: большой, маленький,  больше,  меньше,  равные,  одинаковые  по  величине;  равной, одинаковой, такой же величины.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 xml:space="preserve">Сравнение предметов по размеру. Сравнение двух предметов: длинный, короткий  (широкий,  узкий,  высокий,  низкий,  глубокий,  мелкий,  толстый, </w:t>
      </w:r>
      <w:r w:rsidRPr="004B5DAC">
        <w:rPr>
          <w:rFonts w:ascii="Times New Roman" w:hAnsi="Times New Roman"/>
          <w:sz w:val="28"/>
          <w:szCs w:val="28"/>
          <w:lang w:val="ru-RU"/>
        </w:rPr>
        <w:lastRenderedPageBreak/>
        <w:t>тонкий);  длиннее,  короче  (шире,  уже,  выше,  ниже,  глубже,  мельче,  толще, тоньше); равные, одинаковые по длине (ширине, высоте, глубине, толщине);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равной, одинаковой, такой же длины (ширины, высоты, глубины, толщины).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Сравнение  трех-четырех  предметов  по  длине  (ширине,  высоте,  глубине, толщине); длиннее, короче (шире, уже, выше, ниже, глубже, мельче, тоньше, толще); самый длинный, самый короткий (самый широкий, узкий, высокий, низкий, глубокий, мелкий, толстый, тонкий).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Сравнение двух предметов по массе (весу): тяжелый, легкий, тяжелее, легче, равные, одинаковые по тяжести (весу), равной, одинаковой, такой же тяжести (равного, одинакового, такого же веса). Сравнение трех-четырех предметов по тяжести (весу): тяжелее, легче, самый тяжелый, самый легкий.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page417"/>
      <w:bookmarkEnd w:id="1"/>
      <w:r w:rsidRPr="004B5DAC">
        <w:rPr>
          <w:rFonts w:ascii="Times New Roman" w:hAnsi="Times New Roman"/>
          <w:sz w:val="28"/>
          <w:szCs w:val="28"/>
          <w:lang w:val="ru-RU"/>
        </w:rPr>
        <w:t>Сравнение предметных совокупностей по количеству предметов, их составляющих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Сравнение двух-трех предметных совокупностей. Слова: сколько, много, мало, больше, меньше, столько же, равное, одинаковое количество, немного, несколько, один, ни одного.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Сравнение количества предметов одной совокупности до и после изменения количества предметов, ее составляющих.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Сравнение небольших предметных совокупностей путем установления взаимно однозначного соответствия между ними или их частями: больше, меньше,  одинаковое,  равное  количество,  столько  же,  сколько,  лишние, недостающие предметы.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Сравнение объемов жидкостей, сыпучих веществ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Сравнение объемов жидкостей, сыпучих веществ в одинаковых емкостях.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Слова: больше, меньше, одинаково, равно, столько же.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Сравнение объемов жидкостей, сыпучего вещества в одной емкости до и после изменения объема.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Положение предметов в пространстве, на плоскости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Положение предметов в пространстве, на плоскости относительно учащегося, по отношению друг к другу: впереди, сзади, справа, слева, правее, левее, вверху, внизу, выше, ниже, далеко, близко, дальше, ближе, рядом,около, здесь, там, на, в, внутри, перед, за, над, под, напротив, между, в середине, в центре.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 xml:space="preserve">Ориентировка на листе бумаги: вверху, внизу, справа, слева, в середине (центре);  верхний,  нижний,  правый,  левый  край  листа;  то  же  для  сторон: 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верхняя, нижняя, правая, левая половина, верхний правый, левый, нижний правый, левый углы.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Единицы измерения и их соотношения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lastRenderedPageBreak/>
        <w:t>Единица  времени — сутки.  Сутки:  утро,  день,  вечер,  ночь.  Сегодня, завтра,  вчера,  на  следующий  день,  рано,  поздно,  вовремя,  давно,  недавно, медленно, быстро.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page419"/>
      <w:bookmarkEnd w:id="2"/>
      <w:r w:rsidRPr="004B5DAC">
        <w:rPr>
          <w:rFonts w:ascii="Times New Roman" w:hAnsi="Times New Roman"/>
          <w:sz w:val="28"/>
          <w:szCs w:val="28"/>
          <w:lang w:val="ru-RU"/>
        </w:rPr>
        <w:t>Сравнение по возрасту: молодой, старый, моложе, старше.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Геометрический материал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Круг, квадрат, прямоугольник, треугольник. Шар, куб, брус.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bCs/>
          <w:iCs/>
          <w:sz w:val="28"/>
          <w:szCs w:val="28"/>
          <w:lang w:val="ru-RU"/>
        </w:rPr>
        <w:t>Нумерация</w:t>
      </w:r>
      <w:r w:rsidRPr="004B5DAC">
        <w:rPr>
          <w:rFonts w:ascii="Times New Roman" w:hAnsi="Times New Roman"/>
          <w:iCs/>
          <w:sz w:val="28"/>
          <w:szCs w:val="28"/>
          <w:lang w:val="ru-RU"/>
        </w:rPr>
        <w:t>.</w:t>
      </w:r>
      <w:r w:rsidRPr="004B5DAC">
        <w:rPr>
          <w:rFonts w:ascii="Times New Roman" w:hAnsi="Times New Roman"/>
          <w:sz w:val="28"/>
          <w:szCs w:val="28"/>
          <w:lang w:val="ru-RU"/>
        </w:rPr>
        <w:t>Счет  предметов.Чтение  и  запись  чисел  в  пределах100.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Разряды. Представление чисел в виде суммы разрядных слагаемых. Сравнение и упорядочение чисел, знаки сравнения.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bCs/>
          <w:iCs/>
          <w:sz w:val="28"/>
          <w:szCs w:val="28"/>
          <w:lang w:val="ru-RU"/>
        </w:rPr>
        <w:t>Единицы измерения и их соотношения</w:t>
      </w:r>
      <w:r w:rsidRPr="004B5DAC">
        <w:rPr>
          <w:rFonts w:ascii="Times New Roman" w:hAnsi="Times New Roman"/>
          <w:sz w:val="28"/>
          <w:szCs w:val="28"/>
          <w:lang w:val="ru-RU"/>
        </w:rPr>
        <w:t>.Величины и единицы ихизмерения. Единица массы (килограмм), емкости (литр), времени (минута, час, сутки,  неделя,  месяц,  год),  стоимости  (рубль,  копейка),  длины  (миллиметр, сантиметр, дециметр, метр). Соотношения между единицами измерения однородных величин. Сравнение и упорядочение однородных величин.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bCs/>
          <w:iCs/>
          <w:sz w:val="28"/>
          <w:szCs w:val="28"/>
          <w:lang w:val="ru-RU"/>
        </w:rPr>
        <w:t>Арифметические действия</w:t>
      </w:r>
      <w:r w:rsidRPr="004B5DAC">
        <w:rPr>
          <w:rFonts w:ascii="Times New Roman" w:hAnsi="Times New Roman"/>
          <w:iCs/>
          <w:sz w:val="28"/>
          <w:szCs w:val="28"/>
          <w:lang w:val="ru-RU"/>
        </w:rPr>
        <w:t>.</w:t>
      </w:r>
      <w:r w:rsidRPr="004B5DAC">
        <w:rPr>
          <w:rFonts w:ascii="Times New Roman" w:hAnsi="Times New Roman"/>
          <w:sz w:val="28"/>
          <w:szCs w:val="28"/>
          <w:lang w:val="ru-RU"/>
        </w:rPr>
        <w:t>Сложение,вычитание,умножение и делениенеотрицательных целых чисел. Названия компонентов арифметических действий, знаки действий. Таблица сложения. Таблица умножения и деления.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Арифметические действия с числами 0 и 1. Взаимосвязь арифметических действий. Нахождение неизвестного компонента арифметического действия.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Числовое выражение. Скобки. Порядок действий. Нахождение значения числового выражения. Использование свойств арифметических действий в вычислениях (переместительное свойство сложения и умножения). Алгоритмы письменного сложения, вычитания, умножения и деления. Способы проверки правильности вычислений.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bCs/>
          <w:iCs/>
          <w:sz w:val="28"/>
          <w:szCs w:val="28"/>
          <w:lang w:val="ru-RU"/>
        </w:rPr>
        <w:t>Арифметические задачи</w:t>
      </w:r>
      <w:r w:rsidRPr="004B5DAC">
        <w:rPr>
          <w:rFonts w:ascii="Times New Roman" w:hAnsi="Times New Roman"/>
          <w:iCs/>
          <w:sz w:val="28"/>
          <w:szCs w:val="28"/>
          <w:lang w:val="ru-RU"/>
        </w:rPr>
        <w:t>.</w:t>
      </w:r>
      <w:r w:rsidR="00C23FC5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4B5DAC">
        <w:rPr>
          <w:rFonts w:ascii="Times New Roman" w:hAnsi="Times New Roman"/>
          <w:sz w:val="28"/>
          <w:szCs w:val="28"/>
          <w:lang w:val="ru-RU"/>
        </w:rPr>
        <w:t>Решение текстовых задач арифметическим</w:t>
      </w:r>
      <w:r w:rsidR="00C23FC5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3" w:name="_GoBack"/>
      <w:bookmarkEnd w:id="3"/>
      <w:r w:rsidRPr="004B5DAC">
        <w:rPr>
          <w:rFonts w:ascii="Times New Roman" w:hAnsi="Times New Roman"/>
          <w:sz w:val="28"/>
          <w:szCs w:val="28"/>
          <w:lang w:val="ru-RU"/>
        </w:rPr>
        <w:t>способом. Простые арифметические задачи на нахождение суммы и разности (остатка). Простые арифметические задачи на увеличение (уменьшение) чисел на несколько единиц. Простые арифметические задачи на нахождение произведения, частного (деление на равные части, деление по содержанию);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 xml:space="preserve">увеличение в несколько раз, уменьшение в несколько раз. Простые арифметические задачи на нахождение неизвестного слагаемого. Задачи, содержащие отношения «больше на (в)…», «меньше на (в)…». Задачи на расчет </w:t>
      </w:r>
      <w:bookmarkStart w:id="4" w:name="page421"/>
      <w:bookmarkEnd w:id="4"/>
      <w:r w:rsidRPr="004B5DAC">
        <w:rPr>
          <w:rFonts w:ascii="Times New Roman" w:hAnsi="Times New Roman"/>
          <w:sz w:val="28"/>
          <w:szCs w:val="28"/>
          <w:lang w:val="ru-RU"/>
        </w:rPr>
        <w:t>стоимости (цена, количество, общая стоимость товара). Составные арифметические задачи, решаемые в два действия.</w:t>
      </w:r>
    </w:p>
    <w:p w:rsidR="00E42E45" w:rsidRPr="004B5DAC" w:rsidRDefault="00E42E45" w:rsidP="004B5DAC">
      <w:pPr>
        <w:pStyle w:val="a3"/>
        <w:spacing w:line="276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bCs/>
          <w:iCs/>
          <w:sz w:val="28"/>
          <w:szCs w:val="28"/>
          <w:lang w:val="ru-RU"/>
        </w:rPr>
        <w:t>Геометрический материал</w:t>
      </w:r>
      <w:r w:rsidRPr="004B5DAC">
        <w:rPr>
          <w:rFonts w:ascii="Times New Roman" w:hAnsi="Times New Roman"/>
          <w:iCs/>
          <w:sz w:val="28"/>
          <w:szCs w:val="28"/>
          <w:lang w:val="ru-RU"/>
        </w:rPr>
        <w:t>.</w:t>
      </w:r>
      <w:r w:rsidR="00E971E2" w:rsidRPr="004B5DAC">
        <w:rPr>
          <w:rFonts w:ascii="Times New Roman" w:hAnsi="Times New Roman"/>
          <w:sz w:val="28"/>
          <w:szCs w:val="28"/>
          <w:lang w:val="ru-RU"/>
        </w:rPr>
        <w:t xml:space="preserve">Пространственные </w:t>
      </w:r>
      <w:r w:rsidRPr="004B5DAC">
        <w:rPr>
          <w:rFonts w:ascii="Times New Roman" w:hAnsi="Times New Roman"/>
          <w:sz w:val="28"/>
          <w:szCs w:val="28"/>
          <w:lang w:val="ru-RU"/>
        </w:rPr>
        <w:t>отношения.Взаимноерасположение предметов в пространстве и на плоскости (выше—ниже, слева— справа, сверху—снизу, ближе— дальше, между и пр.).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 xml:space="preserve">Геометрические фигуры. Распознавание и изображение геометрических фигур: точка, линия (кривая, прямая), отрезок, ломаная, угол, многоугольник, </w:t>
      </w:r>
      <w:r w:rsidRPr="004B5DAC">
        <w:rPr>
          <w:rFonts w:ascii="Times New Roman" w:hAnsi="Times New Roman"/>
          <w:sz w:val="28"/>
          <w:szCs w:val="28"/>
          <w:lang w:val="ru-RU"/>
        </w:rPr>
        <w:lastRenderedPageBreak/>
        <w:t>треугольник, прямоугольник, квадрат, окружность, круг. Замкнутые и незамкнутые кривые: окружность, дуга. Ломаные линии — замкнутая, незамкнутая.   Граница   многоугольника   —   замкнутая   ломаная   линия.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Использование чертежных инструментов для выполнения построений.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Измерение длины отрезка. Сложение и вычитание отрезков. Измерение отрезков ломаной и вычисление ее длины.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Взаимное положение на плоскости геометрических фигур (пересечение, точки пересечения).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Геометрические формы в окружающем мире. Распознавание и называние: куб, шар.</w:t>
      </w:r>
    </w:p>
    <w:p w:rsidR="00E42E45" w:rsidRPr="004B5DAC" w:rsidRDefault="00E42E45" w:rsidP="004B5DA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AC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определяет  два  уровня  овладения  предметными  результатами: минимальный и достаточный. </w:t>
      </w:r>
    </w:p>
    <w:p w:rsidR="00E42E45" w:rsidRPr="004B5DAC" w:rsidRDefault="00E42E45" w:rsidP="004B5DA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AC">
        <w:rPr>
          <w:rFonts w:ascii="Times New Roman" w:eastAsia="Times New Roman" w:hAnsi="Times New Roman" w:cs="Times New Roman"/>
          <w:sz w:val="28"/>
          <w:szCs w:val="28"/>
        </w:rPr>
        <w:t>Достаточный уровень освоения предметных результатов не является обязательным для всех обучающихся.</w:t>
      </w:r>
    </w:p>
    <w:p w:rsidR="00E42E45" w:rsidRPr="004B5DAC" w:rsidRDefault="00E42E45" w:rsidP="004B5DA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AC">
        <w:rPr>
          <w:rFonts w:ascii="Times New Roman" w:eastAsia="Times New Roman" w:hAnsi="Times New Roman" w:cs="Times New Roman"/>
          <w:sz w:val="28"/>
          <w:szCs w:val="28"/>
        </w:rPr>
        <w:t>Минимальный уровень является обязательным для всех обучающихся с РАС. Отсутствие достижения этого уровня по отдельным предметам не является препятствием к продолжению образования по данному варианту программы. В том случае, если обучающийся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согласия родителей  (законных  представителей)  образовательная  организация  может  перевести обучающегося на обучение по индивидуальному плану или на вариант 8.4. общеобразовательной программы.</w:t>
      </w:r>
    </w:p>
    <w:p w:rsidR="00E42E45" w:rsidRPr="004B5DAC" w:rsidRDefault="00E42E45" w:rsidP="004B5DA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AC">
        <w:rPr>
          <w:rFonts w:ascii="Times New Roman" w:eastAsia="Times New Roman" w:hAnsi="Times New Roman" w:cs="Times New Roman"/>
          <w:sz w:val="28"/>
          <w:szCs w:val="28"/>
        </w:rPr>
        <w:t>Минимальный и достаточный уровни усвоения предметных результатов по математике на конец обучения в младших классах: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Минимальный уровень: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знать числовой ряд 1—100 в прямом порядке и откладывать, используя счетный материал, любые числа в пределах 100;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знать названия компонентов сложения, вычитания, умножения, деления;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понимать  смысл  арифметических  действий  сложения  и  вычитания,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умножения и деления (на равные части).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знать таблицу умножения однозначных чисел до 5;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знать порядок действий в примерах в два арифметических действия;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знать и применять переместительное свойство сложения и умножения;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выполнять устные и письменные действия сложения и вычитания чисел в пределах 100;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lastRenderedPageBreak/>
        <w:t>знать единицы (меры) измерения стоимости, длины, массы, времени и их соотношения;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различать числа, полученные при счете и измерении, записывать числа, полученные при измерении двумя мерами;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пользоваться  календарем  для  установления  порядка  месяцев  в  году, количества суток в месяцах;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определять время по часам хотя бы одним способом;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page343"/>
      <w:bookmarkEnd w:id="5"/>
      <w:r w:rsidRPr="004B5DAC">
        <w:rPr>
          <w:rFonts w:ascii="Times New Roman" w:hAnsi="Times New Roman"/>
          <w:sz w:val="28"/>
          <w:szCs w:val="28"/>
          <w:lang w:val="ru-RU"/>
        </w:rPr>
        <w:t>решать, составлять, иллюстрировать изученные простые арифметические задачи;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решать составные арифметические задачи в два действия (с помощью учителя);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различать замкнутые, незамкнутые кривые, ломаные линии, вычислять длину ломаной;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узнавать,  называть,  моделировать  взаимное  положение  двух  прямых,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кривых линий, фигур, находить точки пересечения без вычерчивания;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знать  названия  элементов  четырехугольников,  чертить  прямоугольник (квадрат)  с  помощью  чертежного  треугольника  на  нелинованной  бумаге  (с помощью учителя);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различать окружность и круг, чертить окружности разных радиусов.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чертить окружности разных радиусов, различать окружность и круг.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Достаточный уровень: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знать  числовой  ряд  1—100  в  прямом  и  обратном  порядке,  считать,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знать названия компонентов сложения, вычитания, умножения, деления;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понимать  смысл  арифметических  действий  сложения  и  вычитания,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умножения и деления (на равные части и по содержанию), различать два вида деления на уровне практических действий, знать способы чтения и записи каждого вида деления;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знать таблицы умножения всех однозначных чисел и числа 10, правило умножения чисел 1 и 0, на 1 и 0, деления 0 и деления на 1, на 10;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знать порядок действий в примерах в 2-3 арифметических действия;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знать и применять переместительное свойство сложения и умножения;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page345"/>
      <w:bookmarkEnd w:id="6"/>
      <w:r w:rsidRPr="004B5DAC">
        <w:rPr>
          <w:rFonts w:ascii="Times New Roman" w:hAnsi="Times New Roman"/>
          <w:sz w:val="28"/>
          <w:szCs w:val="28"/>
          <w:lang w:val="ru-RU"/>
        </w:rPr>
        <w:t>выполнять устные и письменные действия сложения и вычитания чисел в пределах 100;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lastRenderedPageBreak/>
        <w:t>знать единицы (меры) измерения стоимости, длины, массы, времени и их соотношения;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различать числа, полученные при счете и измерении, записывать числа, полученные при измерении двумя мерами, с полным набором знаков в мелких мерах: 5 м 62 см, 3 м 03 см;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знать порядок месяцев в году, номера месяцев от начала года, уметь пользоваться календарем для установления порядка месяцев в году, количества суток в месяцах;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определять время по часам тремя способами с точностью до 1 мин;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решать, составлять, иллюстрировать все изученные простые арифметические задачи;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кратко записывать, моделировать содержание, решать составные арифметические задачи в два действия;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различать замкнутые, незамкнутые кривые, ломаные линии, вычислять длину ломаной;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знать  названия  элементов  четырехугольников,  чертить  прямоугольник (квадрат) с помощью чертежного треугольника на нелинованной бумаге;</w:t>
      </w:r>
    </w:p>
    <w:p w:rsidR="00E42E45" w:rsidRPr="004B5DAC" w:rsidRDefault="00E42E45" w:rsidP="004B5DAC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5DAC">
        <w:rPr>
          <w:rFonts w:ascii="Times New Roman" w:hAnsi="Times New Roman"/>
          <w:sz w:val="28"/>
          <w:szCs w:val="28"/>
          <w:lang w:val="ru-RU"/>
        </w:rPr>
        <w:t>чертить окружности разных радиусов, различать окружность и круг.</w:t>
      </w:r>
    </w:p>
    <w:p w:rsidR="0009097A" w:rsidRDefault="0009097A"/>
    <w:p w:rsidR="00FB53D1" w:rsidRPr="004C72F0" w:rsidRDefault="00FB53D1" w:rsidP="00FB53D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Учебно-методическое и материально-техническое обеспечение</w:t>
      </w:r>
    </w:p>
    <w:p w:rsidR="00FB53D1" w:rsidRPr="004C72F0" w:rsidRDefault="00FB53D1" w:rsidP="00FB53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Материально-техническое обеспечение </w:t>
      </w:r>
      <w:r w:rsidRPr="004C72F0">
        <w:rPr>
          <w:rFonts w:ascii="Times New Roman" w:eastAsia="Times New Roman" w:hAnsi="Times New Roman" w:cs="Times New Roman"/>
          <w:sz w:val="28"/>
          <w:szCs w:val="28"/>
        </w:rPr>
        <w:t>―общие характеристикиинфраструктуры общего и специального образования, включая параметры информационно общеобразовательной среды. Материально-техническое обеспечение школьного образования обучающихся с РАС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 организации пространства;временного режима обучения; техническим средствам обучения; 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с РАС и позволяющих реализовывать выбранный вариант стандарта.</w:t>
      </w:r>
    </w:p>
    <w:p w:rsidR="00FB53D1" w:rsidRPr="004C72F0" w:rsidRDefault="00FB53D1" w:rsidP="00FB53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Пространство  (прежде  всего  здание  и  прилегающая  территория),  в котором осуществляется образование обучающихся с РАС,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ует</w:t>
      </w: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 общим требованиям, предъявляемым к образовательным организациям, в частности:</w:t>
      </w:r>
    </w:p>
    <w:p w:rsidR="00FB53D1" w:rsidRPr="004C72F0" w:rsidRDefault="00FB53D1" w:rsidP="00FB53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соблюдению    санитарно-гигиенических    норм   образовательного процесса; </w:t>
      </w:r>
    </w:p>
    <w:p w:rsidR="00FB53D1" w:rsidRPr="004C72F0" w:rsidRDefault="00FB53D1" w:rsidP="00FB53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обеспечению санитарно-бытовых и социально-бытовых условий; </w:t>
      </w:r>
    </w:p>
    <w:p w:rsidR="00FB53D1" w:rsidRPr="004C72F0" w:rsidRDefault="00FB53D1" w:rsidP="00FB53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соблюдению пожарной и электробезопасности; </w:t>
      </w:r>
    </w:p>
    <w:p w:rsidR="00FB53D1" w:rsidRPr="004C72F0" w:rsidRDefault="00FB53D1" w:rsidP="00FB53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соблюдению требований охраны труда; </w:t>
      </w:r>
    </w:p>
    <w:p w:rsidR="00FB53D1" w:rsidRPr="004C72F0" w:rsidRDefault="00FB53D1" w:rsidP="00FB53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соблюдению своевременных сроков и необходимых объемов текущего капитального ремонта и др. </w:t>
      </w:r>
    </w:p>
    <w:p w:rsidR="00FB53D1" w:rsidRPr="004C72F0" w:rsidRDefault="00FB53D1" w:rsidP="00FB53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Материально-техническая база реализации адаптированной общеобразовательной программы для обучающихся с РАС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ует</w:t>
      </w: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 действующим санитарным и противопожарным нормам, нормам охраны труда работников образовательных организаций, предъявляемым к:</w:t>
      </w:r>
    </w:p>
    <w:p w:rsidR="00FB53D1" w:rsidRPr="004C72F0" w:rsidRDefault="00FB53D1" w:rsidP="00FB53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участку (территории) и зданию общеобразовательной организации;</w:t>
      </w:r>
    </w:p>
    <w:p w:rsidR="00FB53D1" w:rsidRPr="004C72F0" w:rsidRDefault="00FB53D1" w:rsidP="00FB53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page611"/>
      <w:bookmarkEnd w:id="7"/>
      <w:r w:rsidRPr="004C72F0">
        <w:rPr>
          <w:rFonts w:ascii="Times New Roman" w:eastAsia="Times New Roman" w:hAnsi="Times New Roman" w:cs="Times New Roman"/>
          <w:sz w:val="28"/>
          <w:szCs w:val="28"/>
        </w:rPr>
        <w:t>помещениям библиотек, актовому и физкультурному залу;</w:t>
      </w:r>
    </w:p>
    <w:p w:rsidR="00FB53D1" w:rsidRPr="004C72F0" w:rsidRDefault="00FB53D1" w:rsidP="00FB53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помещениям  для  осуществления  образовательного  и  коррекционно-развивающего  процессов:  классам,  кабинетам  учителя-логопеда,  учителя-дефектолога, педагога-психолога и др. специалистов, структура которых обеспечива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для организации разных форм урочной и внеурочной деятельности;</w:t>
      </w:r>
    </w:p>
    <w:p w:rsidR="00FB53D1" w:rsidRPr="004C72F0" w:rsidRDefault="00FB53D1" w:rsidP="00FB53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кабинетам медицинского назначения;</w:t>
      </w:r>
    </w:p>
    <w:p w:rsidR="00FB53D1" w:rsidRPr="004C72F0" w:rsidRDefault="00FB53D1" w:rsidP="00FB53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питания;</w:t>
      </w:r>
    </w:p>
    <w:p w:rsidR="00FB53D1" w:rsidRPr="004C72F0" w:rsidRDefault="00FB53D1" w:rsidP="00FB53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туалетам, душевым, коридорам и другим помещениям.</w:t>
      </w:r>
    </w:p>
    <w:p w:rsidR="00FB53D1" w:rsidRPr="004C72F0" w:rsidRDefault="00FB53D1" w:rsidP="00FB53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Временной  режим  образования  обучающихся  с  РАС  (учебный 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общеобразовательной организации.</w:t>
      </w:r>
    </w:p>
    <w:p w:rsidR="00FB53D1" w:rsidRPr="004C72F0" w:rsidRDefault="00FB53D1" w:rsidP="00FB53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Технические средства обучения (включая специализированные компьютерные инструменты обучения, мультимедийные средства) дают возможность удовлетворить особые образовательные потребности обучающихся с РАС, способствуют мотивации учебной деятельности, развивают познавательную активность обучающихся.</w:t>
      </w:r>
    </w:p>
    <w:p w:rsidR="00FB53D1" w:rsidRPr="00E42E45" w:rsidRDefault="00FB53D1" w:rsidP="00FB53D1"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Учет особых образовательных потребностей обучающихся по данному варианту АООП НОО обусловливает необходимость использования специальных учебников, соответствующих уровню их интеллектуального развития. Для закрепления знаний, полученных на уроке, а также для выполнения практических работ, необходимо использование рабочих тетрадей на печатной основе, включая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C72F0">
        <w:rPr>
          <w:rFonts w:ascii="Times New Roman" w:eastAsia="Times New Roman" w:hAnsi="Times New Roman" w:cs="Times New Roman"/>
          <w:sz w:val="28"/>
          <w:szCs w:val="28"/>
        </w:rPr>
        <w:t>рописи. Особые образовательные потребности обучающихся с РАС обусловливают необходимость специального подбора учебного и ди</w:t>
      </w:r>
      <w:bookmarkStart w:id="8" w:name="page613"/>
      <w:bookmarkEnd w:id="8"/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дактического </w:t>
      </w:r>
      <w:r w:rsidRPr="004C72F0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материала (в младших классах преимущественное использование натуральной и иллюстративной наглядности).</w:t>
      </w:r>
    </w:p>
    <w:p w:rsidR="00FB53D1" w:rsidRPr="00A571C6" w:rsidRDefault="00FB53D1" w:rsidP="00FB53D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 xml:space="preserve">Материально-техническое обеспечение учебного предмета </w:t>
      </w:r>
      <w:r w:rsidRPr="00A571C6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A571C6">
        <w:rPr>
          <w:rFonts w:ascii="Times New Roman" w:hAnsi="Times New Roman"/>
          <w:sz w:val="28"/>
          <w:szCs w:val="28"/>
          <w:u w:val="single"/>
          <w:lang w:val="ru-RU"/>
        </w:rPr>
        <w:t>Математика</w:t>
      </w:r>
      <w:r w:rsidRPr="00A571C6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Pr="00A571C6">
        <w:rPr>
          <w:rFonts w:ascii="Times New Roman" w:hAnsi="Times New Roman"/>
          <w:sz w:val="28"/>
          <w:szCs w:val="28"/>
          <w:lang w:val="ru-RU"/>
        </w:rPr>
        <w:t xml:space="preserve"> предполагает использование:</w:t>
      </w:r>
    </w:p>
    <w:p w:rsidR="00FB53D1" w:rsidRPr="00A571C6" w:rsidRDefault="00FB53D1" w:rsidP="00FB53D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 xml:space="preserve">учебно-методических комплексов, включающих учебники </w:t>
      </w:r>
      <w:r>
        <w:rPr>
          <w:rFonts w:ascii="Times New Roman" w:hAnsi="Times New Roman"/>
          <w:sz w:val="28"/>
          <w:szCs w:val="28"/>
          <w:lang w:val="ru-RU"/>
        </w:rPr>
        <w:t>(у</w:t>
      </w:r>
      <w:r w:rsidRPr="008D0A6B">
        <w:rPr>
          <w:rFonts w:ascii="Times New Roman" w:hAnsi="Times New Roman"/>
          <w:sz w:val="28"/>
          <w:szCs w:val="28"/>
          <w:lang w:val="ru-RU"/>
        </w:rPr>
        <w:t xml:space="preserve">чебник для специальных (коррекционных) образовательных учреждений </w:t>
      </w:r>
      <w:r w:rsidRPr="008D0A6B">
        <w:rPr>
          <w:rFonts w:ascii="Times New Roman" w:hAnsi="Times New Roman"/>
          <w:sz w:val="28"/>
          <w:szCs w:val="28"/>
        </w:rPr>
        <w:t>VIII</w:t>
      </w:r>
      <w:r w:rsidRPr="008D0A6B">
        <w:rPr>
          <w:rFonts w:ascii="Times New Roman" w:hAnsi="Times New Roman"/>
          <w:sz w:val="28"/>
          <w:szCs w:val="28"/>
          <w:lang w:val="ru-RU"/>
        </w:rPr>
        <w:t xml:space="preserve"> вида. Математика. 1 класс. В 2-х частях. Алышева Т.В.</w:t>
      </w:r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A571C6">
        <w:rPr>
          <w:rFonts w:ascii="Times New Roman" w:hAnsi="Times New Roman"/>
          <w:sz w:val="28"/>
          <w:szCs w:val="28"/>
          <w:lang w:val="ru-RU"/>
        </w:rPr>
        <w:t xml:space="preserve">и рабочие тетради на печатной основе; </w:t>
      </w:r>
    </w:p>
    <w:p w:rsidR="00FB53D1" w:rsidRPr="00A571C6" w:rsidRDefault="00FB53D1" w:rsidP="00FB53D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дидактического  материала  в  виде:  предметов  различной  формы, величины,   цвета,   счетного   материала;   таблиц   на   печатной   основе;</w:t>
      </w:r>
    </w:p>
    <w:p w:rsidR="00FB53D1" w:rsidRPr="00A571C6" w:rsidRDefault="00FB53D1" w:rsidP="00FB53D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программного обеспечения для персонального компьютера, с помощью которого выполняются упражнения по формированию вычислительных навыков, калькуляторов и другие средства;</w:t>
      </w:r>
    </w:p>
    <w:p w:rsidR="00FB53D1" w:rsidRPr="00A571C6" w:rsidRDefault="00FB53D1" w:rsidP="00FB53D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демонстрационного материала ― измерительные инструменты и приспособления: размеченные и неразмеченные линейки, циркули, транспортиры, наборы угольников, мерки);</w:t>
      </w:r>
    </w:p>
    <w:p w:rsidR="00FB53D1" w:rsidRPr="00A571C6" w:rsidRDefault="00FB53D1" w:rsidP="00FB53D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page617"/>
      <w:bookmarkEnd w:id="9"/>
      <w:r w:rsidRPr="00A571C6">
        <w:rPr>
          <w:rFonts w:ascii="Times New Roman" w:hAnsi="Times New Roman"/>
          <w:sz w:val="28"/>
          <w:szCs w:val="28"/>
          <w:lang w:val="ru-RU"/>
        </w:rPr>
        <w:t>демонстрационных пособий для изучения геометрических величин, геометрических фигур и тел; развертки геометрических тел;</w:t>
      </w:r>
    </w:p>
    <w:p w:rsidR="00FB53D1" w:rsidRPr="00A571C6" w:rsidRDefault="00FB53D1" w:rsidP="00FB53D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видеофрагментов и другие информационные объекты (изображения, аудио- и видеозаписи), отражающие основные темы курса математики;</w:t>
      </w:r>
    </w:p>
    <w:p w:rsidR="00FB53D1" w:rsidRPr="00A571C6" w:rsidRDefault="00FB53D1" w:rsidP="00FB53D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 xml:space="preserve">настольных развивающих игр; </w:t>
      </w:r>
    </w:p>
    <w:p w:rsidR="00FB53D1" w:rsidRPr="00A571C6" w:rsidRDefault="00FB53D1" w:rsidP="00FB53D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 xml:space="preserve">электронных игр развивающего характера; </w:t>
      </w:r>
    </w:p>
    <w:p w:rsidR="00FB53D1" w:rsidRPr="00A571C6" w:rsidRDefault="00FB53D1" w:rsidP="00FB53D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формирование доступных представлений о мире и практики взаимодействия с окружающим миром в рамках содержательной области.</w:t>
      </w:r>
    </w:p>
    <w:p w:rsidR="00FB53D1" w:rsidRDefault="00FB53D1">
      <w:pPr>
        <w:sectPr w:rsidR="00FB53D1" w:rsidSect="00B26D98">
          <w:footerReference w:type="default" r:id="rId9"/>
          <w:pgSz w:w="11906" w:h="16838"/>
          <w:pgMar w:top="1134" w:right="566" w:bottom="1134" w:left="1260" w:header="708" w:footer="708" w:gutter="0"/>
          <w:pgNumType w:start="1"/>
          <w:cols w:space="708"/>
          <w:docGrid w:linePitch="360"/>
        </w:sectPr>
      </w:pPr>
    </w:p>
    <w:tbl>
      <w:tblPr>
        <w:tblW w:w="15735" w:type="dxa"/>
        <w:tblInd w:w="-318" w:type="dxa"/>
        <w:tblLook w:val="04A0"/>
      </w:tblPr>
      <w:tblGrid>
        <w:gridCol w:w="5246"/>
        <w:gridCol w:w="5812"/>
        <w:gridCol w:w="4677"/>
      </w:tblGrid>
      <w:tr w:rsidR="00004539" w:rsidRPr="00004539" w:rsidTr="00191C2F">
        <w:tc>
          <w:tcPr>
            <w:tcW w:w="5246" w:type="dxa"/>
          </w:tcPr>
          <w:p w:rsidR="00004539" w:rsidRPr="00004539" w:rsidRDefault="00004539" w:rsidP="00004539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  <w:r w:rsidRPr="00004539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lastRenderedPageBreak/>
              <w:t xml:space="preserve">Рассмотренона заседании методического объединения учителей  классов для учащихся со сложной структурой дефекта  </w:t>
            </w:r>
          </w:p>
          <w:p w:rsidR="00004539" w:rsidRPr="00004539" w:rsidRDefault="00004539" w:rsidP="00004539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</w:p>
          <w:p w:rsidR="00004539" w:rsidRPr="00004539" w:rsidRDefault="00004539" w:rsidP="00004539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  <w:r w:rsidRPr="00004539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 xml:space="preserve">___________ </w:t>
            </w:r>
            <w:r w:rsidR="00D768FB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 xml:space="preserve"> Е.В. Зотова</w:t>
            </w:r>
          </w:p>
          <w:p w:rsidR="00004539" w:rsidRPr="00004539" w:rsidRDefault="00004539" w:rsidP="00004539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</w:p>
          <w:p w:rsidR="00004539" w:rsidRPr="00004539" w:rsidRDefault="00004539" w:rsidP="00004539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  <w:r w:rsidRPr="00004539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 xml:space="preserve">«__» ________ 2016г.                                                                                                                                                                                       </w:t>
            </w:r>
          </w:p>
          <w:p w:rsidR="00004539" w:rsidRPr="00004539" w:rsidRDefault="00004539" w:rsidP="00004539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12" w:type="dxa"/>
          </w:tcPr>
          <w:p w:rsidR="00004539" w:rsidRPr="00004539" w:rsidRDefault="00004539" w:rsidP="00004539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Согласовано</w:t>
            </w:r>
          </w:p>
          <w:p w:rsidR="00004539" w:rsidRPr="00004539" w:rsidRDefault="00004539" w:rsidP="0000453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УР</w:t>
            </w:r>
          </w:p>
          <w:p w:rsidR="00004539" w:rsidRPr="00004539" w:rsidRDefault="00004539" w:rsidP="00004539">
            <w:pPr>
              <w:spacing w:after="0" w:line="254" w:lineRule="auto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</w:p>
          <w:p w:rsidR="00004539" w:rsidRPr="00004539" w:rsidRDefault="00004539" w:rsidP="00004539">
            <w:pPr>
              <w:spacing w:after="0" w:line="254" w:lineRule="auto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</w:p>
          <w:p w:rsidR="00004539" w:rsidRPr="00004539" w:rsidRDefault="00004539" w:rsidP="00004539">
            <w:pPr>
              <w:spacing w:after="0" w:line="254" w:lineRule="auto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</w:p>
          <w:p w:rsidR="00004539" w:rsidRPr="00004539" w:rsidRDefault="00004539" w:rsidP="00004539">
            <w:pPr>
              <w:spacing w:after="0" w:line="254" w:lineRule="auto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  <w:r w:rsidRPr="00004539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 xml:space="preserve">               __________   Т.А. Беляева</w:t>
            </w:r>
          </w:p>
          <w:p w:rsidR="00004539" w:rsidRPr="00004539" w:rsidRDefault="00004539" w:rsidP="00004539">
            <w:pPr>
              <w:spacing w:after="0" w:line="254" w:lineRule="auto"/>
              <w:jc w:val="center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</w:p>
          <w:p w:rsidR="00004539" w:rsidRPr="00004539" w:rsidRDefault="00004539" w:rsidP="00004539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  <w:r w:rsidRPr="00004539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 xml:space="preserve">              «__» ________ 2016г.</w:t>
            </w:r>
          </w:p>
          <w:p w:rsidR="00004539" w:rsidRPr="00004539" w:rsidRDefault="00004539" w:rsidP="00004539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</w:tcPr>
          <w:p w:rsidR="00004539" w:rsidRPr="00004539" w:rsidRDefault="00004539" w:rsidP="00004539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004539" w:rsidRPr="00004539" w:rsidRDefault="00004539" w:rsidP="00004539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ГКС(к)ОУ</w:t>
            </w:r>
          </w:p>
          <w:p w:rsidR="00004539" w:rsidRPr="00004539" w:rsidRDefault="00004539" w:rsidP="00004539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«Волгоградская СКОШИ №5»</w:t>
            </w:r>
          </w:p>
          <w:p w:rsidR="00004539" w:rsidRPr="00004539" w:rsidRDefault="00004539" w:rsidP="00004539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539" w:rsidRPr="00004539" w:rsidRDefault="00004539" w:rsidP="00004539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539" w:rsidRPr="00004539" w:rsidRDefault="00004539" w:rsidP="00004539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________Т.В. Калинина</w:t>
            </w:r>
          </w:p>
          <w:p w:rsidR="00004539" w:rsidRPr="00004539" w:rsidRDefault="00004539" w:rsidP="00004539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539" w:rsidRPr="00004539" w:rsidRDefault="00004539" w:rsidP="00004539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539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>«__» ________ 2016г</w:t>
            </w:r>
          </w:p>
          <w:p w:rsidR="00004539" w:rsidRPr="00004539" w:rsidRDefault="00004539" w:rsidP="00004539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004539" w:rsidRPr="00004539" w:rsidRDefault="00004539" w:rsidP="00004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539" w:rsidRPr="00004539" w:rsidRDefault="00004539" w:rsidP="00004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</w:p>
    <w:p w:rsidR="00004539" w:rsidRPr="00004539" w:rsidRDefault="00004539" w:rsidP="00004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  <w:r w:rsidRPr="00004539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>Календарно - тематическое планирование</w:t>
      </w:r>
    </w:p>
    <w:p w:rsidR="00004539" w:rsidRPr="00004539" w:rsidRDefault="00004539" w:rsidP="00004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004539">
        <w:rPr>
          <w:rFonts w:ascii="Times New Roman" w:eastAsia="Times New Roman" w:hAnsi="Times New Roman" w:cs="Times New Roman"/>
          <w:sz w:val="52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52"/>
          <w:szCs w:val="24"/>
          <w:lang w:eastAsia="ru-RU"/>
        </w:rPr>
        <w:t>математике</w:t>
      </w:r>
    </w:p>
    <w:p w:rsidR="00004539" w:rsidRPr="00004539" w:rsidRDefault="00004539" w:rsidP="00004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004539">
        <w:rPr>
          <w:rFonts w:ascii="Times New Roman" w:eastAsia="Times New Roman" w:hAnsi="Times New Roman" w:cs="Times New Roman"/>
          <w:sz w:val="52"/>
          <w:szCs w:val="24"/>
          <w:lang w:eastAsia="ru-RU"/>
        </w:rPr>
        <w:t xml:space="preserve"> с учащимися 1 «В» класса</w:t>
      </w:r>
    </w:p>
    <w:p w:rsidR="00004539" w:rsidRPr="00004539" w:rsidRDefault="00004539" w:rsidP="00004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</w:p>
    <w:p w:rsidR="00004539" w:rsidRPr="00004539" w:rsidRDefault="00004539" w:rsidP="00004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</w:p>
    <w:p w:rsidR="00004539" w:rsidRPr="00004539" w:rsidRDefault="00004539" w:rsidP="00004539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004539" w:rsidRPr="00004539" w:rsidRDefault="00004539" w:rsidP="00004539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004539" w:rsidRPr="00004539" w:rsidRDefault="00004539" w:rsidP="00004539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004539" w:rsidRPr="00004539" w:rsidRDefault="00004539" w:rsidP="00004539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004539" w:rsidRPr="00004539" w:rsidRDefault="00004539" w:rsidP="00004539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004539">
        <w:rPr>
          <w:rFonts w:ascii="Times New Roman" w:eastAsia="Times New Roman" w:hAnsi="Times New Roman" w:cs="Times New Roman"/>
          <w:sz w:val="40"/>
          <w:szCs w:val="24"/>
          <w:lang w:eastAsia="ru-RU"/>
        </w:rPr>
        <w:t>Учитель:_________С.А. Мастерова</w:t>
      </w:r>
    </w:p>
    <w:tbl>
      <w:tblPr>
        <w:tblStyle w:val="1"/>
        <w:tblW w:w="0" w:type="auto"/>
        <w:tblLook w:val="04A0"/>
      </w:tblPr>
      <w:tblGrid>
        <w:gridCol w:w="3488"/>
        <w:gridCol w:w="778"/>
        <w:gridCol w:w="878"/>
        <w:gridCol w:w="2506"/>
        <w:gridCol w:w="3182"/>
        <w:gridCol w:w="3954"/>
      </w:tblGrid>
      <w:tr w:rsidR="00E25FF2" w:rsidRPr="00724424" w:rsidTr="005B26C2">
        <w:tc>
          <w:tcPr>
            <w:tcW w:w="3949" w:type="dxa"/>
          </w:tcPr>
          <w:p w:rsidR="00724424" w:rsidRPr="00724424" w:rsidRDefault="00724424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1017" w:type="dxa"/>
          </w:tcPr>
          <w:p w:rsidR="00724424" w:rsidRPr="00724424" w:rsidRDefault="00724424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1078" w:type="dxa"/>
          </w:tcPr>
          <w:p w:rsidR="00724424" w:rsidRPr="00724424" w:rsidRDefault="00724424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547" w:type="dxa"/>
          </w:tcPr>
          <w:p w:rsidR="00724424" w:rsidRPr="00724424" w:rsidRDefault="00724424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Формируемые представления</w:t>
            </w:r>
          </w:p>
        </w:tc>
        <w:tc>
          <w:tcPr>
            <w:tcW w:w="2822" w:type="dxa"/>
          </w:tcPr>
          <w:p w:rsidR="00724424" w:rsidRPr="00724424" w:rsidRDefault="00724424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3373" w:type="dxa"/>
          </w:tcPr>
          <w:p w:rsidR="00724424" w:rsidRPr="00724424" w:rsidRDefault="00724424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Содержание, виды деятельности</w:t>
            </w:r>
          </w:p>
        </w:tc>
      </w:tr>
      <w:tr w:rsidR="00724424" w:rsidRPr="00724424" w:rsidTr="005B26C2">
        <w:tc>
          <w:tcPr>
            <w:tcW w:w="14786" w:type="dxa"/>
            <w:gridSpan w:val="6"/>
          </w:tcPr>
          <w:p w:rsidR="00724424" w:rsidRPr="00724424" w:rsidRDefault="00724424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Пропедевтический период</w:t>
            </w:r>
          </w:p>
        </w:tc>
      </w:tr>
      <w:tr w:rsidR="00E25FF2" w:rsidRPr="00724424" w:rsidTr="005B26C2">
        <w:tc>
          <w:tcPr>
            <w:tcW w:w="3949" w:type="dxa"/>
          </w:tcPr>
          <w:p w:rsidR="00724424" w:rsidRPr="00724424" w:rsidRDefault="00724424" w:rsidP="0072442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1.Дифференциация предметов по цвету, назначение предметов</w:t>
            </w:r>
          </w:p>
        </w:tc>
        <w:tc>
          <w:tcPr>
            <w:tcW w:w="1017" w:type="dxa"/>
          </w:tcPr>
          <w:p w:rsidR="00724424" w:rsidRPr="00724424" w:rsidRDefault="00724424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724424" w:rsidRPr="00724424" w:rsidRDefault="00724424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724424" w:rsidRPr="00724424" w:rsidRDefault="00724424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Цвета: красный, синий, жёлтый, зелёный.</w:t>
            </w:r>
          </w:p>
        </w:tc>
        <w:tc>
          <w:tcPr>
            <w:tcW w:w="2822" w:type="dxa"/>
          </w:tcPr>
          <w:p w:rsidR="00724424" w:rsidRPr="00724424" w:rsidRDefault="00724424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Учебник «Математика 1 класс», фишки разного цвета, цветные карандаши, тетрадь</w:t>
            </w:r>
          </w:p>
        </w:tc>
        <w:tc>
          <w:tcPr>
            <w:tcW w:w="3373" w:type="dxa"/>
          </w:tcPr>
          <w:p w:rsidR="00724424" w:rsidRPr="00724424" w:rsidRDefault="00724424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Правила посадки за партой. Выявление знаний детей о цветах.  Классификация предметов: игрушки, учебные принадлежности, фрукты, овощи; учить правильно называть цвета предметов. </w:t>
            </w:r>
          </w:p>
        </w:tc>
      </w:tr>
      <w:tr w:rsidR="00E25FF2" w:rsidRPr="00724424" w:rsidTr="005B26C2">
        <w:tc>
          <w:tcPr>
            <w:tcW w:w="3949" w:type="dxa"/>
          </w:tcPr>
          <w:p w:rsidR="00724424" w:rsidRPr="00724424" w:rsidRDefault="00724424" w:rsidP="00724424">
            <w:pPr>
              <w:autoSpaceDE w:val="0"/>
              <w:autoSpaceDN w:val="0"/>
              <w:adjustRightInd w:val="0"/>
              <w:spacing w:before="2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2.Геометрические</w:t>
            </w:r>
            <w:r w:rsidRPr="00724424">
              <w:rPr>
                <w:rFonts w:ascii="Times New Roman" w:eastAsia="Calibri" w:hAnsi="Times New Roman"/>
                <w:color w:val="FFFFFF"/>
                <w:sz w:val="28"/>
                <w:szCs w:val="28"/>
              </w:rPr>
              <w:t>р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фигуры. Круг.</w:t>
            </w:r>
          </w:p>
        </w:tc>
        <w:tc>
          <w:tcPr>
            <w:tcW w:w="1017" w:type="dxa"/>
          </w:tcPr>
          <w:p w:rsidR="00724424" w:rsidRPr="00724424" w:rsidRDefault="00724424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724424" w:rsidRPr="00724424" w:rsidRDefault="00724424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724424" w:rsidRPr="00724424" w:rsidRDefault="00724424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Круг. Отличие по цвету. Предметы, похожие на круг. </w:t>
            </w:r>
          </w:p>
        </w:tc>
        <w:tc>
          <w:tcPr>
            <w:tcW w:w="2822" w:type="dxa"/>
          </w:tcPr>
          <w:p w:rsidR="00724424" w:rsidRPr="00724424" w:rsidRDefault="00724424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Учебник «Математика 1 класс», трафарет</w:t>
            </w:r>
            <w:r w:rsidR="00406EBD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67749B">
              <w:rPr>
                <w:rFonts w:ascii="Times New Roman" w:eastAsia="Calibri" w:hAnsi="Times New Roman"/>
                <w:sz w:val="28"/>
                <w:szCs w:val="28"/>
              </w:rPr>
              <w:t>круги разного цвета.</w:t>
            </w:r>
          </w:p>
        </w:tc>
        <w:tc>
          <w:tcPr>
            <w:tcW w:w="3373" w:type="dxa"/>
          </w:tcPr>
          <w:p w:rsidR="00724424" w:rsidRPr="00724424" w:rsidRDefault="00724424" w:rsidP="0067749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Дать представления о геометрической фигуре – круг, дифференцировать круги по цвету. Правила работы по </w:t>
            </w:r>
            <w:r w:rsidR="0067749B">
              <w:rPr>
                <w:rFonts w:ascii="Times New Roman" w:eastAsia="Calibri" w:hAnsi="Times New Roman"/>
                <w:sz w:val="28"/>
                <w:szCs w:val="28"/>
              </w:rPr>
              <w:t>трафарету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 в тетради. Игра «Какого цвета?». Выяснить какие бытовые предметы похожи на круг.</w:t>
            </w:r>
          </w:p>
        </w:tc>
      </w:tr>
      <w:tr w:rsidR="00E25FF2" w:rsidRPr="00724424" w:rsidTr="005B26C2">
        <w:tc>
          <w:tcPr>
            <w:tcW w:w="3949" w:type="dxa"/>
          </w:tcPr>
          <w:p w:rsidR="00724424" w:rsidRPr="00724424" w:rsidRDefault="00724424" w:rsidP="0072442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3.Формирование понятий о размере. Большой – маленький.</w:t>
            </w:r>
          </w:p>
        </w:tc>
        <w:tc>
          <w:tcPr>
            <w:tcW w:w="1017" w:type="dxa"/>
          </w:tcPr>
          <w:p w:rsidR="00724424" w:rsidRPr="00724424" w:rsidRDefault="00724424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724424" w:rsidRPr="00724424" w:rsidRDefault="00724424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724424" w:rsidRPr="00724424" w:rsidRDefault="0067749B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Большой – маленький. </w:t>
            </w:r>
          </w:p>
        </w:tc>
        <w:tc>
          <w:tcPr>
            <w:tcW w:w="2822" w:type="dxa"/>
          </w:tcPr>
          <w:p w:rsidR="00724424" w:rsidRPr="00724424" w:rsidRDefault="00724424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Учебник «Математика 1 класс»</w:t>
            </w:r>
            <w:r w:rsidR="0067749B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67749B" w:rsidRPr="0067749B">
              <w:rPr>
                <w:rFonts w:ascii="Times New Roman" w:hAnsi="Times New Roman" w:cs="Times New Roman"/>
                <w:sz w:val="28"/>
                <w:szCs w:val="28"/>
              </w:rPr>
              <w:t>набор предметных картинок, карточки – смайлики, рабочие тетради. Матрёшки</w:t>
            </w:r>
          </w:p>
        </w:tc>
        <w:tc>
          <w:tcPr>
            <w:tcW w:w="3373" w:type="dxa"/>
          </w:tcPr>
          <w:p w:rsidR="00724424" w:rsidRPr="00724424" w:rsidRDefault="0067749B" w:rsidP="0067749B">
            <w:pPr>
              <w:pStyle w:val="a5"/>
              <w:shd w:val="clear" w:color="auto" w:fill="FFFFFF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7749B">
              <w:rPr>
                <w:sz w:val="28"/>
                <w:szCs w:val="28"/>
              </w:rPr>
              <w:t>ормировать представление о п</w:t>
            </w:r>
            <w:r>
              <w:rPr>
                <w:sz w:val="28"/>
                <w:szCs w:val="28"/>
              </w:rPr>
              <w:t xml:space="preserve">онятиях «большой», «маленький»; </w:t>
            </w:r>
            <w:r w:rsidRPr="0067749B">
              <w:rPr>
                <w:sz w:val="28"/>
                <w:szCs w:val="28"/>
              </w:rPr>
              <w:t xml:space="preserve">формировать умение различать предметы по размеру, употребляя при этом в речи слова </w:t>
            </w:r>
            <w:r w:rsidRPr="0067749B">
              <w:rPr>
                <w:i/>
                <w:iCs/>
                <w:sz w:val="28"/>
                <w:szCs w:val="28"/>
              </w:rPr>
              <w:t>большой, маленький</w:t>
            </w:r>
            <w:r w:rsidRPr="0067749B">
              <w:rPr>
                <w:sz w:val="28"/>
                <w:szCs w:val="28"/>
              </w:rPr>
              <w:t>;</w:t>
            </w:r>
          </w:p>
        </w:tc>
      </w:tr>
      <w:tr w:rsidR="00E25FF2" w:rsidRPr="00724424" w:rsidTr="005B26C2">
        <w:tc>
          <w:tcPr>
            <w:tcW w:w="3949" w:type="dxa"/>
          </w:tcPr>
          <w:p w:rsidR="00724424" w:rsidRPr="00724424" w:rsidRDefault="00724424" w:rsidP="0072442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 4.Одинаковые, равные по 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величине.</w:t>
            </w:r>
          </w:p>
        </w:tc>
        <w:tc>
          <w:tcPr>
            <w:tcW w:w="1017" w:type="dxa"/>
          </w:tcPr>
          <w:p w:rsidR="00724424" w:rsidRPr="00724424" w:rsidRDefault="00724424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724424" w:rsidRPr="00724424" w:rsidRDefault="00724424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724424" w:rsidRPr="00724424" w:rsidRDefault="0067749B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Предметы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динаковые, равные по величине</w:t>
            </w:r>
          </w:p>
        </w:tc>
        <w:tc>
          <w:tcPr>
            <w:tcW w:w="2822" w:type="dxa"/>
          </w:tcPr>
          <w:p w:rsidR="00724424" w:rsidRPr="0067749B" w:rsidRDefault="00724424" w:rsidP="007244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74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Учебник «Математика 1 </w:t>
            </w:r>
            <w:r w:rsidRPr="006774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класс»</w:t>
            </w:r>
            <w:r w:rsidR="0067749B" w:rsidRPr="0067749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7749B" w:rsidRPr="0067749B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  <w:r w:rsidR="0067749B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, тетрадь</w:t>
            </w:r>
            <w:r w:rsidR="0009754A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, цветные карандаши</w:t>
            </w:r>
          </w:p>
        </w:tc>
        <w:tc>
          <w:tcPr>
            <w:tcW w:w="3373" w:type="dxa"/>
          </w:tcPr>
          <w:p w:rsidR="00724424" w:rsidRPr="0067749B" w:rsidRDefault="0067749B" w:rsidP="007244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749B">
              <w:rPr>
                <w:rStyle w:val="c4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 учащихся </w:t>
            </w:r>
            <w:r w:rsidRPr="0067749B">
              <w:rPr>
                <w:rStyle w:val="c4"/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о равных фигурах как фигурах совпадающих при наложении, способности к различным способам обоснования равенства фигур;</w:t>
            </w:r>
          </w:p>
        </w:tc>
      </w:tr>
      <w:tr w:rsidR="00E25FF2" w:rsidRPr="00724424" w:rsidTr="005B26C2">
        <w:tc>
          <w:tcPr>
            <w:tcW w:w="3949" w:type="dxa"/>
          </w:tcPr>
          <w:p w:rsidR="00724424" w:rsidRPr="00724424" w:rsidRDefault="00724424" w:rsidP="00724424">
            <w:pPr>
              <w:autoSpaceDE w:val="0"/>
              <w:autoSpaceDN w:val="0"/>
              <w:adjustRightInd w:val="0"/>
              <w:ind w:right="-36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5. Положение предметов в пространстве:  слева – справа.</w:t>
            </w:r>
          </w:p>
        </w:tc>
        <w:tc>
          <w:tcPr>
            <w:tcW w:w="1017" w:type="dxa"/>
          </w:tcPr>
          <w:p w:rsidR="00724424" w:rsidRPr="00724424" w:rsidRDefault="00724424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724424" w:rsidRPr="00724424" w:rsidRDefault="00724424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724424" w:rsidRPr="00724424" w:rsidRDefault="0009754A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Лево, право, рука левая, рука правая.</w:t>
            </w:r>
          </w:p>
        </w:tc>
        <w:tc>
          <w:tcPr>
            <w:tcW w:w="2822" w:type="dxa"/>
          </w:tcPr>
          <w:p w:rsidR="00724424" w:rsidRPr="00724424" w:rsidRDefault="00724424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Учебник «Математика 1 класс»</w:t>
            </w:r>
            <w:r w:rsidR="00B671DB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B671DB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тетрадь, цветные карандаши</w:t>
            </w:r>
          </w:p>
        </w:tc>
        <w:tc>
          <w:tcPr>
            <w:tcW w:w="3373" w:type="dxa"/>
          </w:tcPr>
          <w:p w:rsidR="00724424" w:rsidRPr="00724424" w:rsidRDefault="0009754A" w:rsidP="0009754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9754A">
              <w:rPr>
                <w:rFonts w:ascii="Times New Roman" w:hAnsi="Times New Roman" w:cs="Times New Roman"/>
                <w:sz w:val="28"/>
                <w:szCs w:val="28"/>
              </w:rPr>
              <w:t>ормировать пространственны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представления: слева – справа;</w:t>
            </w:r>
            <w:r w:rsidRPr="0009754A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ориентироваться в правых и левых частях собственного тела, учить определять положение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в направлениях справа, слева.</w:t>
            </w:r>
          </w:p>
        </w:tc>
      </w:tr>
      <w:tr w:rsidR="00E25FF2" w:rsidRPr="00724424" w:rsidTr="005B26C2">
        <w:tc>
          <w:tcPr>
            <w:tcW w:w="3949" w:type="dxa"/>
          </w:tcPr>
          <w:p w:rsidR="00724424" w:rsidRPr="00724424" w:rsidRDefault="00724424" w:rsidP="00724424">
            <w:pPr>
              <w:autoSpaceDE w:val="0"/>
              <w:autoSpaceDN w:val="0"/>
              <w:adjustRightInd w:val="0"/>
              <w:ind w:right="-36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6. Положение предметов в пространстве: в середине, между</w:t>
            </w:r>
          </w:p>
        </w:tc>
        <w:tc>
          <w:tcPr>
            <w:tcW w:w="1017" w:type="dxa"/>
          </w:tcPr>
          <w:p w:rsidR="00724424" w:rsidRPr="00724424" w:rsidRDefault="00724424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724424" w:rsidRPr="00724424" w:rsidRDefault="00724424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724424" w:rsidRPr="00724424" w:rsidRDefault="00B671DB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 середине, между</w:t>
            </w:r>
          </w:p>
        </w:tc>
        <w:tc>
          <w:tcPr>
            <w:tcW w:w="2822" w:type="dxa"/>
          </w:tcPr>
          <w:p w:rsidR="00724424" w:rsidRPr="00724424" w:rsidRDefault="00724424" w:rsidP="00B671DB">
            <w:pPr>
              <w:ind w:left="-131" w:right="-14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Учебник «Математика 1 класс»</w:t>
            </w:r>
            <w:r w:rsidR="00B671DB" w:rsidRPr="00B67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наборное полотно, раздаточный материал «Светофор», геометрический раздаточный материал</w:t>
            </w:r>
            <w:r w:rsidR="00B67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тетрадь, цветные карандаши</w:t>
            </w:r>
            <w:r w:rsidR="00B671DB" w:rsidRPr="00B67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724424" w:rsidRPr="00724424" w:rsidRDefault="00B671DB" w:rsidP="00B671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9754A">
              <w:rPr>
                <w:rFonts w:ascii="Times New Roman" w:hAnsi="Times New Roman" w:cs="Times New Roman"/>
                <w:sz w:val="28"/>
                <w:szCs w:val="28"/>
              </w:rPr>
              <w:t>ормировать пространственны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представления: в середине, между;</w:t>
            </w:r>
            <w:r w:rsidRPr="0009754A">
              <w:rPr>
                <w:rFonts w:ascii="Times New Roman" w:hAnsi="Times New Roman" w:cs="Times New Roman"/>
                <w:sz w:val="28"/>
                <w:szCs w:val="28"/>
              </w:rPr>
              <w:t xml:space="preserve">умениеориентироваться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парте, листе бумаги</w:t>
            </w:r>
            <w:r w:rsidRPr="0009754A">
              <w:rPr>
                <w:rFonts w:ascii="Times New Roman" w:hAnsi="Times New Roman" w:cs="Times New Roman"/>
                <w:sz w:val="28"/>
                <w:szCs w:val="28"/>
              </w:rPr>
              <w:t>, учить определять положение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E25FF2" w:rsidRPr="00724424" w:rsidTr="005B26C2">
        <w:tc>
          <w:tcPr>
            <w:tcW w:w="3949" w:type="dxa"/>
          </w:tcPr>
          <w:p w:rsidR="00226B8F" w:rsidRPr="00724424" w:rsidRDefault="00226B8F" w:rsidP="00724424">
            <w:pPr>
              <w:autoSpaceDE w:val="0"/>
              <w:autoSpaceDN w:val="0"/>
              <w:adjustRightInd w:val="0"/>
              <w:ind w:right="-36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7.Геометрические фигуры. Квадрат.</w:t>
            </w:r>
          </w:p>
        </w:tc>
        <w:tc>
          <w:tcPr>
            <w:tcW w:w="1017" w:type="dxa"/>
          </w:tcPr>
          <w:p w:rsidR="00226B8F" w:rsidRPr="00724424" w:rsidRDefault="00226B8F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226B8F" w:rsidRPr="00724424" w:rsidRDefault="00226B8F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226B8F" w:rsidRPr="00724424" w:rsidRDefault="00226B8F" w:rsidP="00226B8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Квадрат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. Отличие по цвету. Предметы, похожие на 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вадрат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822" w:type="dxa"/>
          </w:tcPr>
          <w:p w:rsidR="00226B8F" w:rsidRPr="00724424" w:rsidRDefault="00226B8F" w:rsidP="00E3310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Учебник «Математика 1 класс», трафарет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квадраты разного цвета и </w:t>
            </w:r>
            <w:r w:rsidR="00E33102">
              <w:rPr>
                <w:rFonts w:ascii="Times New Roman" w:eastAsia="Calibri" w:hAnsi="Times New Roman"/>
                <w:sz w:val="28"/>
                <w:szCs w:val="28"/>
              </w:rPr>
              <w:t>размера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226B8F" w:rsidRPr="00724424" w:rsidRDefault="00226B8F" w:rsidP="00E3310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Дать представления о геометрической фигуре –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квадрат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, дифференцировать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квадраты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 по цвету</w:t>
            </w:r>
            <w:r w:rsidR="00E33102">
              <w:rPr>
                <w:rFonts w:ascii="Times New Roman" w:eastAsia="Calibri" w:hAnsi="Times New Roman"/>
                <w:sz w:val="28"/>
                <w:szCs w:val="28"/>
              </w:rPr>
              <w:t xml:space="preserve"> и размеру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. Правила работы по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трафарету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в 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тетради. Игра «Какого цвета?». Выяснить какие бытовые предметы похожи на к</w:t>
            </w:r>
            <w:r w:rsidR="00E33102">
              <w:rPr>
                <w:rFonts w:ascii="Times New Roman" w:eastAsia="Calibri" w:hAnsi="Times New Roman"/>
                <w:sz w:val="28"/>
                <w:szCs w:val="28"/>
              </w:rPr>
              <w:t>вадрат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E25FF2" w:rsidRPr="00724424" w:rsidTr="005B26C2">
        <w:trPr>
          <w:trHeight w:val="974"/>
        </w:trPr>
        <w:tc>
          <w:tcPr>
            <w:tcW w:w="3949" w:type="dxa"/>
          </w:tcPr>
          <w:p w:rsidR="00226B8F" w:rsidRPr="00724424" w:rsidRDefault="00226B8F" w:rsidP="00724424">
            <w:pPr>
              <w:autoSpaceDE w:val="0"/>
              <w:autoSpaceDN w:val="0"/>
              <w:adjustRightInd w:val="0"/>
              <w:ind w:right="-36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8.Положение предметов в пространстве: вверху – внизу, выше – ниже, верхний – нижний.</w:t>
            </w:r>
          </w:p>
        </w:tc>
        <w:tc>
          <w:tcPr>
            <w:tcW w:w="1017" w:type="dxa"/>
          </w:tcPr>
          <w:p w:rsidR="00226B8F" w:rsidRPr="00724424" w:rsidRDefault="00226B8F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226B8F" w:rsidRPr="00724424" w:rsidRDefault="00226B8F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226B8F" w:rsidRPr="00724424" w:rsidRDefault="005B26C2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="00A3275E" w:rsidRPr="00724424">
              <w:rPr>
                <w:rFonts w:ascii="Times New Roman" w:eastAsia="Calibri" w:hAnsi="Times New Roman"/>
                <w:sz w:val="28"/>
                <w:szCs w:val="28"/>
              </w:rPr>
              <w:t>верху – внизу, выше – ниже, верхний – нижний.</w:t>
            </w:r>
          </w:p>
        </w:tc>
        <w:tc>
          <w:tcPr>
            <w:tcW w:w="2822" w:type="dxa"/>
          </w:tcPr>
          <w:p w:rsidR="00226B8F" w:rsidRPr="00724424" w:rsidRDefault="00226B8F" w:rsidP="00A3275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Учебник «Математика 1 класс»</w:t>
            </w:r>
            <w:r w:rsidR="00A3275E"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 »</w:t>
            </w:r>
            <w:r w:rsidR="00A3275E" w:rsidRPr="00B67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наборное полотно, геометрический раздаточный материал</w:t>
            </w:r>
            <w:r w:rsidR="00A327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тетрадь, цветные карандаши</w:t>
            </w:r>
            <w:r w:rsidR="00A3275E" w:rsidRPr="00B67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226B8F" w:rsidRPr="00724424" w:rsidRDefault="00A3275E" w:rsidP="00A3275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9754A">
              <w:rPr>
                <w:rFonts w:ascii="Times New Roman" w:hAnsi="Times New Roman" w:cs="Times New Roman"/>
                <w:sz w:val="28"/>
                <w:szCs w:val="28"/>
              </w:rPr>
              <w:t>ормировать пространственны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представления:  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вверху – внизу, выше – ниже, верхний – нижний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9754A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ориентироваться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парте, листе бумаги</w:t>
            </w:r>
            <w:r w:rsidRPr="0009754A">
              <w:rPr>
                <w:rFonts w:ascii="Times New Roman" w:hAnsi="Times New Roman" w:cs="Times New Roman"/>
                <w:sz w:val="28"/>
                <w:szCs w:val="28"/>
              </w:rPr>
              <w:t>, учить определять положение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E25FF2" w:rsidRPr="00724424" w:rsidTr="005B26C2">
        <w:tc>
          <w:tcPr>
            <w:tcW w:w="3949" w:type="dxa"/>
          </w:tcPr>
          <w:p w:rsidR="00226B8F" w:rsidRPr="00724424" w:rsidRDefault="00226B8F" w:rsidP="00724424">
            <w:pPr>
              <w:autoSpaceDE w:val="0"/>
              <w:autoSpaceDN w:val="0"/>
              <w:adjustRightInd w:val="0"/>
              <w:ind w:right="-36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9. Положение предметов в пространстве: на, над под.</w:t>
            </w:r>
          </w:p>
        </w:tc>
        <w:tc>
          <w:tcPr>
            <w:tcW w:w="1017" w:type="dxa"/>
          </w:tcPr>
          <w:p w:rsidR="00226B8F" w:rsidRPr="00724424" w:rsidRDefault="00226B8F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226B8F" w:rsidRPr="00724424" w:rsidRDefault="00226B8F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226B8F" w:rsidRPr="00724424" w:rsidRDefault="005B26C2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а, над под</w:t>
            </w:r>
          </w:p>
        </w:tc>
        <w:tc>
          <w:tcPr>
            <w:tcW w:w="2822" w:type="dxa"/>
          </w:tcPr>
          <w:p w:rsidR="00226B8F" w:rsidRPr="00724424" w:rsidRDefault="00226B8F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Учебник «Математика 1 класс»</w:t>
            </w:r>
            <w:r w:rsidR="005B26C2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5B26C2" w:rsidRPr="00B67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геометрический раздаточный материал</w:t>
            </w:r>
            <w:r w:rsidR="005B26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тетрадь, цветные карандаши</w:t>
            </w:r>
            <w:r w:rsidR="005B26C2" w:rsidRPr="00B67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226B8F" w:rsidRPr="00860593" w:rsidRDefault="00860593" w:rsidP="008605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6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чить определять пространственное размещение предметов относительно данного предмета, относительно другого предмета; учить владеть понятиями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на, </w:t>
            </w:r>
            <w:r w:rsidRPr="0086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над, под,</w:t>
            </w:r>
          </w:p>
        </w:tc>
      </w:tr>
      <w:tr w:rsidR="00E25FF2" w:rsidRPr="00724424" w:rsidTr="005B26C2">
        <w:tc>
          <w:tcPr>
            <w:tcW w:w="3949" w:type="dxa"/>
          </w:tcPr>
          <w:p w:rsidR="00226B8F" w:rsidRPr="00724424" w:rsidRDefault="00226B8F" w:rsidP="00724424">
            <w:pPr>
              <w:autoSpaceDE w:val="0"/>
              <w:autoSpaceDN w:val="0"/>
              <w:adjustRightInd w:val="0"/>
              <w:ind w:right="-36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10. Сравнение предметов по длине: длинный - короткий</w:t>
            </w:r>
          </w:p>
        </w:tc>
        <w:tc>
          <w:tcPr>
            <w:tcW w:w="1017" w:type="dxa"/>
          </w:tcPr>
          <w:p w:rsidR="00226B8F" w:rsidRPr="00724424" w:rsidRDefault="00226B8F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226B8F" w:rsidRPr="00724424" w:rsidRDefault="00E0038A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226B8F" w:rsidRPr="005B26C2" w:rsidRDefault="005B26C2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6C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Понятия «длиннее», «короче», «одинаковые по длине».</w:t>
            </w:r>
          </w:p>
        </w:tc>
        <w:tc>
          <w:tcPr>
            <w:tcW w:w="2822" w:type="dxa"/>
          </w:tcPr>
          <w:p w:rsidR="00226B8F" w:rsidRPr="005B26C2" w:rsidRDefault="00226B8F" w:rsidP="008F0F5D">
            <w:pPr>
              <w:ind w:left="-131"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6C2">
              <w:rPr>
                <w:rFonts w:ascii="Times New Roman" w:eastAsia="Calibri" w:hAnsi="Times New Roman" w:cs="Times New Roman"/>
                <w:sz w:val="28"/>
                <w:szCs w:val="28"/>
              </w:rPr>
              <w:t>Учебник «Математика 1 класс»</w:t>
            </w:r>
            <w:r w:rsidR="005B26C2" w:rsidRPr="005B26C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ленточки разного цвета и разной дли</w:t>
            </w:r>
            <w:r w:rsidR="0055239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ны, наборы полосок разной длины,</w:t>
            </w:r>
            <w:r w:rsidR="005B26C2" w:rsidRPr="005B26C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 ручки, цветные карандаши.</w:t>
            </w:r>
          </w:p>
        </w:tc>
        <w:tc>
          <w:tcPr>
            <w:tcW w:w="3373" w:type="dxa"/>
          </w:tcPr>
          <w:p w:rsidR="00226B8F" w:rsidRPr="005B26C2" w:rsidRDefault="004553BD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Ф</w:t>
            </w:r>
            <w:r w:rsidR="005B26C2" w:rsidRPr="005B26C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ормирование отношений «длиннее», «короче»,  «одинаковые по длине»;</w:t>
            </w:r>
          </w:p>
        </w:tc>
      </w:tr>
      <w:tr w:rsidR="00E25FF2" w:rsidRPr="00724424" w:rsidTr="005B26C2">
        <w:tc>
          <w:tcPr>
            <w:tcW w:w="3949" w:type="dxa"/>
          </w:tcPr>
          <w:p w:rsidR="00226B8F" w:rsidRPr="00724424" w:rsidRDefault="00226B8F" w:rsidP="00724424">
            <w:pPr>
              <w:autoSpaceDE w:val="0"/>
              <w:autoSpaceDN w:val="0"/>
              <w:adjustRightInd w:val="0"/>
              <w:ind w:right="-36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11.Положение предметов в пространстве: внутри – 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снаружи, в, рядом, около.</w:t>
            </w:r>
          </w:p>
        </w:tc>
        <w:tc>
          <w:tcPr>
            <w:tcW w:w="1017" w:type="dxa"/>
          </w:tcPr>
          <w:p w:rsidR="00226B8F" w:rsidRPr="00724424" w:rsidRDefault="00226B8F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226B8F" w:rsidRPr="00724424" w:rsidRDefault="00E0038A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226B8F" w:rsidRPr="00724424" w:rsidRDefault="004553BD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нутри – снаружи, в, рядом, около</w:t>
            </w:r>
          </w:p>
        </w:tc>
        <w:tc>
          <w:tcPr>
            <w:tcW w:w="2822" w:type="dxa"/>
          </w:tcPr>
          <w:p w:rsidR="00226B8F" w:rsidRPr="00724424" w:rsidRDefault="00226B8F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Учебник «Математика 1 класс»</w:t>
            </w:r>
            <w:r w:rsidR="004553BD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4553BD" w:rsidRPr="00B67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геометрический </w:t>
            </w:r>
            <w:r w:rsidR="004553BD" w:rsidRPr="00B67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раздаточный материал</w:t>
            </w:r>
            <w:r w:rsidR="00455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тетрадь, цветные карандаши</w:t>
            </w:r>
            <w:r w:rsidR="004553BD" w:rsidRPr="00B67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226B8F" w:rsidRPr="00724424" w:rsidRDefault="004553BD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</w:t>
            </w:r>
            <w:r w:rsidRPr="0086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чить определять пространственное размещение </w:t>
            </w:r>
            <w:r w:rsidRPr="00860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предметов относительно данного предмета, относительно другого предмета; учить владеть понятиями 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внутри – снаружи, в, рядом, около</w:t>
            </w:r>
          </w:p>
        </w:tc>
      </w:tr>
      <w:tr w:rsidR="00E25FF2" w:rsidRPr="00724424" w:rsidTr="005B26C2">
        <w:tc>
          <w:tcPr>
            <w:tcW w:w="3949" w:type="dxa"/>
          </w:tcPr>
          <w:p w:rsidR="005F6057" w:rsidRPr="00724424" w:rsidRDefault="005F6057" w:rsidP="00724424">
            <w:pPr>
              <w:autoSpaceDE w:val="0"/>
              <w:autoSpaceDN w:val="0"/>
              <w:adjustRightInd w:val="0"/>
              <w:ind w:right="-36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12.   Геометрические фигуры. Треугольник.</w:t>
            </w:r>
          </w:p>
        </w:tc>
        <w:tc>
          <w:tcPr>
            <w:tcW w:w="1017" w:type="dxa"/>
          </w:tcPr>
          <w:p w:rsidR="005F6057" w:rsidRPr="00724424" w:rsidRDefault="005F6057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5F6057" w:rsidRPr="00724424" w:rsidRDefault="00E0038A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5F6057" w:rsidRPr="00724424" w:rsidRDefault="005F6057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Треугольник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. Отличие по цвету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размеру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. Предметы, похожие 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треугольник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:rsidR="005F6057" w:rsidRPr="00724424" w:rsidRDefault="005F6057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Учебник «Математика 1 класс», трафарет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треугольники разного цвета и размера.</w:t>
            </w:r>
          </w:p>
        </w:tc>
        <w:tc>
          <w:tcPr>
            <w:tcW w:w="3373" w:type="dxa"/>
          </w:tcPr>
          <w:p w:rsidR="005F6057" w:rsidRPr="00724424" w:rsidRDefault="005F6057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Дать представления о геометрической фигуре –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треугольник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, дифференцировать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треугольники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 по цвету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 размеру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. Правила работы по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трафарету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 в тетради. Игра «Какого цвета?». Выяснить какие бытовые предметы похожи 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треугольник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E25FF2" w:rsidRPr="00724424" w:rsidTr="005B26C2">
        <w:tc>
          <w:tcPr>
            <w:tcW w:w="3949" w:type="dxa"/>
          </w:tcPr>
          <w:p w:rsidR="005F6057" w:rsidRPr="00724424" w:rsidRDefault="005F6057" w:rsidP="00724424">
            <w:pPr>
              <w:autoSpaceDE w:val="0"/>
              <w:autoSpaceDN w:val="0"/>
              <w:adjustRightInd w:val="0"/>
              <w:ind w:right="-36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13. Сравнение предметов по ширине: широкий - узкий.</w:t>
            </w:r>
          </w:p>
        </w:tc>
        <w:tc>
          <w:tcPr>
            <w:tcW w:w="1017" w:type="dxa"/>
          </w:tcPr>
          <w:p w:rsidR="005F6057" w:rsidRPr="00724424" w:rsidRDefault="005F6057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5F6057" w:rsidRPr="00724424" w:rsidRDefault="00E0038A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5F6057" w:rsidRPr="00724424" w:rsidRDefault="00B30B0C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ирокий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–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 узкий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шире- уже.</w:t>
            </w:r>
          </w:p>
        </w:tc>
        <w:tc>
          <w:tcPr>
            <w:tcW w:w="2822" w:type="dxa"/>
          </w:tcPr>
          <w:p w:rsidR="005F6057" w:rsidRPr="00724424" w:rsidRDefault="005F6057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Учебник «Математика 1 класс»</w:t>
            </w:r>
            <w:r w:rsidR="006A1BA5">
              <w:rPr>
                <w:rFonts w:ascii="Times New Roman" w:eastAsia="Calibri" w:hAnsi="Times New Roman"/>
                <w:sz w:val="28"/>
                <w:szCs w:val="28"/>
              </w:rPr>
              <w:t>, ленты (полоски бумаги разной ширины), предметные картинки</w:t>
            </w:r>
            <w:r w:rsidR="00B30B0C">
              <w:rPr>
                <w:rFonts w:ascii="Times New Roman" w:eastAsia="Calibri" w:hAnsi="Times New Roman"/>
                <w:sz w:val="28"/>
                <w:szCs w:val="28"/>
              </w:rPr>
              <w:t>, альбом, цветные карандаши.</w:t>
            </w:r>
          </w:p>
        </w:tc>
        <w:tc>
          <w:tcPr>
            <w:tcW w:w="3373" w:type="dxa"/>
          </w:tcPr>
          <w:p w:rsidR="005F6057" w:rsidRPr="00724424" w:rsidRDefault="006A1BA5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Формировать представления о ширине предметов, учить сравнивать предметы наложением, употреблять термины: широкий – узкий.</w:t>
            </w:r>
          </w:p>
        </w:tc>
      </w:tr>
      <w:tr w:rsidR="00E25FF2" w:rsidRPr="00724424" w:rsidTr="005B26C2">
        <w:tc>
          <w:tcPr>
            <w:tcW w:w="3949" w:type="dxa"/>
          </w:tcPr>
          <w:p w:rsidR="005F6057" w:rsidRPr="00724424" w:rsidRDefault="005F6057" w:rsidP="0072442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14. Сравнение предметов по расстоянию: далеко – близко, дальше – ближе, к, от.</w:t>
            </w:r>
          </w:p>
        </w:tc>
        <w:tc>
          <w:tcPr>
            <w:tcW w:w="1017" w:type="dxa"/>
          </w:tcPr>
          <w:p w:rsidR="005F6057" w:rsidRPr="00724424" w:rsidRDefault="005F6057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5F6057" w:rsidRPr="00724424" w:rsidRDefault="00E0038A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5F6057" w:rsidRPr="00724424" w:rsidRDefault="00F75CEE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алеко – близко, дальше – ближе, к, от</w:t>
            </w:r>
            <w:r w:rsidR="00EC5ED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:rsidR="005F6057" w:rsidRPr="008F0F5D" w:rsidRDefault="005F6057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F5D">
              <w:rPr>
                <w:rFonts w:ascii="Times New Roman" w:eastAsia="Calibri" w:hAnsi="Times New Roman" w:cs="Times New Roman"/>
                <w:sz w:val="28"/>
                <w:szCs w:val="28"/>
              </w:rPr>
              <w:t>Учебник «Математика 1 класс»</w:t>
            </w:r>
            <w:r w:rsidR="00F75CEE" w:rsidRPr="008F0F5D">
              <w:rPr>
                <w:rFonts w:ascii="Times New Roman" w:hAnsi="Times New Roman" w:cs="Times New Roman"/>
                <w:sz w:val="28"/>
                <w:szCs w:val="28"/>
              </w:rPr>
              <w:t xml:space="preserve"> набор геометрических фигур, картинки с изображением дома, красной шапочки волка, </w:t>
            </w:r>
            <w:r w:rsidR="00F75CEE" w:rsidRPr="008F0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</w:t>
            </w:r>
          </w:p>
        </w:tc>
        <w:tc>
          <w:tcPr>
            <w:tcW w:w="3373" w:type="dxa"/>
          </w:tcPr>
          <w:p w:rsidR="005F6057" w:rsidRPr="008F0F5D" w:rsidRDefault="00F75CEE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 пространственные понятия: далеко- близко, дальше- ближе, к, от, учить ориентироваться в пространстве, использовать </w:t>
            </w:r>
            <w:r w:rsidRPr="008F0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изученные понятия в речи.</w:t>
            </w:r>
          </w:p>
        </w:tc>
      </w:tr>
      <w:tr w:rsidR="00E25FF2" w:rsidRPr="00724424" w:rsidTr="005B26C2">
        <w:tc>
          <w:tcPr>
            <w:tcW w:w="3949" w:type="dxa"/>
          </w:tcPr>
          <w:p w:rsidR="00EC5EDA" w:rsidRPr="00724424" w:rsidRDefault="00EC5EDA" w:rsidP="0072442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15 . Геометрические фигуры. Прямоугольник</w:t>
            </w:r>
          </w:p>
        </w:tc>
        <w:tc>
          <w:tcPr>
            <w:tcW w:w="1017" w:type="dxa"/>
          </w:tcPr>
          <w:p w:rsidR="00EC5EDA" w:rsidRPr="00724424" w:rsidRDefault="00EC5EDA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EC5EDA" w:rsidRPr="00724424" w:rsidRDefault="00E0038A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EC5EDA" w:rsidRPr="00724424" w:rsidRDefault="00EC5EDA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Прямоугольник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. Отличие по цвету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размеру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. Предметы, похожие на 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вадрат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:rsidR="00EC5EDA" w:rsidRPr="00724424" w:rsidRDefault="00EC5EDA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Учебник «Математика 1 класс», трафарет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прямоугольники разного цвета и размера.</w:t>
            </w:r>
          </w:p>
        </w:tc>
        <w:tc>
          <w:tcPr>
            <w:tcW w:w="3373" w:type="dxa"/>
          </w:tcPr>
          <w:p w:rsidR="00EC5EDA" w:rsidRPr="00724424" w:rsidRDefault="00EC5EDA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Дать представления о геометрической фигуре –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прямоугольник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, дифференцировать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квадраты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 по цвету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 размеру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. Правила работы по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трафарету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 в тетради. Игра «Какого цвета?». Выяснить какие бытовые предметы похожи 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прямоугольник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E25FF2" w:rsidRPr="00724424" w:rsidTr="005B26C2">
        <w:tc>
          <w:tcPr>
            <w:tcW w:w="3949" w:type="dxa"/>
          </w:tcPr>
          <w:p w:rsidR="00EC5EDA" w:rsidRPr="00724424" w:rsidRDefault="00EC5EDA" w:rsidP="00724424">
            <w:pPr>
              <w:autoSpaceDE w:val="0"/>
              <w:autoSpaceDN w:val="0"/>
              <w:adjustRightInd w:val="0"/>
              <w:spacing w:before="2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16. Сравнение предметов по высоте: высокий – низкий.</w:t>
            </w:r>
          </w:p>
        </w:tc>
        <w:tc>
          <w:tcPr>
            <w:tcW w:w="1017" w:type="dxa"/>
          </w:tcPr>
          <w:p w:rsidR="00EC5EDA" w:rsidRPr="00724424" w:rsidRDefault="00EC5EDA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EC5EDA" w:rsidRPr="00724424" w:rsidRDefault="00E0038A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EC5EDA" w:rsidRPr="00724424" w:rsidRDefault="000F0738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ысокий – низкий</w:t>
            </w:r>
          </w:p>
        </w:tc>
        <w:tc>
          <w:tcPr>
            <w:tcW w:w="2822" w:type="dxa"/>
          </w:tcPr>
          <w:p w:rsidR="00EC5EDA" w:rsidRPr="00724424" w:rsidRDefault="00EC5EDA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Учебник «Математика 1 класс»</w:t>
            </w:r>
            <w:r w:rsidR="000F0738">
              <w:rPr>
                <w:rFonts w:ascii="Times New Roman" w:eastAsia="Calibri" w:hAnsi="Times New Roman"/>
                <w:sz w:val="28"/>
                <w:szCs w:val="28"/>
              </w:rPr>
              <w:t>, матрешки, предметные картинки по теме.</w:t>
            </w:r>
          </w:p>
        </w:tc>
        <w:tc>
          <w:tcPr>
            <w:tcW w:w="3373" w:type="dxa"/>
          </w:tcPr>
          <w:p w:rsidR="00EC5EDA" w:rsidRPr="00724424" w:rsidRDefault="000F0738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Формировать представления о высоте предметов. Сравнение предметов по разным признакам: цвету, величине, высоте.</w:t>
            </w:r>
          </w:p>
        </w:tc>
      </w:tr>
      <w:tr w:rsidR="00E25FF2" w:rsidRPr="00724424" w:rsidTr="005B26C2">
        <w:tc>
          <w:tcPr>
            <w:tcW w:w="3949" w:type="dxa"/>
          </w:tcPr>
          <w:p w:rsidR="00EC5EDA" w:rsidRPr="00724424" w:rsidRDefault="00EC5EDA" w:rsidP="00724424">
            <w:pPr>
              <w:autoSpaceDE w:val="0"/>
              <w:autoSpaceDN w:val="0"/>
              <w:adjustRightInd w:val="0"/>
              <w:spacing w:before="2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17. Сравнение предметов по глубине: глубокий – мелкий. </w:t>
            </w:r>
          </w:p>
        </w:tc>
        <w:tc>
          <w:tcPr>
            <w:tcW w:w="1017" w:type="dxa"/>
          </w:tcPr>
          <w:p w:rsidR="00EC5EDA" w:rsidRPr="00724424" w:rsidRDefault="00EC5EDA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EC5EDA" w:rsidRPr="00724424" w:rsidRDefault="00E0038A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EC5EDA" w:rsidRPr="00724424" w:rsidRDefault="007A6B08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Глубокий, мелкий, сравнение предметов</w:t>
            </w:r>
          </w:p>
        </w:tc>
        <w:tc>
          <w:tcPr>
            <w:tcW w:w="2822" w:type="dxa"/>
          </w:tcPr>
          <w:p w:rsidR="00EC5EDA" w:rsidRPr="00724424" w:rsidRDefault="00EC5EDA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Учебник «Математика 1 класс»</w:t>
            </w:r>
            <w:r w:rsidR="007A6B08">
              <w:rPr>
                <w:rFonts w:ascii="Times New Roman" w:eastAsia="Calibri" w:hAnsi="Times New Roman"/>
                <w:sz w:val="28"/>
                <w:szCs w:val="28"/>
              </w:rPr>
              <w:t>, предметные картинки по теме, игрушки: посудка</w:t>
            </w:r>
          </w:p>
        </w:tc>
        <w:tc>
          <w:tcPr>
            <w:tcW w:w="3373" w:type="dxa"/>
          </w:tcPr>
          <w:p w:rsidR="00EC5EDA" w:rsidRPr="00724424" w:rsidRDefault="007A6B08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Формировать представления о глубине предметов. Сравнение предметов по разным признакам: цвету, величине, глубине.</w:t>
            </w:r>
          </w:p>
        </w:tc>
      </w:tr>
      <w:tr w:rsidR="00E25FF2" w:rsidRPr="00724424" w:rsidTr="005B26C2">
        <w:tc>
          <w:tcPr>
            <w:tcW w:w="3949" w:type="dxa"/>
          </w:tcPr>
          <w:p w:rsidR="00EC5EDA" w:rsidRPr="00724424" w:rsidRDefault="00EC5EDA" w:rsidP="00724424">
            <w:pPr>
              <w:autoSpaceDE w:val="0"/>
              <w:autoSpaceDN w:val="0"/>
              <w:adjustRightInd w:val="0"/>
              <w:spacing w:before="2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18. Отношение порядка следования: сзади,  перед, за.</w:t>
            </w:r>
          </w:p>
        </w:tc>
        <w:tc>
          <w:tcPr>
            <w:tcW w:w="1017" w:type="dxa"/>
          </w:tcPr>
          <w:p w:rsidR="00EC5EDA" w:rsidRPr="00724424" w:rsidRDefault="00EC5EDA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EC5EDA" w:rsidRPr="00724424" w:rsidRDefault="00E0038A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EC5EDA" w:rsidRPr="00724424" w:rsidRDefault="00E0038A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Сказка «Репка». С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зади,  перед, за</w:t>
            </w:r>
          </w:p>
        </w:tc>
        <w:tc>
          <w:tcPr>
            <w:tcW w:w="2822" w:type="dxa"/>
          </w:tcPr>
          <w:p w:rsidR="00EC5EDA" w:rsidRPr="00E0038A" w:rsidRDefault="00EC5EDA" w:rsidP="008F0F5D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038A">
              <w:rPr>
                <w:rFonts w:ascii="Times New Roman" w:eastAsia="Calibri" w:hAnsi="Times New Roman" w:cs="Times New Roman"/>
                <w:sz w:val="28"/>
                <w:szCs w:val="28"/>
              </w:rPr>
              <w:t>Учебник «Математика 1 класс»</w:t>
            </w:r>
            <w:r w:rsidR="00E0038A" w:rsidRPr="00E003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E0038A" w:rsidRPr="00E0038A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сказочных героев из сказки «Репка»,</w:t>
            </w:r>
            <w:r w:rsidR="00E0038A" w:rsidRPr="00E0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макет домика, игрушечные деревья</w:t>
            </w:r>
          </w:p>
        </w:tc>
        <w:tc>
          <w:tcPr>
            <w:tcW w:w="3373" w:type="dxa"/>
          </w:tcPr>
          <w:p w:rsidR="00EC5EDA" w:rsidRPr="00E0038A" w:rsidRDefault="00E0038A" w:rsidP="008F0F5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понятие об отношениях порядка следования: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сзади, перед, за</w:t>
            </w:r>
            <w:r w:rsidRPr="00E0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ориентироваться в окружающем пространстве</w:t>
            </w:r>
          </w:p>
        </w:tc>
      </w:tr>
      <w:tr w:rsidR="00E25FF2" w:rsidRPr="00724424" w:rsidTr="005B26C2">
        <w:tc>
          <w:tcPr>
            <w:tcW w:w="3949" w:type="dxa"/>
          </w:tcPr>
          <w:p w:rsidR="00EC5EDA" w:rsidRPr="00724424" w:rsidRDefault="00EC5EDA" w:rsidP="00724424">
            <w:pPr>
              <w:autoSpaceDE w:val="0"/>
              <w:autoSpaceDN w:val="0"/>
              <w:adjustRightInd w:val="0"/>
              <w:spacing w:before="2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19. Отношение порядка следования: первый - последний, крайний, после, следом, следующий за.</w:t>
            </w:r>
          </w:p>
        </w:tc>
        <w:tc>
          <w:tcPr>
            <w:tcW w:w="1017" w:type="dxa"/>
          </w:tcPr>
          <w:p w:rsidR="00EC5EDA" w:rsidRPr="00724424" w:rsidRDefault="00EC5EDA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EC5EDA" w:rsidRPr="00724424" w:rsidRDefault="00C63958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EC5EDA" w:rsidRPr="00724424" w:rsidRDefault="00E0038A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Инсценировка сказки «Репка».П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ервый - последний, крайний, после, следом, следующий за</w:t>
            </w:r>
          </w:p>
        </w:tc>
        <w:tc>
          <w:tcPr>
            <w:tcW w:w="2822" w:type="dxa"/>
          </w:tcPr>
          <w:p w:rsidR="00EC5EDA" w:rsidRPr="00724424" w:rsidRDefault="00EC5EDA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Учебник «Математика 1 класс»</w:t>
            </w:r>
            <w:r w:rsidR="00E0038A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E0038A" w:rsidRPr="00E0038A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с изображением ска</w:t>
            </w:r>
            <w:r w:rsidR="00E0038A">
              <w:rPr>
                <w:rFonts w:ascii="Times New Roman" w:hAnsi="Times New Roman" w:cs="Times New Roman"/>
                <w:sz w:val="28"/>
                <w:szCs w:val="28"/>
              </w:rPr>
              <w:t>зочных героев из сказки «Репка».</w:t>
            </w:r>
          </w:p>
        </w:tc>
        <w:tc>
          <w:tcPr>
            <w:tcW w:w="3373" w:type="dxa"/>
          </w:tcPr>
          <w:p w:rsidR="00EC5EDA" w:rsidRPr="00724424" w:rsidRDefault="00E0038A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00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понятие об отношениях порядка следования:первый, последний, крайний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после, следом, следующий за. Учить ориентироваться в окружающем пространстве в отношении себя и других.</w:t>
            </w:r>
          </w:p>
        </w:tc>
      </w:tr>
      <w:tr w:rsidR="00E25FF2" w:rsidRPr="00724424" w:rsidTr="005B26C2">
        <w:tc>
          <w:tcPr>
            <w:tcW w:w="3949" w:type="dxa"/>
          </w:tcPr>
          <w:p w:rsidR="00EC5EDA" w:rsidRPr="00724424" w:rsidRDefault="00EC5EDA" w:rsidP="00724424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20. Сравнение предметов по толщине: толстый - тонкий.</w:t>
            </w:r>
          </w:p>
        </w:tc>
        <w:tc>
          <w:tcPr>
            <w:tcW w:w="1017" w:type="dxa"/>
          </w:tcPr>
          <w:p w:rsidR="00EC5EDA" w:rsidRPr="00724424" w:rsidRDefault="00EC5EDA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EC5EDA" w:rsidRPr="00724424" w:rsidRDefault="00C63958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EC5EDA" w:rsidRPr="00724424" w:rsidRDefault="00E10522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олстый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–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 тонкий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толще, тоньше.</w:t>
            </w:r>
          </w:p>
        </w:tc>
        <w:tc>
          <w:tcPr>
            <w:tcW w:w="2822" w:type="dxa"/>
          </w:tcPr>
          <w:p w:rsidR="00EC5EDA" w:rsidRPr="00724424" w:rsidRDefault="00EC5EDA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Учебник «Математика 1 </w:t>
            </w:r>
            <w:r w:rsidR="00BA5D88">
              <w:rPr>
                <w:rFonts w:ascii="Times New Roman" w:eastAsia="Calibri" w:hAnsi="Times New Roman"/>
                <w:sz w:val="28"/>
                <w:szCs w:val="28"/>
              </w:rPr>
              <w:t>класс», предметные картинки по теме, карандаши: толстый, тонкий.</w:t>
            </w:r>
          </w:p>
        </w:tc>
        <w:tc>
          <w:tcPr>
            <w:tcW w:w="3373" w:type="dxa"/>
          </w:tcPr>
          <w:p w:rsidR="00EC5EDA" w:rsidRPr="00724424" w:rsidRDefault="00E10522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Формировать представления о различных свойствах по величине: толстый – тонкий. Сравнивать предметы наложением. Выделять признаки предмета по цвету, разным величинам</w:t>
            </w:r>
          </w:p>
        </w:tc>
      </w:tr>
      <w:tr w:rsidR="00E25FF2" w:rsidRPr="00724424" w:rsidTr="005B26C2">
        <w:tc>
          <w:tcPr>
            <w:tcW w:w="3949" w:type="dxa"/>
          </w:tcPr>
          <w:p w:rsidR="00EC5EDA" w:rsidRPr="00724424" w:rsidRDefault="00EC5EDA" w:rsidP="00724424">
            <w:pPr>
              <w:autoSpaceDE w:val="0"/>
              <w:autoSpaceDN w:val="0"/>
              <w:adjustRightInd w:val="0"/>
              <w:spacing w:before="4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21. Временные представления. Сутки: утро, день, вечер, ночь.</w:t>
            </w:r>
          </w:p>
        </w:tc>
        <w:tc>
          <w:tcPr>
            <w:tcW w:w="1017" w:type="dxa"/>
          </w:tcPr>
          <w:p w:rsidR="00EC5EDA" w:rsidRPr="00724424" w:rsidRDefault="00EC5EDA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EC5EDA" w:rsidRPr="00724424" w:rsidRDefault="00CE7DD6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EC5EDA" w:rsidRPr="00724424" w:rsidRDefault="00EC5EDA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Сутки: утро, день, вечер, ночь</w:t>
            </w:r>
          </w:p>
        </w:tc>
        <w:tc>
          <w:tcPr>
            <w:tcW w:w="2822" w:type="dxa"/>
          </w:tcPr>
          <w:p w:rsidR="00EC5EDA" w:rsidRPr="00724424" w:rsidRDefault="00EC5EDA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Учебник «Математика 1 класс»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8C39B7">
              <w:rPr>
                <w:rFonts w:ascii="Times New Roman" w:hAnsi="Times New Roman" w:cs="Times New Roman"/>
                <w:sz w:val="28"/>
                <w:szCs w:val="28"/>
              </w:rPr>
              <w:t>таблица «Сутки», сигнальные карточки ( солнышко, луна).</w:t>
            </w:r>
          </w:p>
        </w:tc>
        <w:tc>
          <w:tcPr>
            <w:tcW w:w="3373" w:type="dxa"/>
          </w:tcPr>
          <w:p w:rsidR="00EC5EDA" w:rsidRPr="008C39B7" w:rsidRDefault="00EC5EDA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9B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Формировать представление о том, что утро, день, вечер, ночь составляют сутки</w:t>
            </w:r>
          </w:p>
        </w:tc>
      </w:tr>
      <w:tr w:rsidR="00E25FF2" w:rsidRPr="00724424" w:rsidTr="005B26C2">
        <w:tc>
          <w:tcPr>
            <w:tcW w:w="3949" w:type="dxa"/>
          </w:tcPr>
          <w:p w:rsidR="00EC5EDA" w:rsidRPr="00724424" w:rsidRDefault="00EC5EDA" w:rsidP="00724424">
            <w:pPr>
              <w:autoSpaceDE w:val="0"/>
              <w:autoSpaceDN w:val="0"/>
              <w:adjustRightInd w:val="0"/>
              <w:spacing w:before="4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22. Временные представления: рано – поздно.</w:t>
            </w:r>
          </w:p>
        </w:tc>
        <w:tc>
          <w:tcPr>
            <w:tcW w:w="1017" w:type="dxa"/>
          </w:tcPr>
          <w:p w:rsidR="00EC5EDA" w:rsidRPr="00724424" w:rsidRDefault="00EC5EDA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EC5EDA" w:rsidRPr="00724424" w:rsidRDefault="00855F50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EC5EDA" w:rsidRPr="00724424" w:rsidRDefault="00CE7DD6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Рано – поздно, раньше, позже.</w:t>
            </w:r>
          </w:p>
        </w:tc>
        <w:tc>
          <w:tcPr>
            <w:tcW w:w="2822" w:type="dxa"/>
          </w:tcPr>
          <w:p w:rsidR="00EC5EDA" w:rsidRPr="0083547C" w:rsidRDefault="00EC5EDA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Учебник «Математика 1 класс»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83547C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карточки для устного счёта, предметные картинки, тетради, цветные карандаши.</w:t>
            </w:r>
          </w:p>
        </w:tc>
        <w:tc>
          <w:tcPr>
            <w:tcW w:w="3373" w:type="dxa"/>
          </w:tcPr>
          <w:p w:rsidR="00EC5EDA" w:rsidRPr="005B36EE" w:rsidRDefault="00EC5EDA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6E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временные представления рано – поздно, учить точно и правильно употреблять слова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B36EE">
              <w:rPr>
                <w:rFonts w:ascii="Times New Roman" w:hAnsi="Times New Roman" w:cs="Times New Roman"/>
                <w:sz w:val="28"/>
                <w:szCs w:val="28"/>
              </w:rPr>
              <w:t>раньше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B36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B36EE">
              <w:rPr>
                <w:rFonts w:ascii="Times New Roman" w:hAnsi="Times New Roman" w:cs="Times New Roman"/>
                <w:sz w:val="28"/>
                <w:szCs w:val="28"/>
              </w:rPr>
              <w:t>позже»</w:t>
            </w:r>
          </w:p>
        </w:tc>
      </w:tr>
      <w:tr w:rsidR="00E25FF2" w:rsidRPr="00724424" w:rsidTr="005B26C2">
        <w:tc>
          <w:tcPr>
            <w:tcW w:w="3949" w:type="dxa"/>
          </w:tcPr>
          <w:p w:rsidR="00EC5EDA" w:rsidRPr="00724424" w:rsidRDefault="00EC5EDA" w:rsidP="00724424">
            <w:pPr>
              <w:autoSpaceDE w:val="0"/>
              <w:autoSpaceDN w:val="0"/>
              <w:adjustRightInd w:val="0"/>
              <w:spacing w:before="4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23. Временные представления: сегодня, завтра, вчера.</w:t>
            </w:r>
          </w:p>
        </w:tc>
        <w:tc>
          <w:tcPr>
            <w:tcW w:w="1017" w:type="dxa"/>
          </w:tcPr>
          <w:p w:rsidR="00EC5EDA" w:rsidRPr="00724424" w:rsidRDefault="00EC5EDA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EC5EDA" w:rsidRPr="00724424" w:rsidRDefault="00855F50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EC5EDA" w:rsidRPr="00724424" w:rsidRDefault="00EC5EDA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Режим дня. Сегодня, завтра, вчера.</w:t>
            </w:r>
          </w:p>
        </w:tc>
        <w:tc>
          <w:tcPr>
            <w:tcW w:w="2822" w:type="dxa"/>
          </w:tcPr>
          <w:p w:rsidR="00EC5EDA" w:rsidRPr="00724424" w:rsidRDefault="00EC5EDA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Предметные картинки</w:t>
            </w:r>
            <w:r w:rsidR="00CE7DD6">
              <w:rPr>
                <w:rFonts w:ascii="Times New Roman" w:eastAsia="Calibri" w:hAnsi="Times New Roman"/>
                <w:sz w:val="28"/>
                <w:szCs w:val="28"/>
              </w:rPr>
              <w:t xml:space="preserve"> по теме,у</w:t>
            </w:r>
            <w:r w:rsidR="00CE7DD6" w:rsidRPr="00724424">
              <w:rPr>
                <w:rFonts w:ascii="Times New Roman" w:eastAsia="Calibri" w:hAnsi="Times New Roman"/>
                <w:sz w:val="28"/>
                <w:szCs w:val="28"/>
              </w:rPr>
              <w:t>чебник «Математика 1 класс»</w:t>
            </w:r>
          </w:p>
        </w:tc>
        <w:tc>
          <w:tcPr>
            <w:tcW w:w="3373" w:type="dxa"/>
          </w:tcPr>
          <w:p w:rsidR="00EC5EDA" w:rsidRPr="00724424" w:rsidRDefault="00EC5EDA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36E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временные представления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сегодня, завтра</w:t>
            </w:r>
            <w:r w:rsidRPr="005B36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вчера,</w:t>
            </w:r>
            <w:r w:rsidRPr="005B36EE">
              <w:rPr>
                <w:rFonts w:ascii="Times New Roman" w:hAnsi="Times New Roman" w:cs="Times New Roman"/>
                <w:sz w:val="28"/>
                <w:szCs w:val="28"/>
              </w:rPr>
              <w:t xml:space="preserve"> учить точн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 употреблять слова.</w:t>
            </w:r>
          </w:p>
        </w:tc>
      </w:tr>
      <w:tr w:rsidR="00E25FF2" w:rsidRPr="00724424" w:rsidTr="005B26C2">
        <w:tc>
          <w:tcPr>
            <w:tcW w:w="3949" w:type="dxa"/>
          </w:tcPr>
          <w:p w:rsidR="00EC5EDA" w:rsidRPr="00724424" w:rsidRDefault="00EC5EDA" w:rsidP="00724424">
            <w:pPr>
              <w:autoSpaceDE w:val="0"/>
              <w:autoSpaceDN w:val="0"/>
              <w:adjustRightInd w:val="0"/>
              <w:spacing w:before="4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24. Сравнение предметов по скорости передвижения: быстро - медленно</w:t>
            </w:r>
          </w:p>
        </w:tc>
        <w:tc>
          <w:tcPr>
            <w:tcW w:w="1017" w:type="dxa"/>
          </w:tcPr>
          <w:p w:rsidR="00EC5EDA" w:rsidRPr="00724424" w:rsidRDefault="00EC5EDA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EC5EDA" w:rsidRPr="00724424" w:rsidRDefault="00855F50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EC5EDA" w:rsidRPr="00724424" w:rsidRDefault="00855F50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Быстро – медленно, быстрее – медленнее.</w:t>
            </w:r>
          </w:p>
        </w:tc>
        <w:tc>
          <w:tcPr>
            <w:tcW w:w="2822" w:type="dxa"/>
          </w:tcPr>
          <w:p w:rsidR="00EC5EDA" w:rsidRPr="00724424" w:rsidRDefault="00EC5EDA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Учебник «Математика 1 класс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машинки</w:t>
            </w:r>
            <w:r w:rsidRPr="0083547C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, предметные картинки, тетради, цветные карандаши.</w:t>
            </w:r>
          </w:p>
        </w:tc>
        <w:tc>
          <w:tcPr>
            <w:tcW w:w="3373" w:type="dxa"/>
          </w:tcPr>
          <w:p w:rsidR="00EC5EDA" w:rsidRPr="00724424" w:rsidRDefault="00EC5EDA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Формировать представления о скорости передвижения. Игра «Машина едет»</w:t>
            </w:r>
          </w:p>
        </w:tc>
      </w:tr>
      <w:tr w:rsidR="00E25FF2" w:rsidRPr="00724424" w:rsidTr="005B26C2">
        <w:tc>
          <w:tcPr>
            <w:tcW w:w="3949" w:type="dxa"/>
          </w:tcPr>
          <w:p w:rsidR="00EC5EDA" w:rsidRPr="00724424" w:rsidRDefault="00EC5EDA" w:rsidP="00724424">
            <w:pPr>
              <w:autoSpaceDE w:val="0"/>
              <w:autoSpaceDN w:val="0"/>
              <w:adjustRightInd w:val="0"/>
              <w:ind w:right="100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25. Сравнение предметов по массе: тяжёлый – лёгкий.</w:t>
            </w:r>
          </w:p>
        </w:tc>
        <w:tc>
          <w:tcPr>
            <w:tcW w:w="1017" w:type="dxa"/>
          </w:tcPr>
          <w:p w:rsidR="00EC5EDA" w:rsidRPr="00724424" w:rsidRDefault="00EC5EDA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EC5EDA" w:rsidRPr="00724424" w:rsidRDefault="00855F50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EC5EDA" w:rsidRPr="00724424" w:rsidRDefault="000D707D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Тяжёлый – легкий, тяжелее – легче.</w:t>
            </w:r>
          </w:p>
        </w:tc>
        <w:tc>
          <w:tcPr>
            <w:tcW w:w="2822" w:type="dxa"/>
          </w:tcPr>
          <w:p w:rsidR="00EC5EDA" w:rsidRPr="0038659E" w:rsidRDefault="0038659E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59E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Шары (керамический, пластиковый) </w:t>
            </w:r>
            <w:r w:rsidR="00855F50" w:rsidRPr="0038659E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различного веса; книги и тетради; цветные карандаши; весы настольные детские; игрушки; предметы;  геометрический материал.</w:t>
            </w:r>
          </w:p>
        </w:tc>
        <w:tc>
          <w:tcPr>
            <w:tcW w:w="3373" w:type="dxa"/>
          </w:tcPr>
          <w:p w:rsidR="00EC5EDA" w:rsidRPr="000D707D" w:rsidRDefault="000D707D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707D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Формировать навыки осознанного сравнения предметов по данным параметрам. </w:t>
            </w:r>
            <w:r w:rsidR="00855F50" w:rsidRPr="000D707D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Познакомить учащихся с новым понятием масса тела (вес), тяжесть и легкость. Учить оценивать предметы при помощи разных приемов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5FF2" w:rsidRPr="00724424" w:rsidTr="005B26C2">
        <w:tc>
          <w:tcPr>
            <w:tcW w:w="3949" w:type="dxa"/>
          </w:tcPr>
          <w:p w:rsidR="00EC5EDA" w:rsidRPr="00724424" w:rsidRDefault="00EC5EDA" w:rsidP="00724424">
            <w:pPr>
              <w:autoSpaceDE w:val="0"/>
              <w:autoSpaceDN w:val="0"/>
              <w:adjustRightInd w:val="0"/>
              <w:ind w:right="100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26. Сравнение 2 х предметных совокупностей: много – мало, </w:t>
            </w:r>
            <w:r w:rsidRPr="00D427B2">
              <w:rPr>
                <w:rFonts w:ascii="Times New Roman" w:eastAsia="Calibri" w:hAnsi="Times New Roman"/>
                <w:sz w:val="28"/>
                <w:szCs w:val="28"/>
              </w:rPr>
              <w:t>несколько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1017" w:type="dxa"/>
          </w:tcPr>
          <w:p w:rsidR="00EC5EDA" w:rsidRPr="00724424" w:rsidRDefault="00EC5EDA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EC5EDA" w:rsidRPr="00724424" w:rsidRDefault="00855F50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EC5EDA" w:rsidRPr="00D427B2" w:rsidRDefault="00D427B2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27B2">
              <w:rPr>
                <w:rFonts w:ascii="Times New Roman" w:hAnsi="Times New Roman" w:cs="Times New Roman"/>
                <w:sz w:val="28"/>
                <w:szCs w:val="28"/>
              </w:rPr>
              <w:t xml:space="preserve">Больше, меньше, 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много – мало, несколько</w:t>
            </w:r>
          </w:p>
        </w:tc>
        <w:tc>
          <w:tcPr>
            <w:tcW w:w="2822" w:type="dxa"/>
          </w:tcPr>
          <w:p w:rsidR="00EC5EDA" w:rsidRPr="00D427B2" w:rsidRDefault="00D427B2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27B2">
              <w:rPr>
                <w:rFonts w:ascii="Times New Roman" w:hAnsi="Times New Roman" w:cs="Times New Roman"/>
                <w:sz w:val="28"/>
                <w:szCs w:val="28"/>
              </w:rPr>
              <w:t>Демонстрационные картинки, карточки с изображением овощей, раздаточный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круги, треугольники, квадраты.</w:t>
            </w:r>
          </w:p>
        </w:tc>
        <w:tc>
          <w:tcPr>
            <w:tcW w:w="3373" w:type="dxa"/>
          </w:tcPr>
          <w:p w:rsidR="00EC5EDA" w:rsidRPr="00D427B2" w:rsidRDefault="00D427B2" w:rsidP="008F0F5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D42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умения сравнивать предметные совокупности различными способами: изымания пар, наложением предметов, расположением предметов определенным образом (над, под, рядом), соединением предмето</w:t>
            </w:r>
            <w:r w:rsidR="00456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линией, расположенных линейно.</w:t>
            </w:r>
          </w:p>
        </w:tc>
      </w:tr>
      <w:tr w:rsidR="00E25FF2" w:rsidRPr="00724424" w:rsidTr="005B26C2">
        <w:tc>
          <w:tcPr>
            <w:tcW w:w="3949" w:type="dxa"/>
          </w:tcPr>
          <w:p w:rsidR="00EC5EDA" w:rsidRPr="00724424" w:rsidRDefault="00EC5EDA" w:rsidP="00724424">
            <w:pPr>
              <w:autoSpaceDE w:val="0"/>
              <w:autoSpaceDN w:val="0"/>
              <w:adjustRightInd w:val="0"/>
              <w:spacing w:before="8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27. Один – много, ни одного</w:t>
            </w:r>
          </w:p>
        </w:tc>
        <w:tc>
          <w:tcPr>
            <w:tcW w:w="1017" w:type="dxa"/>
          </w:tcPr>
          <w:p w:rsidR="00EC5EDA" w:rsidRPr="00724424" w:rsidRDefault="00EC5EDA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EC5EDA" w:rsidRPr="00724424" w:rsidRDefault="00855F50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EC5EDA" w:rsidRPr="00724424" w:rsidRDefault="002A67D8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Один – много, ни одного</w:t>
            </w:r>
          </w:p>
        </w:tc>
        <w:tc>
          <w:tcPr>
            <w:tcW w:w="2822" w:type="dxa"/>
          </w:tcPr>
          <w:p w:rsidR="00EC5EDA" w:rsidRPr="00724424" w:rsidRDefault="002A67D8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Учебник «Математика 1 класс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 б</w:t>
            </w:r>
            <w:r w:rsidR="007D4E12" w:rsidRPr="002A67D8">
              <w:rPr>
                <w:rFonts w:ascii="Times New Roman" w:hAnsi="Times New Roman" w:cs="Times New Roman"/>
                <w:sz w:val="28"/>
                <w:szCs w:val="28"/>
              </w:rPr>
              <w:t>ольшой грузовик с кубиками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альбом, цветные карандаши.</w:t>
            </w:r>
          </w:p>
        </w:tc>
        <w:tc>
          <w:tcPr>
            <w:tcW w:w="3373" w:type="dxa"/>
          </w:tcPr>
          <w:p w:rsidR="00EC5EDA" w:rsidRPr="00724424" w:rsidRDefault="002A67D8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Формировать количественное представление о предметах, умение определять один –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много предметов на основе предметно – практических действий (наложение).</w:t>
            </w:r>
          </w:p>
        </w:tc>
      </w:tr>
      <w:tr w:rsidR="00E25FF2" w:rsidRPr="00724424" w:rsidTr="005B26C2">
        <w:tc>
          <w:tcPr>
            <w:tcW w:w="3949" w:type="dxa"/>
          </w:tcPr>
          <w:p w:rsidR="00EC5EDA" w:rsidRPr="00724424" w:rsidRDefault="00EC5EDA" w:rsidP="00724424">
            <w:pPr>
              <w:autoSpaceDE w:val="0"/>
              <w:autoSpaceDN w:val="0"/>
              <w:adjustRightInd w:val="0"/>
              <w:spacing w:before="2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28.  Временные представления: давно – недавно.</w:t>
            </w:r>
          </w:p>
        </w:tc>
        <w:tc>
          <w:tcPr>
            <w:tcW w:w="1017" w:type="dxa"/>
          </w:tcPr>
          <w:p w:rsidR="00EC5EDA" w:rsidRPr="00724424" w:rsidRDefault="00EC5EDA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EC5EDA" w:rsidRPr="00724424" w:rsidRDefault="00855F50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EC5EDA" w:rsidRPr="00724424" w:rsidRDefault="002A67D8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авно – недавно.</w:t>
            </w:r>
          </w:p>
        </w:tc>
        <w:tc>
          <w:tcPr>
            <w:tcW w:w="2822" w:type="dxa"/>
          </w:tcPr>
          <w:p w:rsidR="00EC5EDA" w:rsidRPr="00724424" w:rsidRDefault="002A67D8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Учебник «Математика 1 класс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фотографии, презентация по теме.</w:t>
            </w:r>
          </w:p>
        </w:tc>
        <w:tc>
          <w:tcPr>
            <w:tcW w:w="3373" w:type="dxa"/>
          </w:tcPr>
          <w:p w:rsidR="00EC5EDA" w:rsidRPr="002A67D8" w:rsidRDefault="002A67D8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7D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Формировать временные представлениями: давно – недавноОриентироваться во времени, пространстве в отношении себя, определять временную давность событий.</w:t>
            </w:r>
          </w:p>
        </w:tc>
      </w:tr>
      <w:tr w:rsidR="00E25FF2" w:rsidRPr="00724424" w:rsidTr="005B26C2">
        <w:tc>
          <w:tcPr>
            <w:tcW w:w="3949" w:type="dxa"/>
          </w:tcPr>
          <w:p w:rsidR="00EC5EDA" w:rsidRPr="00724424" w:rsidRDefault="00EC5EDA" w:rsidP="00913C4F">
            <w:pPr>
              <w:autoSpaceDE w:val="0"/>
              <w:autoSpaceDN w:val="0"/>
              <w:adjustRightInd w:val="0"/>
              <w:spacing w:before="2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29. Сравнение по возрасту: старый – молодой.</w:t>
            </w:r>
          </w:p>
        </w:tc>
        <w:tc>
          <w:tcPr>
            <w:tcW w:w="1017" w:type="dxa"/>
          </w:tcPr>
          <w:p w:rsidR="00EC5EDA" w:rsidRPr="00724424" w:rsidRDefault="00EC5EDA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EC5EDA" w:rsidRPr="00724424" w:rsidRDefault="00855F50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EC5EDA" w:rsidRPr="00724424" w:rsidRDefault="002A67D8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Старый, молодой, старше, моложе</w:t>
            </w:r>
          </w:p>
        </w:tc>
        <w:tc>
          <w:tcPr>
            <w:tcW w:w="2822" w:type="dxa"/>
          </w:tcPr>
          <w:p w:rsidR="00EC5EDA" w:rsidRPr="00724424" w:rsidRDefault="005A7EA0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Учебник «Математика 1 класс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="002A67D8">
              <w:rPr>
                <w:rFonts w:ascii="Times New Roman" w:eastAsia="Calibri" w:hAnsi="Times New Roman"/>
                <w:sz w:val="28"/>
                <w:szCs w:val="28"/>
              </w:rPr>
              <w:t>Предметные картинки по теме, презентация, фотографии.</w:t>
            </w:r>
          </w:p>
        </w:tc>
        <w:tc>
          <w:tcPr>
            <w:tcW w:w="3373" w:type="dxa"/>
          </w:tcPr>
          <w:p w:rsidR="00EC5EDA" w:rsidRPr="005A7EA0" w:rsidRDefault="005A7EA0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Ф</w:t>
            </w:r>
            <w:r w:rsidR="002A67D8" w:rsidRPr="005A7EA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ормировать сенсорные эталоны: временные отношения «старый», «молодой», «старше и моложе» в отношении себя, сравнивать людей в возрастном отношении</w:t>
            </w:r>
            <w:r w:rsidRPr="005A7EA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по фотографии  (картинке).</w:t>
            </w:r>
          </w:p>
        </w:tc>
      </w:tr>
      <w:tr w:rsidR="00E25FF2" w:rsidRPr="00724424" w:rsidTr="005B26C2">
        <w:tc>
          <w:tcPr>
            <w:tcW w:w="3949" w:type="dxa"/>
          </w:tcPr>
          <w:p w:rsidR="00EC5EDA" w:rsidRPr="00724424" w:rsidRDefault="00EC5EDA" w:rsidP="00724424">
            <w:pPr>
              <w:autoSpaceDE w:val="0"/>
              <w:autoSpaceDN w:val="0"/>
              <w:adjustRightInd w:val="0"/>
              <w:spacing w:before="2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30. Больше – меньше, столько же, одинаковое (равное количество)</w:t>
            </w:r>
          </w:p>
        </w:tc>
        <w:tc>
          <w:tcPr>
            <w:tcW w:w="1017" w:type="dxa"/>
          </w:tcPr>
          <w:p w:rsidR="00EC5EDA" w:rsidRPr="00724424" w:rsidRDefault="00EC5EDA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EC5EDA" w:rsidRPr="00724424" w:rsidRDefault="00855F50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EC5EDA" w:rsidRPr="00724424" w:rsidRDefault="0045678B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427B2">
              <w:rPr>
                <w:rFonts w:ascii="Times New Roman" w:hAnsi="Times New Roman" w:cs="Times New Roman"/>
                <w:sz w:val="28"/>
                <w:szCs w:val="28"/>
              </w:rPr>
              <w:t>Больше, меньше,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столько же, одинаковое (равное количество)</w:t>
            </w:r>
          </w:p>
        </w:tc>
        <w:tc>
          <w:tcPr>
            <w:tcW w:w="2822" w:type="dxa"/>
          </w:tcPr>
          <w:p w:rsidR="00EC5EDA" w:rsidRPr="00724424" w:rsidRDefault="0045678B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427B2">
              <w:rPr>
                <w:rFonts w:ascii="Times New Roman" w:hAnsi="Times New Roman" w:cs="Times New Roman"/>
                <w:sz w:val="28"/>
                <w:szCs w:val="28"/>
              </w:rPr>
              <w:t>Демонстрационные картинки, карточки с изображением овощей, раздаточный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круги, треугольники, квадраты.</w:t>
            </w:r>
          </w:p>
        </w:tc>
        <w:tc>
          <w:tcPr>
            <w:tcW w:w="3373" w:type="dxa"/>
          </w:tcPr>
          <w:p w:rsidR="00EC5EDA" w:rsidRPr="00724424" w:rsidRDefault="0045678B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D42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ормировать умения сравнивать предметные совокупности различными способами: изымания пар, наложением предметов, расположением предметов определенным образом (над, под, рядом), соединением предметов линией, расположенных линейно;формировать умение </w:t>
            </w:r>
            <w:r w:rsidRPr="00D42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уравнивать группы предметов способом добавления недостающих предме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 и изымания лишних предметов.</w:t>
            </w:r>
          </w:p>
        </w:tc>
      </w:tr>
      <w:tr w:rsidR="00E25FF2" w:rsidRPr="00724424" w:rsidTr="005B26C2">
        <w:tc>
          <w:tcPr>
            <w:tcW w:w="3949" w:type="dxa"/>
          </w:tcPr>
          <w:p w:rsidR="00EC5EDA" w:rsidRPr="00724424" w:rsidRDefault="00EC5EDA" w:rsidP="00724424">
            <w:pPr>
              <w:autoSpaceDE w:val="0"/>
              <w:autoSpaceDN w:val="0"/>
              <w:adjustRightInd w:val="0"/>
              <w:spacing w:before="2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31. Сравнение объёмов жидкостей, сыпучих веществ.</w:t>
            </w:r>
          </w:p>
        </w:tc>
        <w:tc>
          <w:tcPr>
            <w:tcW w:w="1017" w:type="dxa"/>
          </w:tcPr>
          <w:p w:rsidR="00EC5EDA" w:rsidRPr="00724424" w:rsidRDefault="00EC5EDA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EC5EDA" w:rsidRPr="00724424" w:rsidRDefault="00855F50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EC5EDA" w:rsidRPr="00724424" w:rsidRDefault="005A7EA0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Жидкость, песок (сыпучие вещества), объём.</w:t>
            </w:r>
          </w:p>
        </w:tc>
        <w:tc>
          <w:tcPr>
            <w:tcW w:w="2822" w:type="dxa"/>
          </w:tcPr>
          <w:p w:rsidR="00EC5EDA" w:rsidRPr="00724424" w:rsidRDefault="005A7EA0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Учебник «Математика 1 класс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 Колбы, цветной песок, подкрашенная вода, банки, условная мерка.</w:t>
            </w:r>
          </w:p>
        </w:tc>
        <w:tc>
          <w:tcPr>
            <w:tcW w:w="3373" w:type="dxa"/>
          </w:tcPr>
          <w:p w:rsidR="00EC5EDA" w:rsidRPr="00724424" w:rsidRDefault="005A7EA0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Формировать понятие объем, сравнение объемов: больше, меньше, столько же в одинаковой емкости.</w:t>
            </w:r>
            <w:r w:rsidR="00E55A44">
              <w:rPr>
                <w:rFonts w:ascii="Times New Roman" w:eastAsia="Calibri" w:hAnsi="Times New Roman"/>
                <w:sz w:val="28"/>
                <w:szCs w:val="28"/>
              </w:rPr>
              <w:t xml:space="preserve"> Игра «Угадай, где больше?»</w:t>
            </w:r>
          </w:p>
        </w:tc>
      </w:tr>
      <w:tr w:rsidR="00E25FF2" w:rsidRPr="00724424" w:rsidTr="005B26C2">
        <w:tc>
          <w:tcPr>
            <w:tcW w:w="3949" w:type="dxa"/>
          </w:tcPr>
          <w:p w:rsidR="00EC5EDA" w:rsidRPr="00724424" w:rsidRDefault="00EC5EDA" w:rsidP="00724424">
            <w:pPr>
              <w:autoSpaceDE w:val="0"/>
              <w:autoSpaceDN w:val="0"/>
              <w:adjustRightInd w:val="0"/>
              <w:spacing w:before="2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32. Ориентировка на листе: вверху, внизу, в середине,  слева, справа.</w:t>
            </w:r>
          </w:p>
        </w:tc>
        <w:tc>
          <w:tcPr>
            <w:tcW w:w="1017" w:type="dxa"/>
          </w:tcPr>
          <w:p w:rsidR="00EC5EDA" w:rsidRPr="00724424" w:rsidRDefault="00EC5EDA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EC5EDA" w:rsidRPr="00724424" w:rsidRDefault="00855F50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EC5EDA" w:rsidRPr="00AE4084" w:rsidRDefault="00AE4084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084">
              <w:rPr>
                <w:rFonts w:ascii="Times New Roman" w:eastAsia="Calibri" w:hAnsi="Times New Roman" w:cs="Times New Roman"/>
                <w:sz w:val="28"/>
                <w:szCs w:val="28"/>
              </w:rPr>
              <w:t>Вверху, внизу, в середине,  слева, справа</w:t>
            </w:r>
          </w:p>
        </w:tc>
        <w:tc>
          <w:tcPr>
            <w:tcW w:w="2822" w:type="dxa"/>
          </w:tcPr>
          <w:p w:rsidR="00EC5EDA" w:rsidRPr="00AE4084" w:rsidRDefault="00AE4084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Учебник «Математика 1 класс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Pr="00AE4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Альбом, цветные карандаши, трафарет, образец для работы со счетными палочками, рисунок с фигурами, карточки с заданиями.</w:t>
            </w:r>
          </w:p>
        </w:tc>
        <w:tc>
          <w:tcPr>
            <w:tcW w:w="3373" w:type="dxa"/>
          </w:tcPr>
          <w:p w:rsidR="00EC5EDA" w:rsidRPr="00AE4084" w:rsidRDefault="00AE4084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умения ориентироваться на листе бумаги (вверху, внизу, слева, справа), находить определенный рисунок на странице учебника, располагать заданную геометрическую фигуру на альбомном листе бумаги по заданию учителя на слух.</w:t>
            </w:r>
          </w:p>
        </w:tc>
      </w:tr>
      <w:tr w:rsidR="00EC5EDA" w:rsidRPr="00724424" w:rsidTr="005B26C2">
        <w:tc>
          <w:tcPr>
            <w:tcW w:w="14786" w:type="dxa"/>
            <w:gridSpan w:val="6"/>
          </w:tcPr>
          <w:p w:rsidR="00EC5EDA" w:rsidRPr="00724424" w:rsidRDefault="00EC5EDA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Первый десяток</w:t>
            </w:r>
          </w:p>
        </w:tc>
      </w:tr>
      <w:tr w:rsidR="00E25FF2" w:rsidRPr="00724424" w:rsidTr="005B26C2">
        <w:tc>
          <w:tcPr>
            <w:tcW w:w="3949" w:type="dxa"/>
          </w:tcPr>
          <w:p w:rsidR="00EC5EDA" w:rsidRPr="00724424" w:rsidRDefault="00EC5EDA" w:rsidP="0072442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33, 34.  Число и цифра «1». Письмо. Соотнесение количества, числительного, цифры.</w:t>
            </w:r>
          </w:p>
        </w:tc>
        <w:tc>
          <w:tcPr>
            <w:tcW w:w="1017" w:type="dxa"/>
          </w:tcPr>
          <w:p w:rsidR="00EC5EDA" w:rsidRPr="00724424" w:rsidRDefault="00EC5EDA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EC5EDA" w:rsidRPr="00724424" w:rsidRDefault="00EC5EDA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47" w:type="dxa"/>
          </w:tcPr>
          <w:p w:rsidR="00EC5EDA" w:rsidRPr="00724424" w:rsidRDefault="00F27C25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Число и цифра «1».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Количество предметов.</w:t>
            </w:r>
          </w:p>
        </w:tc>
        <w:tc>
          <w:tcPr>
            <w:tcW w:w="2822" w:type="dxa"/>
          </w:tcPr>
          <w:p w:rsidR="00EC5EDA" w:rsidRPr="00F27C25" w:rsidRDefault="00F27C25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EC5EDA" w:rsidRPr="00F27C25" w:rsidRDefault="00EC5EDA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тетрадь, счётные палочки, цветные карандаши, образец написания цифры 1</w:t>
            </w:r>
          </w:p>
          <w:p w:rsidR="00EC5EDA" w:rsidRPr="00F27C25" w:rsidRDefault="00EC5EDA" w:rsidP="008F0F5D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373" w:type="dxa"/>
          </w:tcPr>
          <w:p w:rsidR="00EC5EDA" w:rsidRPr="00F27C25" w:rsidRDefault="00F27C25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Знакомство числом и цифрой «1», </w:t>
            </w:r>
            <w:r w:rsidR="00EC5EDA" w:rsidRPr="00F27C2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узнавать и называть цифру 1,</w:t>
            </w:r>
          </w:p>
          <w:p w:rsidR="00EC5EDA" w:rsidRPr="00F27C25" w:rsidRDefault="00EC5EDA" w:rsidP="008F0F5D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обозначать один предмет цифрой 1, </w:t>
            </w:r>
            <w:r w:rsidR="00F27C2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показывать на пальцах, </w:t>
            </w:r>
            <w:r w:rsidRPr="00F27C2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находить цифры в окружающей обстановке</w:t>
            </w:r>
          </w:p>
        </w:tc>
      </w:tr>
      <w:tr w:rsidR="00E25FF2" w:rsidRPr="00724424" w:rsidTr="005B26C2">
        <w:tc>
          <w:tcPr>
            <w:tcW w:w="3949" w:type="dxa"/>
          </w:tcPr>
          <w:p w:rsidR="00EC5EDA" w:rsidRPr="00724424" w:rsidRDefault="00EC5EDA" w:rsidP="00724424">
            <w:pPr>
              <w:autoSpaceDE w:val="0"/>
              <w:autoSpaceDN w:val="0"/>
              <w:adjustRightInd w:val="0"/>
              <w:ind w:right="-36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35. Число и цифра 2. Счёт 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предметов в пределах двух.</w:t>
            </w:r>
          </w:p>
        </w:tc>
        <w:tc>
          <w:tcPr>
            <w:tcW w:w="1017" w:type="dxa"/>
          </w:tcPr>
          <w:p w:rsidR="00EC5EDA" w:rsidRPr="00724424" w:rsidRDefault="00EC5EDA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EC5EDA" w:rsidRPr="00724424" w:rsidRDefault="00F27C25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EC5EDA" w:rsidRPr="00724424" w:rsidRDefault="00826A68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Число и цифра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«2». Количество предметов. Счет 1, 2.</w:t>
            </w:r>
          </w:p>
        </w:tc>
        <w:tc>
          <w:tcPr>
            <w:tcW w:w="2822" w:type="dxa"/>
          </w:tcPr>
          <w:p w:rsidR="00826A68" w:rsidRPr="00F27C25" w:rsidRDefault="00826A68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 xml:space="preserve">Учебник «Математика 1 </w:t>
            </w: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EC5EDA" w:rsidRPr="00826A68" w:rsidRDefault="00826A68" w:rsidP="008F0F5D">
            <w:pPr>
              <w:jc w:val="center"/>
              <w:rPr>
                <w:rFonts w:eastAsia="Calibri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тетрадь, счётные палочки, цветные карандаши, образец написания цифры</w:t>
            </w:r>
          </w:p>
        </w:tc>
        <w:tc>
          <w:tcPr>
            <w:tcW w:w="3373" w:type="dxa"/>
          </w:tcPr>
          <w:p w:rsidR="00EC5EDA" w:rsidRPr="00826A68" w:rsidRDefault="00826A68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C85196" w:rsidRPr="00826A68">
              <w:rPr>
                <w:rFonts w:ascii="Times New Roman" w:hAnsi="Times New Roman" w:cs="Times New Roman"/>
                <w:sz w:val="28"/>
                <w:szCs w:val="28"/>
              </w:rPr>
              <w:t xml:space="preserve">ервоначальные сведения о </w:t>
            </w:r>
            <w:r w:rsidR="00C85196" w:rsidRPr="00826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 и цифре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5196" w:rsidRPr="00826A68">
              <w:rPr>
                <w:rFonts w:ascii="Times New Roman" w:hAnsi="Times New Roman" w:cs="Times New Roman"/>
                <w:sz w:val="28"/>
                <w:szCs w:val="28"/>
              </w:rPr>
              <w:t>оотносить число, цифру и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Письмо</w:t>
            </w:r>
            <w:r w:rsidR="00C85196" w:rsidRPr="00826A68">
              <w:rPr>
                <w:rFonts w:ascii="Times New Roman" w:hAnsi="Times New Roman" w:cs="Times New Roman"/>
                <w:sz w:val="28"/>
                <w:szCs w:val="28"/>
              </w:rPr>
              <w:t xml:space="preserve"> цифр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 О</w:t>
            </w:r>
            <w:r w:rsidR="00C85196" w:rsidRPr="00826A68">
              <w:rPr>
                <w:rFonts w:ascii="Times New Roman" w:hAnsi="Times New Roman" w:cs="Times New Roman"/>
                <w:sz w:val="28"/>
                <w:szCs w:val="28"/>
              </w:rPr>
              <w:t>б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85196" w:rsidRPr="00826A68">
              <w:rPr>
                <w:rFonts w:ascii="Times New Roman" w:hAnsi="Times New Roman" w:cs="Times New Roman"/>
                <w:sz w:val="28"/>
                <w:szCs w:val="28"/>
              </w:rPr>
              <w:t xml:space="preserve"> числа 2, счёт предметов в пределах 2, </w:t>
            </w:r>
            <w:r w:rsidR="00075FC7">
              <w:rPr>
                <w:rFonts w:ascii="Times New Roman" w:hAnsi="Times New Roman" w:cs="Times New Roman"/>
                <w:sz w:val="28"/>
                <w:szCs w:val="28"/>
              </w:rPr>
              <w:t>показывать на пальцах 2,</w:t>
            </w:r>
            <w:r w:rsidR="00C85196" w:rsidRPr="00826A68">
              <w:rPr>
                <w:rFonts w:ascii="Times New Roman" w:hAnsi="Times New Roman" w:cs="Times New Roman"/>
                <w:sz w:val="28"/>
                <w:szCs w:val="28"/>
              </w:rPr>
              <w:t xml:space="preserve"> отлич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2  от ранее изученных чисел.</w:t>
            </w:r>
          </w:p>
        </w:tc>
      </w:tr>
      <w:tr w:rsidR="00E25FF2" w:rsidRPr="00724424" w:rsidTr="005B26C2">
        <w:tc>
          <w:tcPr>
            <w:tcW w:w="3949" w:type="dxa"/>
          </w:tcPr>
          <w:p w:rsidR="00EC5EDA" w:rsidRPr="00724424" w:rsidRDefault="00EC5EDA" w:rsidP="00724424">
            <w:pPr>
              <w:autoSpaceDE w:val="0"/>
              <w:autoSpaceDN w:val="0"/>
              <w:adjustRightInd w:val="0"/>
              <w:ind w:right="-36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36.   Сравнение чисел 1 и 2. Место чисел в числовом ряду.</w:t>
            </w:r>
          </w:p>
        </w:tc>
        <w:tc>
          <w:tcPr>
            <w:tcW w:w="1017" w:type="dxa"/>
          </w:tcPr>
          <w:p w:rsidR="00EC5EDA" w:rsidRPr="00724424" w:rsidRDefault="00EC5EDA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EC5EDA" w:rsidRPr="00724424" w:rsidRDefault="00F27C25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EC5EDA" w:rsidRPr="00724424" w:rsidRDefault="00826A68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Сравнение чисел 1 и 2.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Больше, меньше, равно. Перед, за числом.</w:t>
            </w:r>
          </w:p>
        </w:tc>
        <w:tc>
          <w:tcPr>
            <w:tcW w:w="2822" w:type="dxa"/>
          </w:tcPr>
          <w:p w:rsidR="00826A68" w:rsidRPr="00F27C25" w:rsidRDefault="00826A68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EC5EDA" w:rsidRPr="00724424" w:rsidRDefault="00826A68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тетрадь, счётные палочки,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геометрические фигуры, </w:t>
            </w: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цветные карандаши,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числовой ряд 1, 2.</w:t>
            </w:r>
          </w:p>
        </w:tc>
        <w:tc>
          <w:tcPr>
            <w:tcW w:w="3373" w:type="dxa"/>
          </w:tcPr>
          <w:p w:rsidR="00EC5EDA" w:rsidRPr="00826A68" w:rsidRDefault="00826A68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6A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5196" w:rsidRPr="00826A68">
              <w:rPr>
                <w:rFonts w:ascii="Times New Roman" w:hAnsi="Times New Roman" w:cs="Times New Roman"/>
                <w:sz w:val="28"/>
                <w:szCs w:val="28"/>
              </w:rPr>
              <w:t>равн</w:t>
            </w:r>
            <w:r w:rsidRPr="00826A68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C85196" w:rsidRPr="00826A68">
              <w:rPr>
                <w:rFonts w:ascii="Times New Roman" w:hAnsi="Times New Roman" w:cs="Times New Roman"/>
                <w:sz w:val="28"/>
                <w:szCs w:val="28"/>
              </w:rPr>
              <w:t xml:space="preserve"> чис</w:t>
            </w:r>
            <w:r w:rsidRPr="00826A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85196" w:rsidRPr="00826A6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26A68">
              <w:rPr>
                <w:rFonts w:ascii="Times New Roman" w:hAnsi="Times New Roman" w:cs="Times New Roman"/>
                <w:sz w:val="28"/>
                <w:szCs w:val="28"/>
              </w:rPr>
              <w:t xml:space="preserve"> 1 и2 различными способами</w:t>
            </w:r>
            <w:r w:rsidR="00C85196" w:rsidRPr="00826A68">
              <w:rPr>
                <w:rFonts w:ascii="Times New Roman" w:hAnsi="Times New Roman" w:cs="Times New Roman"/>
                <w:sz w:val="28"/>
                <w:szCs w:val="28"/>
              </w:rPr>
              <w:t>, выражать результат сравнения словами «больше» и «меньше»</w:t>
            </w:r>
            <w:r w:rsidRPr="00826A68">
              <w:rPr>
                <w:rFonts w:ascii="Times New Roman" w:hAnsi="Times New Roman" w:cs="Times New Roman"/>
                <w:sz w:val="28"/>
                <w:szCs w:val="28"/>
              </w:rPr>
              <w:t>. Игра «У кого больше»</w:t>
            </w:r>
          </w:p>
        </w:tc>
      </w:tr>
      <w:tr w:rsidR="00E25FF2" w:rsidRPr="00724424" w:rsidTr="005B26C2">
        <w:tc>
          <w:tcPr>
            <w:tcW w:w="3949" w:type="dxa"/>
          </w:tcPr>
          <w:p w:rsidR="00EC5EDA" w:rsidRPr="00724424" w:rsidRDefault="00EC5EDA" w:rsidP="00724424">
            <w:pPr>
              <w:autoSpaceDE w:val="0"/>
              <w:autoSpaceDN w:val="0"/>
              <w:adjustRightInd w:val="0"/>
              <w:ind w:right="-36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37. Формирование представления об арифметическом действии сложение. Знак «+».</w:t>
            </w:r>
          </w:p>
        </w:tc>
        <w:tc>
          <w:tcPr>
            <w:tcW w:w="1017" w:type="dxa"/>
          </w:tcPr>
          <w:p w:rsidR="00EC5EDA" w:rsidRPr="00724424" w:rsidRDefault="00EC5EDA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EC5EDA" w:rsidRPr="00724424" w:rsidRDefault="00F27C25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EC5EDA" w:rsidRPr="00724424" w:rsidRDefault="00826A68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Действие сложение, знаки «+», «=», пример</w:t>
            </w:r>
            <w:r w:rsidR="005C26CD">
              <w:rPr>
                <w:rFonts w:ascii="Times New Roman" w:eastAsia="Calibri" w:hAnsi="Times New Roman"/>
                <w:sz w:val="28"/>
                <w:szCs w:val="28"/>
              </w:rPr>
              <w:t>, сумма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:rsidR="00826A68" w:rsidRPr="00F27C25" w:rsidRDefault="00826A68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EC5EDA" w:rsidRPr="00724424" w:rsidRDefault="00826A68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тетрадь, счётные палочки,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наборное полотно, раздаточный материал.</w:t>
            </w:r>
          </w:p>
        </w:tc>
        <w:tc>
          <w:tcPr>
            <w:tcW w:w="3373" w:type="dxa"/>
          </w:tcPr>
          <w:p w:rsidR="00EC5EDA" w:rsidRPr="00826A68" w:rsidRDefault="00826A68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85196" w:rsidRPr="00826A68">
              <w:rPr>
                <w:rFonts w:ascii="Times New Roman" w:hAnsi="Times New Roman" w:cs="Times New Roman"/>
                <w:sz w:val="28"/>
                <w:szCs w:val="28"/>
              </w:rPr>
              <w:t>аскрыть конкретный смысл действия сложения, учить складывать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</w:t>
            </w:r>
            <w:r w:rsidR="00C85196" w:rsidRPr="00826A68">
              <w:rPr>
                <w:rFonts w:ascii="Times New Roman" w:hAnsi="Times New Roman" w:cs="Times New Roman"/>
                <w:sz w:val="28"/>
                <w:szCs w:val="28"/>
              </w:rPr>
              <w:t>, познакомить с арифметическим знаками «+» и «=», познакомить с новой терминологией</w:t>
            </w:r>
            <w:r w:rsidR="006054F0">
              <w:rPr>
                <w:rFonts w:ascii="Times New Roman" w:hAnsi="Times New Roman" w:cs="Times New Roman"/>
                <w:sz w:val="28"/>
                <w:szCs w:val="28"/>
              </w:rPr>
              <w:t>, решение примеров</w:t>
            </w:r>
          </w:p>
        </w:tc>
      </w:tr>
      <w:tr w:rsidR="00E25FF2" w:rsidRPr="00724424" w:rsidTr="005B26C2">
        <w:tc>
          <w:tcPr>
            <w:tcW w:w="3949" w:type="dxa"/>
          </w:tcPr>
          <w:p w:rsidR="00EC5EDA" w:rsidRPr="00724424" w:rsidRDefault="00EC5EDA" w:rsidP="00724424">
            <w:pPr>
              <w:autoSpaceDE w:val="0"/>
              <w:autoSpaceDN w:val="0"/>
              <w:adjustRightInd w:val="0"/>
              <w:ind w:right="-36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38.  Формирование представления об арифметическом действии вычитание. Знак «-».</w:t>
            </w:r>
          </w:p>
        </w:tc>
        <w:tc>
          <w:tcPr>
            <w:tcW w:w="1017" w:type="dxa"/>
          </w:tcPr>
          <w:p w:rsidR="00EC5EDA" w:rsidRPr="00724424" w:rsidRDefault="00EC5EDA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EC5EDA" w:rsidRPr="00724424" w:rsidRDefault="00F27C25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5C26CD" w:rsidRDefault="00826A68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Действие вычитание.</w:t>
            </w:r>
          </w:p>
          <w:p w:rsidR="00EC5EDA" w:rsidRPr="00724424" w:rsidRDefault="00826A68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Знак «</w:t>
            </w:r>
            <w:r w:rsidR="005C26CD">
              <w:rPr>
                <w:rFonts w:ascii="Times New Roman" w:eastAsia="Calibri" w:hAnsi="Times New Roman"/>
                <w:sz w:val="28"/>
                <w:szCs w:val="28"/>
              </w:rPr>
              <w:t>-». Остаток.</w:t>
            </w:r>
          </w:p>
        </w:tc>
        <w:tc>
          <w:tcPr>
            <w:tcW w:w="2822" w:type="dxa"/>
          </w:tcPr>
          <w:p w:rsidR="00313503" w:rsidRPr="00F27C25" w:rsidRDefault="00313503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EC5EDA" w:rsidRPr="00724424" w:rsidRDefault="00313503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тетрадь, счётные палочки,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наборное полотно, раздаточный материал.</w:t>
            </w:r>
          </w:p>
        </w:tc>
        <w:tc>
          <w:tcPr>
            <w:tcW w:w="3373" w:type="dxa"/>
          </w:tcPr>
          <w:p w:rsidR="00EC5EDA" w:rsidRPr="00724424" w:rsidRDefault="00313503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6A68">
              <w:rPr>
                <w:rFonts w:ascii="Times New Roman" w:hAnsi="Times New Roman" w:cs="Times New Roman"/>
                <w:sz w:val="28"/>
                <w:szCs w:val="28"/>
              </w:rPr>
              <w:t xml:space="preserve">аскрыть конкретный смысл 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вычита</w:t>
            </w:r>
            <w:r w:rsidRPr="00826A68">
              <w:rPr>
                <w:rFonts w:ascii="Times New Roman" w:hAnsi="Times New Roman" w:cs="Times New Roman"/>
                <w:sz w:val="28"/>
                <w:szCs w:val="28"/>
              </w:rPr>
              <w:t xml:space="preserve">ния, 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вычит</w:t>
            </w:r>
            <w:r w:rsidRPr="00826A68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</w:t>
            </w:r>
            <w:r w:rsidRPr="00826A68">
              <w:rPr>
                <w:rFonts w:ascii="Times New Roman" w:hAnsi="Times New Roman" w:cs="Times New Roman"/>
                <w:sz w:val="28"/>
                <w:szCs w:val="28"/>
              </w:rPr>
              <w:t>, познакомить с арифметическим знаками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6A68">
              <w:rPr>
                <w:rFonts w:ascii="Times New Roman" w:hAnsi="Times New Roman" w:cs="Times New Roman"/>
                <w:sz w:val="28"/>
                <w:szCs w:val="28"/>
              </w:rPr>
              <w:t xml:space="preserve">»», познакомить с новой </w:t>
            </w:r>
            <w:r w:rsidRPr="00826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терминологией</w:t>
            </w:r>
            <w:r w:rsidR="006054F0">
              <w:rPr>
                <w:rFonts w:ascii="Times New Roman" w:hAnsi="Times New Roman" w:cs="Times New Roman"/>
                <w:sz w:val="28"/>
                <w:szCs w:val="28"/>
              </w:rPr>
              <w:t>, решение примров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5FF2" w:rsidRPr="00724424" w:rsidTr="005B26C2">
        <w:tc>
          <w:tcPr>
            <w:tcW w:w="3949" w:type="dxa"/>
          </w:tcPr>
          <w:p w:rsidR="00EC5EDA" w:rsidRPr="00724424" w:rsidRDefault="00EC5EDA" w:rsidP="0072442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39. Работа над элементарной арифметической задачей на сложение.</w:t>
            </w:r>
          </w:p>
        </w:tc>
        <w:tc>
          <w:tcPr>
            <w:tcW w:w="1017" w:type="dxa"/>
          </w:tcPr>
          <w:p w:rsidR="00EC5EDA" w:rsidRPr="00724424" w:rsidRDefault="00EC5EDA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EC5EDA" w:rsidRPr="00724424" w:rsidRDefault="00313503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EC5EDA" w:rsidRPr="00724424" w:rsidRDefault="006054F0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Задача. Условие, решение, ответ.</w:t>
            </w:r>
            <w:r w:rsidR="00E25FF2">
              <w:rPr>
                <w:rFonts w:ascii="Times New Roman" w:eastAsia="Calibri" w:hAnsi="Times New Roman"/>
                <w:sz w:val="28"/>
                <w:szCs w:val="28"/>
              </w:rPr>
              <w:t xml:space="preserve"> Стало больше.</w:t>
            </w:r>
          </w:p>
        </w:tc>
        <w:tc>
          <w:tcPr>
            <w:tcW w:w="2822" w:type="dxa"/>
          </w:tcPr>
          <w:p w:rsidR="006054F0" w:rsidRPr="00F27C25" w:rsidRDefault="006054F0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EC5EDA" w:rsidRPr="00724424" w:rsidRDefault="006054F0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тетрадь,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презентация по теме, </w:t>
            </w: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счётные палочки,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наборное полотно, раздаточный материал.</w:t>
            </w:r>
          </w:p>
        </w:tc>
        <w:tc>
          <w:tcPr>
            <w:tcW w:w="3373" w:type="dxa"/>
          </w:tcPr>
          <w:p w:rsidR="00EC5EDA" w:rsidRPr="00E25FF2" w:rsidRDefault="00E25FF2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Знакомство с задачей. Структура задачи: условие, решение, ответ. </w:t>
            </w:r>
            <w:r w:rsidR="00EC617F" w:rsidRPr="00E25FF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Сформулировать понятия  «больше», «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добавили» выражается знаком «+», запись задачи примером.</w:t>
            </w:r>
          </w:p>
        </w:tc>
      </w:tr>
      <w:tr w:rsidR="00E25FF2" w:rsidRPr="00724424" w:rsidTr="005B26C2">
        <w:tc>
          <w:tcPr>
            <w:tcW w:w="3949" w:type="dxa"/>
          </w:tcPr>
          <w:p w:rsidR="00E25FF2" w:rsidRPr="00724424" w:rsidRDefault="00E25FF2" w:rsidP="0072442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40. Работа над элементарной арифметической задачей на вычитание.</w:t>
            </w:r>
          </w:p>
        </w:tc>
        <w:tc>
          <w:tcPr>
            <w:tcW w:w="1017" w:type="dxa"/>
          </w:tcPr>
          <w:p w:rsidR="00E25FF2" w:rsidRPr="00724424" w:rsidRDefault="00E25FF2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E25FF2" w:rsidRPr="00724424" w:rsidRDefault="00ED4259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E25FF2" w:rsidRPr="00724424" w:rsidRDefault="00E25FF2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Задача. Условие, решение, ответ. Стало меньше.</w:t>
            </w:r>
          </w:p>
        </w:tc>
        <w:tc>
          <w:tcPr>
            <w:tcW w:w="2822" w:type="dxa"/>
          </w:tcPr>
          <w:p w:rsidR="00E25FF2" w:rsidRPr="00F27C25" w:rsidRDefault="00E25FF2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E25FF2" w:rsidRPr="00724424" w:rsidRDefault="00E25FF2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тетрадь,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презентация по теме, </w:t>
            </w: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счётные палочки,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наборное полотно, раздаточный материал.</w:t>
            </w:r>
          </w:p>
        </w:tc>
        <w:tc>
          <w:tcPr>
            <w:tcW w:w="3373" w:type="dxa"/>
          </w:tcPr>
          <w:p w:rsidR="00E25FF2" w:rsidRPr="00724424" w:rsidRDefault="00E25FF2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25FF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Сформулировать понятия  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</w:t>
            </w:r>
            <w:r w:rsidRPr="00E25FF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меньше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», «убрали» выражается знаком «-»</w:t>
            </w:r>
            <w:r w:rsidRPr="00E25FF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запись задачи примером.</w:t>
            </w:r>
          </w:p>
        </w:tc>
      </w:tr>
      <w:tr w:rsidR="00913C4F" w:rsidRPr="00724424" w:rsidTr="005B26C2">
        <w:tc>
          <w:tcPr>
            <w:tcW w:w="3949" w:type="dxa"/>
          </w:tcPr>
          <w:p w:rsidR="00913C4F" w:rsidRPr="00724424" w:rsidRDefault="00913C4F" w:rsidP="00724424">
            <w:pPr>
              <w:autoSpaceDE w:val="0"/>
              <w:autoSpaceDN w:val="0"/>
              <w:adjustRightInd w:val="0"/>
              <w:spacing w:before="4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41.   Геометрические фигуры. Шар.</w:t>
            </w:r>
          </w:p>
        </w:tc>
        <w:tc>
          <w:tcPr>
            <w:tcW w:w="1017" w:type="dxa"/>
          </w:tcPr>
          <w:p w:rsidR="00913C4F" w:rsidRPr="00724424" w:rsidRDefault="00913C4F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913C4F" w:rsidRPr="00724424" w:rsidRDefault="00ED4259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913C4F" w:rsidRPr="00724424" w:rsidRDefault="00913C4F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Шар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. Отличие по цвету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размеру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. Предметы, похожие 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шар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:rsidR="00913C4F" w:rsidRPr="00724424" w:rsidRDefault="00913C4F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Учебник «Математика 1 класс»,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пластиковые шары разного цвета и размера.</w:t>
            </w:r>
          </w:p>
        </w:tc>
        <w:tc>
          <w:tcPr>
            <w:tcW w:w="3373" w:type="dxa"/>
          </w:tcPr>
          <w:p w:rsidR="00913C4F" w:rsidRPr="00724424" w:rsidRDefault="00913C4F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Дать представления о геометрической фигуре –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шар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, дифференцировать </w:t>
            </w:r>
            <w:r w:rsidR="00075FC7">
              <w:rPr>
                <w:rFonts w:ascii="Times New Roman" w:eastAsia="Calibri" w:hAnsi="Times New Roman"/>
                <w:sz w:val="28"/>
                <w:szCs w:val="28"/>
              </w:rPr>
              <w:t>шары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 по цвету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 размеру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.  Игра «</w:t>
            </w:r>
            <w:r w:rsidR="00075FC7">
              <w:rPr>
                <w:rFonts w:ascii="Times New Roman" w:eastAsia="Calibri" w:hAnsi="Times New Roman"/>
                <w:sz w:val="28"/>
                <w:szCs w:val="28"/>
              </w:rPr>
              <w:t>Что на что похоже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?». Выяснить какие бытовые предметы похожи на </w:t>
            </w:r>
            <w:r w:rsidR="00075FC7">
              <w:rPr>
                <w:rFonts w:ascii="Times New Roman" w:eastAsia="Calibri" w:hAnsi="Times New Roman"/>
                <w:sz w:val="28"/>
                <w:szCs w:val="28"/>
              </w:rPr>
              <w:t>шар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2861F0">
              <w:rPr>
                <w:rFonts w:ascii="Times New Roman" w:eastAsia="Calibri" w:hAnsi="Times New Roman"/>
                <w:sz w:val="28"/>
                <w:szCs w:val="28"/>
              </w:rPr>
              <w:t xml:space="preserve"> Сравнение шара и круга.</w:t>
            </w:r>
          </w:p>
        </w:tc>
      </w:tr>
      <w:tr w:rsidR="00075FC7" w:rsidRPr="00724424" w:rsidTr="005B26C2">
        <w:tc>
          <w:tcPr>
            <w:tcW w:w="3949" w:type="dxa"/>
          </w:tcPr>
          <w:p w:rsidR="00075FC7" w:rsidRPr="00724424" w:rsidRDefault="00075FC7" w:rsidP="00724424">
            <w:pPr>
              <w:autoSpaceDE w:val="0"/>
              <w:autoSpaceDN w:val="0"/>
              <w:adjustRightInd w:val="0"/>
              <w:spacing w:before="4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42. Число и цифра «3». Письмо. Соотнесение количества, числительного, цифры.</w:t>
            </w:r>
          </w:p>
        </w:tc>
        <w:tc>
          <w:tcPr>
            <w:tcW w:w="1017" w:type="dxa"/>
          </w:tcPr>
          <w:p w:rsidR="00075FC7" w:rsidRPr="00724424" w:rsidRDefault="00075FC7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075FC7" w:rsidRPr="00724424" w:rsidRDefault="00ED4259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075FC7" w:rsidRPr="00724424" w:rsidRDefault="00075FC7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Число и цифра «3». Количество предметов. Счет 1, 2,3.</w:t>
            </w:r>
          </w:p>
        </w:tc>
        <w:tc>
          <w:tcPr>
            <w:tcW w:w="2822" w:type="dxa"/>
          </w:tcPr>
          <w:p w:rsidR="00075FC7" w:rsidRPr="00F27C25" w:rsidRDefault="00075FC7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075FC7" w:rsidRPr="00826A68" w:rsidRDefault="00075FC7" w:rsidP="008F0F5D">
            <w:pPr>
              <w:jc w:val="center"/>
              <w:rPr>
                <w:rFonts w:eastAsia="Calibri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тетрадь, счётные палочки, цветные карандаши, образец написания цифры</w:t>
            </w:r>
          </w:p>
        </w:tc>
        <w:tc>
          <w:tcPr>
            <w:tcW w:w="3373" w:type="dxa"/>
          </w:tcPr>
          <w:p w:rsidR="00075FC7" w:rsidRPr="00075FC7" w:rsidRDefault="00075FC7" w:rsidP="008F0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FC7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Первоначальные сведения о числе и цифре </w:t>
            </w:r>
            <w:r w:rsidR="00AE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5FC7">
              <w:rPr>
                <w:rFonts w:ascii="Times New Roman" w:hAnsi="Times New Roman" w:cs="Times New Roman"/>
                <w:sz w:val="28"/>
                <w:szCs w:val="28"/>
              </w:rPr>
              <w:t xml:space="preserve">. Соотносить число, цифру и количество. Письмо цифры.  Об образование числа </w:t>
            </w:r>
            <w:r w:rsidR="00AE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5FC7">
              <w:rPr>
                <w:rFonts w:ascii="Times New Roman" w:hAnsi="Times New Roman" w:cs="Times New Roman"/>
                <w:sz w:val="28"/>
                <w:szCs w:val="28"/>
              </w:rPr>
              <w:t xml:space="preserve">,  счёт предметов в пределах </w:t>
            </w:r>
            <w:r w:rsidR="00AE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5FC7">
              <w:rPr>
                <w:rFonts w:ascii="Times New Roman" w:hAnsi="Times New Roman" w:cs="Times New Roman"/>
                <w:sz w:val="28"/>
                <w:szCs w:val="28"/>
              </w:rPr>
              <w:t xml:space="preserve">,  отличие </w:t>
            </w:r>
            <w:r w:rsidR="00AE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5FC7">
              <w:rPr>
                <w:rFonts w:ascii="Times New Roman" w:hAnsi="Times New Roman" w:cs="Times New Roman"/>
                <w:sz w:val="28"/>
                <w:szCs w:val="28"/>
              </w:rPr>
              <w:t xml:space="preserve">  от ранее изученных </w:t>
            </w:r>
            <w:r w:rsidRPr="00075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чисел.</w:t>
            </w:r>
            <w:r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учащихся с образованием числа 3 и цифрой 3.</w:t>
            </w:r>
          </w:p>
          <w:p w:rsidR="00075FC7" w:rsidRPr="00075FC7" w:rsidRDefault="00075FC7" w:rsidP="008F0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сравнивать числа 1,2,3.</w:t>
            </w:r>
          </w:p>
          <w:p w:rsidR="00075FC7" w:rsidRPr="00075FC7" w:rsidRDefault="00037CEE" w:rsidP="008F0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75FC7"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оотносить числа 1,2,3 с соответствующим множеством предметов.</w:t>
            </w:r>
          </w:p>
          <w:p w:rsidR="00075FC7" w:rsidRPr="00724424" w:rsidRDefault="00037CEE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75FC7"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="00075FC7"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075FC7"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</w:t>
            </w:r>
          </w:p>
        </w:tc>
      </w:tr>
      <w:tr w:rsidR="00075FC7" w:rsidRPr="00724424" w:rsidTr="005B26C2">
        <w:tc>
          <w:tcPr>
            <w:tcW w:w="3949" w:type="dxa"/>
          </w:tcPr>
          <w:p w:rsidR="00075FC7" w:rsidRPr="00724424" w:rsidRDefault="00075FC7" w:rsidP="0072442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43. Место чисел  1, 2, 3 в числовом ряду. Сравнение чисел  1, 2, 3.</w:t>
            </w:r>
          </w:p>
        </w:tc>
        <w:tc>
          <w:tcPr>
            <w:tcW w:w="1017" w:type="dxa"/>
          </w:tcPr>
          <w:p w:rsidR="00075FC7" w:rsidRPr="00724424" w:rsidRDefault="00075FC7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075FC7" w:rsidRPr="00724424" w:rsidRDefault="00ED4259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075FC7" w:rsidRPr="00724424" w:rsidRDefault="008A46BE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Числовой ряд. Число больше, меньше.</w:t>
            </w:r>
          </w:p>
        </w:tc>
        <w:tc>
          <w:tcPr>
            <w:tcW w:w="2822" w:type="dxa"/>
          </w:tcPr>
          <w:p w:rsidR="008A46BE" w:rsidRPr="00F27C25" w:rsidRDefault="008A46BE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075FC7" w:rsidRPr="00724424" w:rsidRDefault="008A46BE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тетрадь, счётные палочки,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геометрические фигуры, </w:t>
            </w: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цветные карандаши,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числовой ряд 1, 2, 3.</w:t>
            </w:r>
          </w:p>
        </w:tc>
        <w:tc>
          <w:tcPr>
            <w:tcW w:w="3373" w:type="dxa"/>
          </w:tcPr>
          <w:p w:rsidR="00075FC7" w:rsidRPr="008A46BE" w:rsidRDefault="00075FC7" w:rsidP="008F0F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A46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Формировать  понятие «числовой ряд», свойства числового ряда, находить место чисел в числовом ряду, обозначать множество предметов соответствующей цифрой, производить сравнение предмето</w:t>
            </w:r>
            <w:r w:rsidR="008A46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в,</w:t>
            </w:r>
            <w:r w:rsidRPr="008A46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сравнивать количество предметов, определять большее и меньшее число в числовом ряду</w:t>
            </w:r>
            <w:r w:rsidR="008A46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Игра «У кого больше, меньше»</w:t>
            </w:r>
          </w:p>
        </w:tc>
      </w:tr>
      <w:tr w:rsidR="00075FC7" w:rsidRPr="00724424" w:rsidTr="005B26C2">
        <w:tc>
          <w:tcPr>
            <w:tcW w:w="3949" w:type="dxa"/>
          </w:tcPr>
          <w:p w:rsidR="00075FC7" w:rsidRPr="00724424" w:rsidRDefault="00075FC7" w:rsidP="0072442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44.  Состав числа 3.</w:t>
            </w:r>
          </w:p>
        </w:tc>
        <w:tc>
          <w:tcPr>
            <w:tcW w:w="1017" w:type="dxa"/>
          </w:tcPr>
          <w:p w:rsidR="00075FC7" w:rsidRPr="00724424" w:rsidRDefault="00075FC7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075FC7" w:rsidRPr="00724424" w:rsidRDefault="00ED4259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075FC7" w:rsidRPr="00724424" w:rsidRDefault="002D4343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Состав числа 3 из 2-х слагаемых</w:t>
            </w:r>
          </w:p>
        </w:tc>
        <w:tc>
          <w:tcPr>
            <w:tcW w:w="2822" w:type="dxa"/>
          </w:tcPr>
          <w:p w:rsidR="002D4343" w:rsidRPr="00F27C25" w:rsidRDefault="002D4343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075FC7" w:rsidRPr="00724424" w:rsidRDefault="002D4343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тетрадь, счётные палочки,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геометрические фигуры, </w:t>
            </w: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цветные карандаши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таблица «Состав числа 3»</w:t>
            </w:r>
          </w:p>
        </w:tc>
        <w:tc>
          <w:tcPr>
            <w:tcW w:w="3373" w:type="dxa"/>
          </w:tcPr>
          <w:p w:rsidR="00075FC7" w:rsidRPr="008264ED" w:rsidRDefault="008264ED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lastRenderedPageBreak/>
              <w:t>П</w:t>
            </w:r>
            <w:r w:rsidR="00075FC7" w:rsidRPr="008264ED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ознакомить учащихся с образованием числа 3 и его графической записью – цифрой 3;  формировать умение  соотносить числа с соответствующими цифрами; </w:t>
            </w:r>
            <w:r w:rsidR="00075FC7" w:rsidRPr="008264ED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lastRenderedPageBreak/>
              <w:t>пись</w:t>
            </w:r>
            <w:r w:rsidR="00ED4259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мо</w:t>
            </w:r>
            <w:r w:rsidR="00075FC7" w:rsidRPr="008264ED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цифр</w:t>
            </w:r>
            <w:r w:rsidR="00ED4259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ы</w:t>
            </w:r>
            <w:r w:rsidR="00075FC7" w:rsidRPr="008264ED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3</w:t>
            </w:r>
            <w:r w:rsidR="00ED4259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75FC7" w:rsidRPr="00724424" w:rsidTr="005B26C2">
        <w:tc>
          <w:tcPr>
            <w:tcW w:w="3949" w:type="dxa"/>
          </w:tcPr>
          <w:p w:rsidR="00075FC7" w:rsidRPr="00724424" w:rsidRDefault="00075FC7" w:rsidP="00724424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45. Действие сложение. Переместительный закон сложения.</w:t>
            </w:r>
          </w:p>
        </w:tc>
        <w:tc>
          <w:tcPr>
            <w:tcW w:w="1017" w:type="dxa"/>
          </w:tcPr>
          <w:p w:rsidR="00075FC7" w:rsidRPr="00724424" w:rsidRDefault="00075FC7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075FC7" w:rsidRPr="00724424" w:rsidRDefault="00B016D6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075FC7" w:rsidRPr="00724424" w:rsidRDefault="00ED4259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Сложение – арифметическое действие. Знак «+». Правило: при сложении числа можно менять местами</w:t>
            </w:r>
          </w:p>
        </w:tc>
        <w:tc>
          <w:tcPr>
            <w:tcW w:w="2822" w:type="dxa"/>
          </w:tcPr>
          <w:p w:rsidR="00ED4259" w:rsidRPr="00F27C25" w:rsidRDefault="00ED4259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075FC7" w:rsidRPr="00724424" w:rsidRDefault="00ED4259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тетрадь, счётные палочки,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примеры в картинках.</w:t>
            </w:r>
          </w:p>
        </w:tc>
        <w:tc>
          <w:tcPr>
            <w:tcW w:w="3373" w:type="dxa"/>
          </w:tcPr>
          <w:p w:rsidR="00075FC7" w:rsidRPr="00ED4259" w:rsidRDefault="00ED4259" w:rsidP="008F0F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ED42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ормировать понятие о переместительном законе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r w:rsidR="00075FC7" w:rsidRPr="00ED42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рименение переместительного закона  в практической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5FC7" w:rsidRPr="00724424" w:rsidRDefault="00075FC7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42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Выполнять сложение при помощи составленных столбиков таблицы сложения</w:t>
            </w:r>
            <w:r w:rsidR="00ED42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75FC7" w:rsidRPr="00724424" w:rsidTr="005B26C2">
        <w:tc>
          <w:tcPr>
            <w:tcW w:w="3949" w:type="dxa"/>
          </w:tcPr>
          <w:p w:rsidR="00075FC7" w:rsidRPr="00724424" w:rsidRDefault="00075FC7" w:rsidP="00724424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46. Действие вычитание.</w:t>
            </w:r>
          </w:p>
        </w:tc>
        <w:tc>
          <w:tcPr>
            <w:tcW w:w="1017" w:type="dxa"/>
          </w:tcPr>
          <w:p w:rsidR="00075FC7" w:rsidRPr="00724424" w:rsidRDefault="00075FC7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075FC7" w:rsidRPr="00724424" w:rsidRDefault="00B016D6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075FC7" w:rsidRPr="00724424" w:rsidRDefault="00ED4259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Вычитание – арифметическое действие. Знак «-»</w:t>
            </w:r>
            <w:r w:rsidR="00331CAE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:rsidR="00331CAE" w:rsidRPr="00F27C25" w:rsidRDefault="00331CAE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075FC7" w:rsidRPr="00724424" w:rsidRDefault="00331CAE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тетрадь, счётные палочки,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примеры в картинках</w:t>
            </w:r>
          </w:p>
        </w:tc>
        <w:tc>
          <w:tcPr>
            <w:tcW w:w="3373" w:type="dxa"/>
          </w:tcPr>
          <w:p w:rsidR="00075FC7" w:rsidRPr="00724424" w:rsidRDefault="00B07C86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Формировать понятие действия вычитания. Числа вычитаются, ставится знак «минус». Выполнять вычитание при помощи рисунков, предметов, записывать примером.</w:t>
            </w:r>
          </w:p>
        </w:tc>
      </w:tr>
      <w:tr w:rsidR="00075FC7" w:rsidRPr="00724424" w:rsidTr="005B26C2">
        <w:tc>
          <w:tcPr>
            <w:tcW w:w="3949" w:type="dxa"/>
          </w:tcPr>
          <w:p w:rsidR="00075FC7" w:rsidRPr="00724424" w:rsidRDefault="00075FC7" w:rsidP="00724424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47. Составление задач с опорой на картинку.</w:t>
            </w:r>
          </w:p>
        </w:tc>
        <w:tc>
          <w:tcPr>
            <w:tcW w:w="1017" w:type="dxa"/>
          </w:tcPr>
          <w:p w:rsidR="00075FC7" w:rsidRPr="00724424" w:rsidRDefault="00075FC7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075FC7" w:rsidRPr="00724424" w:rsidRDefault="00B016D6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075FC7" w:rsidRPr="00724424" w:rsidRDefault="00404679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Было, убрали один, сколько стало.</w:t>
            </w:r>
          </w:p>
        </w:tc>
        <w:tc>
          <w:tcPr>
            <w:tcW w:w="2822" w:type="dxa"/>
          </w:tcPr>
          <w:p w:rsidR="00B36A88" w:rsidRPr="00F27C25" w:rsidRDefault="00B36A88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075FC7" w:rsidRPr="00724424" w:rsidRDefault="00B36A88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тетрадь, счётные палочки,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примеры в картинках, презентация.</w:t>
            </w:r>
          </w:p>
        </w:tc>
        <w:tc>
          <w:tcPr>
            <w:tcW w:w="3373" w:type="dxa"/>
          </w:tcPr>
          <w:p w:rsidR="00075FC7" w:rsidRPr="00724424" w:rsidRDefault="00B36A88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М</w:t>
            </w:r>
            <w:r w:rsidRPr="00E25FF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оделировать условие задачи с помощью пр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едметов, схематических рисунков</w:t>
            </w:r>
            <w:r w:rsidRPr="00E25FF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, выявлять известные и неизвестные величины. Анализировать задачи, дополнять условие задачи вопросом. 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З</w:t>
            </w:r>
            <w:r w:rsidR="00075FC7" w:rsidRPr="00E25FF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апис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ь задачи примером</w:t>
            </w:r>
          </w:p>
        </w:tc>
      </w:tr>
      <w:tr w:rsidR="00B016D6" w:rsidRPr="00724424" w:rsidTr="005B26C2">
        <w:tc>
          <w:tcPr>
            <w:tcW w:w="3949" w:type="dxa"/>
          </w:tcPr>
          <w:p w:rsidR="00B016D6" w:rsidRPr="00724424" w:rsidRDefault="00B016D6" w:rsidP="0072442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49. Геометрические фигуры. Куб.</w:t>
            </w:r>
          </w:p>
        </w:tc>
        <w:tc>
          <w:tcPr>
            <w:tcW w:w="1017" w:type="dxa"/>
          </w:tcPr>
          <w:p w:rsidR="00B016D6" w:rsidRPr="00724424" w:rsidRDefault="00B016D6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B016D6" w:rsidRPr="00724424" w:rsidRDefault="00611461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B016D6" w:rsidRPr="00724424" w:rsidRDefault="00B016D6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Куб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. Отличие по цвету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размеру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Предметы, похожие 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куб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:rsidR="00B016D6" w:rsidRPr="00724424" w:rsidRDefault="00B016D6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Учебник «Математика 1 класс»,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кубики  (кубы)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разного цвета и размера.</w:t>
            </w:r>
          </w:p>
        </w:tc>
        <w:tc>
          <w:tcPr>
            <w:tcW w:w="3373" w:type="dxa"/>
          </w:tcPr>
          <w:p w:rsidR="00B016D6" w:rsidRPr="00724424" w:rsidRDefault="00B016D6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Дать представления о геометрической фигуре –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куб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дифференцировать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кубы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 по цвету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 размеру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.  Игра 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Что на что похоже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?». Выяснить какие бытовые предметы похожи на </w:t>
            </w:r>
            <w:r w:rsidR="00D83608">
              <w:rPr>
                <w:rFonts w:ascii="Times New Roman" w:eastAsia="Calibri" w:hAnsi="Times New Roman"/>
                <w:sz w:val="28"/>
                <w:szCs w:val="28"/>
              </w:rPr>
              <w:t>куб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2861F0">
              <w:rPr>
                <w:rFonts w:ascii="Times New Roman" w:eastAsia="Calibri" w:hAnsi="Times New Roman"/>
                <w:sz w:val="28"/>
                <w:szCs w:val="28"/>
              </w:rPr>
              <w:t xml:space="preserve"> Сравнение куба и квадрата</w:t>
            </w:r>
          </w:p>
        </w:tc>
      </w:tr>
      <w:tr w:rsidR="00AE5148" w:rsidRPr="00724424" w:rsidTr="005B26C2">
        <w:tc>
          <w:tcPr>
            <w:tcW w:w="3949" w:type="dxa"/>
          </w:tcPr>
          <w:p w:rsidR="00AE5148" w:rsidRPr="00724424" w:rsidRDefault="00AE5148" w:rsidP="00724424">
            <w:pPr>
              <w:autoSpaceDE w:val="0"/>
              <w:autoSpaceDN w:val="0"/>
              <w:adjustRightInd w:val="0"/>
              <w:ind w:right="-95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50.  Число и цифра «4».   Соотнесение количества, числительного, цифры.</w:t>
            </w:r>
          </w:p>
        </w:tc>
        <w:tc>
          <w:tcPr>
            <w:tcW w:w="1017" w:type="dxa"/>
          </w:tcPr>
          <w:p w:rsidR="00AE5148" w:rsidRPr="00724424" w:rsidRDefault="00AE5148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AE5148" w:rsidRPr="00724424" w:rsidRDefault="00611461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AE5148" w:rsidRPr="00724424" w:rsidRDefault="00AE5148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Число и цифра «4». Количество предметов. Счет 1, 2,3,4.</w:t>
            </w:r>
          </w:p>
        </w:tc>
        <w:tc>
          <w:tcPr>
            <w:tcW w:w="2822" w:type="dxa"/>
          </w:tcPr>
          <w:p w:rsidR="00AE5148" w:rsidRPr="00F27C25" w:rsidRDefault="00AE5148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AE5148" w:rsidRPr="00826A68" w:rsidRDefault="00AE5148" w:rsidP="008F0F5D">
            <w:pPr>
              <w:jc w:val="center"/>
              <w:rPr>
                <w:rFonts w:eastAsia="Calibri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тетрадь, счётные палочки, цветные карандаши, образец написания цифры</w:t>
            </w:r>
          </w:p>
        </w:tc>
        <w:tc>
          <w:tcPr>
            <w:tcW w:w="3373" w:type="dxa"/>
          </w:tcPr>
          <w:p w:rsidR="00AE5148" w:rsidRPr="00075FC7" w:rsidRDefault="00AE5148" w:rsidP="008F0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FC7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Первоначальные сведения о числе и цифре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5FC7">
              <w:rPr>
                <w:rFonts w:ascii="Times New Roman" w:hAnsi="Times New Roman" w:cs="Times New Roman"/>
                <w:sz w:val="28"/>
                <w:szCs w:val="28"/>
              </w:rPr>
              <w:t xml:space="preserve">. Соотносить число, цифру и количество. Письмо цифры.  Об образование числа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5FC7">
              <w:rPr>
                <w:rFonts w:ascii="Times New Roman" w:hAnsi="Times New Roman" w:cs="Times New Roman"/>
                <w:sz w:val="28"/>
                <w:szCs w:val="28"/>
              </w:rPr>
              <w:t xml:space="preserve">,  счёт предметов в пределах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5FC7">
              <w:rPr>
                <w:rFonts w:ascii="Times New Roman" w:hAnsi="Times New Roman" w:cs="Times New Roman"/>
                <w:sz w:val="28"/>
                <w:szCs w:val="28"/>
              </w:rPr>
              <w:t xml:space="preserve">,  отличие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5FC7">
              <w:rPr>
                <w:rFonts w:ascii="Times New Roman" w:hAnsi="Times New Roman" w:cs="Times New Roman"/>
                <w:sz w:val="28"/>
                <w:szCs w:val="28"/>
              </w:rPr>
              <w:t>  от ранее изученных чисел.</w:t>
            </w:r>
            <w:r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учащихся с образованием числа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цифрой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5148" w:rsidRPr="00075FC7" w:rsidRDefault="00AE5148" w:rsidP="008F0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сравнивать числа 1,2,3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  <w:r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5148" w:rsidRPr="00075FC7" w:rsidRDefault="00AE5148" w:rsidP="008F0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оотносить числа 1,2,3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  <w:r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соответствующим множеством предметов.</w:t>
            </w:r>
          </w:p>
          <w:p w:rsidR="00AE5148" w:rsidRPr="00724424" w:rsidRDefault="00AE5148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ы4</w:t>
            </w:r>
            <w:r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11461" w:rsidRPr="00724424" w:rsidTr="005B26C2">
        <w:tc>
          <w:tcPr>
            <w:tcW w:w="3949" w:type="dxa"/>
          </w:tcPr>
          <w:p w:rsidR="00611461" w:rsidRPr="00724424" w:rsidRDefault="00611461" w:rsidP="00724424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51. Сравнение чисел по месту в числовом ряду.</w:t>
            </w:r>
          </w:p>
        </w:tc>
        <w:tc>
          <w:tcPr>
            <w:tcW w:w="1017" w:type="dxa"/>
          </w:tcPr>
          <w:p w:rsidR="00611461" w:rsidRPr="00724424" w:rsidRDefault="00611461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611461" w:rsidRPr="00724424" w:rsidRDefault="00611461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611461" w:rsidRPr="00724424" w:rsidRDefault="00611461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Числовой ряд. Число больше, чем; меньше, чем.</w:t>
            </w:r>
          </w:p>
        </w:tc>
        <w:tc>
          <w:tcPr>
            <w:tcW w:w="2822" w:type="dxa"/>
          </w:tcPr>
          <w:p w:rsidR="00611461" w:rsidRPr="00F27C25" w:rsidRDefault="00611461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611461" w:rsidRPr="00724424" w:rsidRDefault="00611461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тетрадь, счётные палочки,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геометрические фигуры, </w:t>
            </w: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цветные </w:t>
            </w: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карандаши,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числовой ряд 1, 2, 3, 4.</w:t>
            </w:r>
          </w:p>
        </w:tc>
        <w:tc>
          <w:tcPr>
            <w:tcW w:w="3373" w:type="dxa"/>
          </w:tcPr>
          <w:p w:rsidR="00611461" w:rsidRPr="008A46BE" w:rsidRDefault="00611461" w:rsidP="008F0F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</w:t>
            </w:r>
            <w:r w:rsidRPr="008A46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онятие «числовой ряд», свойства числового ряда, находить место чисел в числовом ряду, обозначать множество предметов соответствующей цифрой, </w:t>
            </w:r>
            <w:r w:rsidRPr="008A46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производить сравнение предмето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в,</w:t>
            </w:r>
            <w:r w:rsidRPr="008A46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сравнивать количество предметов, определять большее и меньшее число в числовом ряду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Игра «У кого больше, меньше»</w:t>
            </w:r>
          </w:p>
        </w:tc>
      </w:tr>
      <w:tr w:rsidR="00611461" w:rsidRPr="00724424" w:rsidTr="005B26C2">
        <w:tc>
          <w:tcPr>
            <w:tcW w:w="3949" w:type="dxa"/>
          </w:tcPr>
          <w:p w:rsidR="00611461" w:rsidRPr="00724424" w:rsidRDefault="00611461" w:rsidP="00724424">
            <w:pPr>
              <w:autoSpaceDE w:val="0"/>
              <w:autoSpaceDN w:val="0"/>
              <w:adjustRightInd w:val="0"/>
              <w:spacing w:before="4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52. Состав числа «4».</w:t>
            </w:r>
          </w:p>
        </w:tc>
        <w:tc>
          <w:tcPr>
            <w:tcW w:w="1017" w:type="dxa"/>
          </w:tcPr>
          <w:p w:rsidR="00611461" w:rsidRPr="00724424" w:rsidRDefault="00611461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611461" w:rsidRPr="00724424" w:rsidRDefault="000E6F77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611461" w:rsidRPr="00724424" w:rsidRDefault="00611461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Состав числа 4 из 2-х слагаемых</w:t>
            </w:r>
          </w:p>
        </w:tc>
        <w:tc>
          <w:tcPr>
            <w:tcW w:w="2822" w:type="dxa"/>
          </w:tcPr>
          <w:p w:rsidR="00611461" w:rsidRPr="00F27C25" w:rsidRDefault="00611461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611461" w:rsidRPr="00724424" w:rsidRDefault="00611461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тетрадь, счётные палочки,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геометрические фигуры, </w:t>
            </w: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цветные карандаши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таблица «Состав числа 4»</w:t>
            </w:r>
          </w:p>
        </w:tc>
        <w:tc>
          <w:tcPr>
            <w:tcW w:w="3373" w:type="dxa"/>
          </w:tcPr>
          <w:p w:rsidR="00611461" w:rsidRPr="008264ED" w:rsidRDefault="00611461" w:rsidP="008F0F5D">
            <w:pPr>
              <w:ind w:left="-73"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П</w:t>
            </w:r>
            <w:r w:rsidRPr="008264ED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ознакомить учащихся с образованием числа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4</w:t>
            </w:r>
            <w:r w:rsidRPr="008264ED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и его графической записью – цифрой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4</w:t>
            </w:r>
            <w:r w:rsidRPr="008264ED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;  формировать умение  соотносить числа с соответствующими цифрами; пись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мо</w:t>
            </w:r>
            <w:r w:rsidRPr="008264ED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цифр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ы4.</w:t>
            </w:r>
          </w:p>
        </w:tc>
      </w:tr>
      <w:tr w:rsidR="00611461" w:rsidRPr="00724424" w:rsidTr="005B26C2">
        <w:tc>
          <w:tcPr>
            <w:tcW w:w="3949" w:type="dxa"/>
          </w:tcPr>
          <w:p w:rsidR="00611461" w:rsidRPr="00724424" w:rsidRDefault="00611461" w:rsidP="00724424">
            <w:pPr>
              <w:autoSpaceDE w:val="0"/>
              <w:autoSpaceDN w:val="0"/>
              <w:adjustRightInd w:val="0"/>
              <w:spacing w:before="4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53.  Решение примеров в пределах четырёх.</w:t>
            </w:r>
          </w:p>
        </w:tc>
        <w:tc>
          <w:tcPr>
            <w:tcW w:w="1017" w:type="dxa"/>
          </w:tcPr>
          <w:p w:rsidR="00611461" w:rsidRPr="00724424" w:rsidRDefault="00611461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611461" w:rsidRPr="00724424" w:rsidRDefault="000E6F77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611461" w:rsidRPr="00724424" w:rsidRDefault="00384B4B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«Увеличить на …», «уменьшить на…». Переместительный закон сложения.</w:t>
            </w:r>
          </w:p>
        </w:tc>
        <w:tc>
          <w:tcPr>
            <w:tcW w:w="2822" w:type="dxa"/>
          </w:tcPr>
          <w:p w:rsidR="00384B4B" w:rsidRPr="00F27C25" w:rsidRDefault="00384B4B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611461" w:rsidRPr="00724424" w:rsidRDefault="00384B4B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тетрадь, счётные палочки,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примеры в картинках</w:t>
            </w:r>
          </w:p>
        </w:tc>
        <w:tc>
          <w:tcPr>
            <w:tcW w:w="3373" w:type="dxa"/>
          </w:tcPr>
          <w:p w:rsidR="00611461" w:rsidRPr="00384B4B" w:rsidRDefault="00611461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B4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навыка решения примеров  на сложение и вычитание в пределах </w:t>
            </w:r>
            <w:r w:rsidR="00384B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4B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84B4B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терминов «увеличить на…, уменьшить на…», </w:t>
            </w:r>
            <w:r w:rsidRPr="00384B4B">
              <w:rPr>
                <w:rFonts w:ascii="Times New Roman" w:hAnsi="Times New Roman" w:cs="Times New Roman"/>
                <w:sz w:val="28"/>
                <w:szCs w:val="28"/>
              </w:rPr>
              <w:t>нумераци</w:t>
            </w:r>
            <w:r w:rsidR="00384B4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4B4B">
              <w:rPr>
                <w:rFonts w:ascii="Times New Roman" w:hAnsi="Times New Roman" w:cs="Times New Roman"/>
                <w:sz w:val="28"/>
                <w:szCs w:val="28"/>
              </w:rPr>
              <w:t xml:space="preserve"> чисел 1 – </w:t>
            </w:r>
            <w:r w:rsidR="00384B4B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</w:p>
        </w:tc>
      </w:tr>
      <w:tr w:rsidR="00611461" w:rsidRPr="00724424" w:rsidTr="005B26C2">
        <w:tc>
          <w:tcPr>
            <w:tcW w:w="3949" w:type="dxa"/>
          </w:tcPr>
          <w:p w:rsidR="00611461" w:rsidRPr="00724424" w:rsidRDefault="00611461" w:rsidP="000E6F77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54</w:t>
            </w:r>
            <w:r w:rsidR="000E6F77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0E6F77"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55. 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017" w:type="dxa"/>
          </w:tcPr>
          <w:p w:rsidR="00611461" w:rsidRPr="00724424" w:rsidRDefault="00611461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611461" w:rsidRPr="00724424" w:rsidRDefault="000E6F77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47" w:type="dxa"/>
          </w:tcPr>
          <w:p w:rsidR="00611461" w:rsidRPr="00724424" w:rsidRDefault="00E26AE2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Было, добавили, сколько стало. Было, убрали, сколько стало.</w:t>
            </w:r>
          </w:p>
        </w:tc>
        <w:tc>
          <w:tcPr>
            <w:tcW w:w="2822" w:type="dxa"/>
          </w:tcPr>
          <w:p w:rsidR="00E26AE2" w:rsidRPr="00F27C25" w:rsidRDefault="00E26AE2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611461" w:rsidRPr="00724424" w:rsidRDefault="00E26AE2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тетрадь, счётные палочки,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задачи в картинках, презентация</w:t>
            </w:r>
          </w:p>
        </w:tc>
        <w:tc>
          <w:tcPr>
            <w:tcW w:w="3373" w:type="dxa"/>
          </w:tcPr>
          <w:p w:rsidR="00611461" w:rsidRPr="00724424" w:rsidRDefault="00E26AE2" w:rsidP="008F0F5D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11461" w:rsidRPr="00E26AE2">
              <w:rPr>
                <w:rFonts w:ascii="Times New Roman" w:hAnsi="Times New Roman" w:cs="Times New Roman"/>
                <w:sz w:val="28"/>
                <w:szCs w:val="28"/>
              </w:rPr>
              <w:t>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611461" w:rsidRPr="00E26AE2"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11461" w:rsidRPr="00E26AE2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и решать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1461" w:rsidRPr="00E26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Упражнять в умении решать задачи на увеличение и уменьшение числа на несколько единиц и разностное сравнение.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примером</w:t>
            </w:r>
          </w:p>
        </w:tc>
      </w:tr>
      <w:tr w:rsidR="00177AE2" w:rsidRPr="00724424" w:rsidTr="005B26C2">
        <w:tc>
          <w:tcPr>
            <w:tcW w:w="3949" w:type="dxa"/>
          </w:tcPr>
          <w:p w:rsidR="00177AE2" w:rsidRPr="00724424" w:rsidRDefault="00177AE2" w:rsidP="00724424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56. Геометрические фигуры. Брус.</w:t>
            </w:r>
          </w:p>
        </w:tc>
        <w:tc>
          <w:tcPr>
            <w:tcW w:w="1017" w:type="dxa"/>
          </w:tcPr>
          <w:p w:rsidR="00177AE2" w:rsidRPr="00724424" w:rsidRDefault="00177AE2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177AE2" w:rsidRPr="00724424" w:rsidRDefault="00177AE2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177AE2" w:rsidRPr="00724424" w:rsidRDefault="00C80D70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  <w:r w:rsidR="00177AE2">
              <w:rPr>
                <w:rFonts w:ascii="Times New Roman" w:eastAsia="Calibri" w:hAnsi="Times New Roman"/>
                <w:sz w:val="28"/>
                <w:szCs w:val="28"/>
              </w:rPr>
              <w:t>рус</w:t>
            </w:r>
            <w:r w:rsidR="00177AE2" w:rsidRPr="00724424">
              <w:rPr>
                <w:rFonts w:ascii="Times New Roman" w:eastAsia="Calibri" w:hAnsi="Times New Roman"/>
                <w:sz w:val="28"/>
                <w:szCs w:val="28"/>
              </w:rPr>
              <w:t>. Отличие по цвету</w:t>
            </w:r>
            <w:r w:rsidR="00177AE2">
              <w:rPr>
                <w:rFonts w:ascii="Times New Roman" w:eastAsia="Calibri" w:hAnsi="Times New Roman"/>
                <w:sz w:val="28"/>
                <w:szCs w:val="28"/>
              </w:rPr>
              <w:t>, размеру</w:t>
            </w:r>
            <w:r w:rsidR="00177AE2"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. Предметы, похожие на </w:t>
            </w:r>
            <w:r w:rsidR="00177AE2">
              <w:rPr>
                <w:rFonts w:ascii="Times New Roman" w:eastAsia="Calibri" w:hAnsi="Times New Roman"/>
                <w:sz w:val="28"/>
                <w:szCs w:val="28"/>
              </w:rPr>
              <w:t>брус</w:t>
            </w:r>
            <w:r w:rsidR="00177AE2" w:rsidRPr="0072442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:rsidR="00177AE2" w:rsidRPr="00724424" w:rsidRDefault="00177AE2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Учебник «Математика 1 класс»,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брус</w:t>
            </w:r>
            <w:r w:rsidR="00CB5080">
              <w:rPr>
                <w:rFonts w:ascii="Times New Roman" w:eastAsia="Calibri" w:hAnsi="Times New Roman"/>
                <w:sz w:val="28"/>
                <w:szCs w:val="28"/>
              </w:rPr>
              <w:t>ья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разного цвета и размера.</w:t>
            </w:r>
          </w:p>
        </w:tc>
        <w:tc>
          <w:tcPr>
            <w:tcW w:w="3373" w:type="dxa"/>
          </w:tcPr>
          <w:p w:rsidR="00177AE2" w:rsidRPr="00724424" w:rsidRDefault="00177AE2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Дать представления о геометрической фигуре –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брус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, дифференцировать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брус</w:t>
            </w:r>
            <w:r w:rsidR="00CB5080">
              <w:rPr>
                <w:rFonts w:ascii="Times New Roman" w:eastAsia="Calibri" w:hAnsi="Times New Roman"/>
                <w:sz w:val="28"/>
                <w:szCs w:val="28"/>
              </w:rPr>
              <w:t>ья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 по цвету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 размеру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.  Игра 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Что на что похоже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?». Выяснить какие бытовые предметы похожи 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брус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Сравнение бруса и прямоугольника</w:t>
            </w:r>
          </w:p>
        </w:tc>
      </w:tr>
      <w:tr w:rsidR="00177AE2" w:rsidRPr="00724424" w:rsidTr="005B26C2">
        <w:tc>
          <w:tcPr>
            <w:tcW w:w="3949" w:type="dxa"/>
          </w:tcPr>
          <w:p w:rsidR="00177AE2" w:rsidRPr="00724424" w:rsidRDefault="00177AE2" w:rsidP="00724424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57. Число и цифра «5».  . Соотнесение количества, числительного, цифры.</w:t>
            </w:r>
          </w:p>
        </w:tc>
        <w:tc>
          <w:tcPr>
            <w:tcW w:w="1017" w:type="dxa"/>
          </w:tcPr>
          <w:p w:rsidR="00177AE2" w:rsidRPr="00724424" w:rsidRDefault="00177AE2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177AE2" w:rsidRPr="00724424" w:rsidRDefault="00CD20E4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177AE2" w:rsidRPr="00724424" w:rsidRDefault="00177AE2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Число и цифра «</w:t>
            </w:r>
            <w:r w:rsidR="00AB6E17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». Количество предметов. Счет </w:t>
            </w:r>
            <w:r w:rsidR="00AB6E17">
              <w:rPr>
                <w:rFonts w:ascii="Times New Roman" w:eastAsia="Calibri" w:hAnsi="Times New Roman"/>
                <w:sz w:val="28"/>
                <w:szCs w:val="28"/>
              </w:rPr>
              <w:t>1-5</w:t>
            </w:r>
          </w:p>
        </w:tc>
        <w:tc>
          <w:tcPr>
            <w:tcW w:w="2822" w:type="dxa"/>
          </w:tcPr>
          <w:p w:rsidR="00177AE2" w:rsidRPr="00F27C25" w:rsidRDefault="00177AE2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177AE2" w:rsidRPr="00826A68" w:rsidRDefault="00177AE2" w:rsidP="008F0F5D">
            <w:pPr>
              <w:jc w:val="center"/>
              <w:rPr>
                <w:rFonts w:eastAsia="Calibri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тетрадь, счётные палочки, цветные карандаши, образец написания цифры</w:t>
            </w:r>
          </w:p>
        </w:tc>
        <w:tc>
          <w:tcPr>
            <w:tcW w:w="3373" w:type="dxa"/>
          </w:tcPr>
          <w:p w:rsidR="00177AE2" w:rsidRPr="00075FC7" w:rsidRDefault="00177AE2" w:rsidP="008F0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FC7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Первоначальные сведения о числе и цифре </w:t>
            </w:r>
            <w:r w:rsidR="00AB6E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5FC7">
              <w:rPr>
                <w:rFonts w:ascii="Times New Roman" w:hAnsi="Times New Roman" w:cs="Times New Roman"/>
                <w:sz w:val="28"/>
                <w:szCs w:val="28"/>
              </w:rPr>
              <w:t xml:space="preserve">. Соотносить число, цифру и количество. Письмо цифры.  Об образование числа </w:t>
            </w:r>
            <w:r w:rsidR="00AB6E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5FC7">
              <w:rPr>
                <w:rFonts w:ascii="Times New Roman" w:hAnsi="Times New Roman" w:cs="Times New Roman"/>
                <w:sz w:val="28"/>
                <w:szCs w:val="28"/>
              </w:rPr>
              <w:t xml:space="preserve">,  счёт предметов в пределах </w:t>
            </w:r>
            <w:r w:rsidR="00AB6E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5FC7">
              <w:rPr>
                <w:rFonts w:ascii="Times New Roman" w:hAnsi="Times New Roman" w:cs="Times New Roman"/>
                <w:sz w:val="28"/>
                <w:szCs w:val="28"/>
              </w:rPr>
              <w:t xml:space="preserve">,  отличие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5FC7">
              <w:rPr>
                <w:rFonts w:ascii="Times New Roman" w:hAnsi="Times New Roman" w:cs="Times New Roman"/>
                <w:sz w:val="28"/>
                <w:szCs w:val="28"/>
              </w:rPr>
              <w:t>  от ранее изученных чисел.</w:t>
            </w:r>
            <w:r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учащихся с образованием числа </w:t>
            </w:r>
            <w:r w:rsidR="00AB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цифрой </w:t>
            </w:r>
            <w:r w:rsidR="00AB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77AE2" w:rsidRPr="00075FC7" w:rsidRDefault="00177AE2" w:rsidP="008F0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сравнивать числа 1</w:t>
            </w:r>
            <w:r w:rsidR="00AB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  <w:r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77AE2" w:rsidRPr="00075FC7" w:rsidRDefault="00177AE2" w:rsidP="008F0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оотносить числа 1</w:t>
            </w:r>
            <w:r w:rsidR="00AB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  <w:r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соответствующим множеством предметов.</w:t>
            </w:r>
          </w:p>
          <w:p w:rsidR="00177AE2" w:rsidRPr="00724424" w:rsidRDefault="00177AE2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AB6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D20E4" w:rsidRPr="00724424" w:rsidTr="005B26C2">
        <w:tc>
          <w:tcPr>
            <w:tcW w:w="3949" w:type="dxa"/>
          </w:tcPr>
          <w:p w:rsidR="00CD20E4" w:rsidRPr="00724424" w:rsidRDefault="00CD20E4" w:rsidP="00724424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58.  Место чисел 1 – 5 в числовом ряду. Сравнение чисел</w:t>
            </w:r>
          </w:p>
        </w:tc>
        <w:tc>
          <w:tcPr>
            <w:tcW w:w="1017" w:type="dxa"/>
          </w:tcPr>
          <w:p w:rsidR="00CD20E4" w:rsidRPr="00724424" w:rsidRDefault="00CD20E4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CD20E4" w:rsidRPr="00724424" w:rsidRDefault="00CD20E4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CD20E4" w:rsidRPr="00724424" w:rsidRDefault="00CD20E4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Числовой ряд. Число больше, чем; меньше, чем.</w:t>
            </w:r>
          </w:p>
        </w:tc>
        <w:tc>
          <w:tcPr>
            <w:tcW w:w="2822" w:type="dxa"/>
          </w:tcPr>
          <w:p w:rsidR="00CD20E4" w:rsidRPr="00F27C25" w:rsidRDefault="00CD20E4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CD20E4" w:rsidRPr="00724424" w:rsidRDefault="00CD20E4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тетрадь, счётные </w:t>
            </w: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палочки,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геометрические фигуры, </w:t>
            </w: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цветные карандаши,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числовой ряд 1-5.</w:t>
            </w:r>
          </w:p>
        </w:tc>
        <w:tc>
          <w:tcPr>
            <w:tcW w:w="3373" w:type="dxa"/>
          </w:tcPr>
          <w:p w:rsidR="00CD20E4" w:rsidRPr="008A46BE" w:rsidRDefault="00CD20E4" w:rsidP="008F0F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</w:t>
            </w:r>
            <w:r w:rsidRPr="008A46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онятие «числовой ряд», свойства числового ряда, находить место чисел в </w:t>
            </w:r>
            <w:r w:rsidRPr="008A46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числовом ряду, обозначать множество предметов соответствующей цифрой, производить сравнение предмето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в,</w:t>
            </w:r>
            <w:r w:rsidRPr="008A46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сравнивать количество предметов, определять большее и меньшее число в числовом ряду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Игра «У кого больше, меньше»</w:t>
            </w:r>
          </w:p>
        </w:tc>
      </w:tr>
      <w:tr w:rsidR="00CD20E4" w:rsidRPr="00724424" w:rsidTr="005B26C2">
        <w:tc>
          <w:tcPr>
            <w:tcW w:w="3949" w:type="dxa"/>
          </w:tcPr>
          <w:p w:rsidR="00CD20E4" w:rsidRPr="00724424" w:rsidRDefault="00CD20E4" w:rsidP="00724424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59. Состав числа 5. Переместительное свойство сложения.</w:t>
            </w:r>
          </w:p>
        </w:tc>
        <w:tc>
          <w:tcPr>
            <w:tcW w:w="1017" w:type="dxa"/>
          </w:tcPr>
          <w:p w:rsidR="00CD20E4" w:rsidRPr="00724424" w:rsidRDefault="00CD20E4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CD20E4" w:rsidRPr="00724424" w:rsidRDefault="00874D87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CD20E4" w:rsidRPr="00724424" w:rsidRDefault="00CD20E4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Состав числа 5 из 2-х слагаемых</w:t>
            </w:r>
          </w:p>
        </w:tc>
        <w:tc>
          <w:tcPr>
            <w:tcW w:w="2822" w:type="dxa"/>
          </w:tcPr>
          <w:p w:rsidR="00CD20E4" w:rsidRPr="00F27C25" w:rsidRDefault="00CD20E4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CD20E4" w:rsidRPr="00724424" w:rsidRDefault="00CD20E4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тетрадь, счётные палочки,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геометрические фигуры, </w:t>
            </w: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цветные карандаши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таблица «Состав числа 5»</w:t>
            </w:r>
          </w:p>
        </w:tc>
        <w:tc>
          <w:tcPr>
            <w:tcW w:w="3373" w:type="dxa"/>
          </w:tcPr>
          <w:p w:rsidR="00CD20E4" w:rsidRPr="008264ED" w:rsidRDefault="00CD20E4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П</w:t>
            </w:r>
            <w:r w:rsidRPr="008264ED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ознакомить учащихся с образованием числа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5</w:t>
            </w:r>
            <w:r w:rsidRPr="008264ED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; </w:t>
            </w:r>
            <w:r w:rsidR="00AB2FB7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состав числа 5 из двух слагаемых,  применение переместительного закона сложения</w:t>
            </w:r>
            <w:r w:rsidRPr="008264ED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; пись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мо</w:t>
            </w:r>
            <w:r w:rsidRPr="008264ED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цифр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ы5.</w:t>
            </w:r>
          </w:p>
        </w:tc>
      </w:tr>
      <w:tr w:rsidR="00AB6E17" w:rsidRPr="00724424" w:rsidTr="005B26C2">
        <w:tc>
          <w:tcPr>
            <w:tcW w:w="3949" w:type="dxa"/>
          </w:tcPr>
          <w:p w:rsidR="00AB6E17" w:rsidRPr="00724424" w:rsidRDefault="00AB6E17" w:rsidP="00724424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60.  Решение примеров  и задач на сложение в пределах пяти.</w:t>
            </w:r>
          </w:p>
        </w:tc>
        <w:tc>
          <w:tcPr>
            <w:tcW w:w="1017" w:type="dxa"/>
          </w:tcPr>
          <w:p w:rsidR="00AB6E17" w:rsidRPr="00724424" w:rsidRDefault="00AB6E17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AB6E17" w:rsidRPr="00724424" w:rsidRDefault="00033D33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AB6E17" w:rsidRPr="00724424" w:rsidRDefault="00AB6E17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Было, </w:t>
            </w:r>
            <w:r w:rsidR="0086048A">
              <w:rPr>
                <w:rFonts w:ascii="Times New Roman" w:eastAsia="Calibri" w:hAnsi="Times New Roman"/>
                <w:sz w:val="28"/>
                <w:szCs w:val="28"/>
              </w:rPr>
              <w:t>прибежал еще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сколько стало.</w:t>
            </w:r>
          </w:p>
        </w:tc>
        <w:tc>
          <w:tcPr>
            <w:tcW w:w="2822" w:type="dxa"/>
          </w:tcPr>
          <w:p w:rsidR="00AB6E17" w:rsidRPr="00F27C25" w:rsidRDefault="00AB6E17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AB6E17" w:rsidRPr="00724424" w:rsidRDefault="00AB6E17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тетрадь, счётные палочки,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задачи в картинках, презентация</w:t>
            </w:r>
          </w:p>
        </w:tc>
        <w:tc>
          <w:tcPr>
            <w:tcW w:w="3373" w:type="dxa"/>
          </w:tcPr>
          <w:p w:rsidR="00AB6E17" w:rsidRPr="00724424" w:rsidRDefault="00AB6E17" w:rsidP="008F0F5D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26AE2">
              <w:rPr>
                <w:rFonts w:ascii="Times New Roman" w:hAnsi="Times New Roman" w:cs="Times New Roman"/>
                <w:sz w:val="28"/>
                <w:szCs w:val="28"/>
              </w:rPr>
              <w:t>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E26AE2"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6AE2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и решать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6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Упражнять в умении решать задачи на увеличение числа на </w:t>
            </w:r>
            <w:r w:rsidR="00366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одну</w:t>
            </w:r>
            <w:r w:rsidRPr="00E26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</w:t>
            </w:r>
            <w:r w:rsidR="00366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26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разностное сравнение.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задачи примером</w:t>
            </w:r>
          </w:p>
        </w:tc>
      </w:tr>
      <w:tr w:rsidR="00AB6E17" w:rsidRPr="00724424" w:rsidTr="005B26C2">
        <w:tc>
          <w:tcPr>
            <w:tcW w:w="3949" w:type="dxa"/>
          </w:tcPr>
          <w:p w:rsidR="00AB6E17" w:rsidRPr="00724424" w:rsidRDefault="00AB6E17" w:rsidP="0072442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61. Решение примеров и задач на вычитание в пределах пяти.</w:t>
            </w:r>
          </w:p>
        </w:tc>
        <w:tc>
          <w:tcPr>
            <w:tcW w:w="1017" w:type="dxa"/>
          </w:tcPr>
          <w:p w:rsidR="00AB6E17" w:rsidRPr="00724424" w:rsidRDefault="00AB6E17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AB6E17" w:rsidRPr="00724424" w:rsidRDefault="00033D33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AB6E17" w:rsidRPr="00724424" w:rsidRDefault="0086048A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Было, убежал, сколько стало</w:t>
            </w:r>
          </w:p>
        </w:tc>
        <w:tc>
          <w:tcPr>
            <w:tcW w:w="2822" w:type="dxa"/>
          </w:tcPr>
          <w:p w:rsidR="00366D61" w:rsidRPr="00F27C25" w:rsidRDefault="00366D61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AB6E17" w:rsidRPr="00724424" w:rsidRDefault="00366D61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тетрадь, счётные </w:t>
            </w: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палочки,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задачи в картинках, презентация</w:t>
            </w:r>
          </w:p>
        </w:tc>
        <w:tc>
          <w:tcPr>
            <w:tcW w:w="3373" w:type="dxa"/>
          </w:tcPr>
          <w:p w:rsidR="00AB6E17" w:rsidRPr="00724424" w:rsidRDefault="00366D61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Pr="00E26AE2">
              <w:rPr>
                <w:rFonts w:ascii="Times New Roman" w:hAnsi="Times New Roman" w:cs="Times New Roman"/>
                <w:sz w:val="28"/>
                <w:szCs w:val="28"/>
              </w:rPr>
              <w:t>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E26AE2"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6AE2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и решать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6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Упражнять в умении </w:t>
            </w:r>
            <w:r w:rsidRPr="00E26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решать задачи на  уменьшение числа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одну</w:t>
            </w:r>
            <w:r w:rsidRPr="00E26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26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разностное сравнение.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задачи примером</w:t>
            </w:r>
          </w:p>
        </w:tc>
      </w:tr>
      <w:tr w:rsidR="00AB6E17" w:rsidRPr="00724424" w:rsidTr="00406484">
        <w:trPr>
          <w:trHeight w:val="2892"/>
        </w:trPr>
        <w:tc>
          <w:tcPr>
            <w:tcW w:w="3949" w:type="dxa"/>
          </w:tcPr>
          <w:p w:rsidR="00AB6E17" w:rsidRPr="00724424" w:rsidRDefault="00AB6E17" w:rsidP="00724424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62. Геометрические фигуры. Точка, линии.</w:t>
            </w:r>
          </w:p>
        </w:tc>
        <w:tc>
          <w:tcPr>
            <w:tcW w:w="1017" w:type="dxa"/>
          </w:tcPr>
          <w:p w:rsidR="00AB6E17" w:rsidRPr="00724424" w:rsidRDefault="00AB6E17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AB6E17" w:rsidRPr="00724424" w:rsidRDefault="00AF20C4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AB6E17" w:rsidRPr="00724424" w:rsidRDefault="00AB6E17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Точка. Линия. </w:t>
            </w:r>
            <w:r w:rsidR="00C57ED9">
              <w:rPr>
                <w:rFonts w:ascii="Times New Roman" w:eastAsia="Calibri" w:hAnsi="Times New Roman"/>
                <w:sz w:val="28"/>
                <w:szCs w:val="28"/>
              </w:rPr>
              <w:t>Линии прямые и кривые</w:t>
            </w:r>
          </w:p>
        </w:tc>
        <w:tc>
          <w:tcPr>
            <w:tcW w:w="2822" w:type="dxa"/>
          </w:tcPr>
          <w:p w:rsidR="00C57ED9" w:rsidRPr="00F27C25" w:rsidRDefault="00C57ED9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AB6E17" w:rsidRPr="00724424" w:rsidRDefault="00C57ED9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Тетрадь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линейка, образцы линий, точка.</w:t>
            </w:r>
          </w:p>
        </w:tc>
        <w:tc>
          <w:tcPr>
            <w:tcW w:w="3373" w:type="dxa"/>
          </w:tcPr>
          <w:p w:rsidR="00AB6E17" w:rsidRPr="00724424" w:rsidRDefault="00C57ED9" w:rsidP="008F0F5D">
            <w:pPr>
              <w:pStyle w:val="a5"/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C57ED9">
              <w:rPr>
                <w:sz w:val="28"/>
                <w:szCs w:val="28"/>
              </w:rPr>
              <w:t>Ф</w:t>
            </w:r>
            <w:r w:rsidR="00AB6E17" w:rsidRPr="00C57ED9">
              <w:rPr>
                <w:sz w:val="28"/>
                <w:szCs w:val="28"/>
              </w:rPr>
              <w:t>ормировать представление о понятиях «точка», «кривая линия», «прямая линия».</w:t>
            </w:r>
            <w:r>
              <w:rPr>
                <w:sz w:val="28"/>
                <w:szCs w:val="28"/>
              </w:rPr>
              <w:t xml:space="preserve"> Р</w:t>
            </w:r>
            <w:r w:rsidR="00AB6E17" w:rsidRPr="00C57ED9">
              <w:rPr>
                <w:sz w:val="28"/>
                <w:szCs w:val="28"/>
              </w:rPr>
              <w:t xml:space="preserve">азличать прямые и кривые линии. </w:t>
            </w:r>
            <w:r>
              <w:rPr>
                <w:sz w:val="28"/>
                <w:szCs w:val="28"/>
              </w:rPr>
              <w:t>Ч</w:t>
            </w:r>
            <w:r w:rsidR="00AB6E17" w:rsidRPr="00C57ED9">
              <w:rPr>
                <w:sz w:val="28"/>
                <w:szCs w:val="28"/>
              </w:rPr>
              <w:t>ертить кривые линии и прямые линии через заданные точки по линейке</w:t>
            </w:r>
            <w:r>
              <w:rPr>
                <w:sz w:val="28"/>
                <w:szCs w:val="28"/>
              </w:rPr>
              <w:t>.</w:t>
            </w:r>
          </w:p>
        </w:tc>
      </w:tr>
      <w:tr w:rsidR="00C80D70" w:rsidRPr="00724424" w:rsidTr="005B26C2">
        <w:tc>
          <w:tcPr>
            <w:tcW w:w="3949" w:type="dxa"/>
          </w:tcPr>
          <w:p w:rsidR="00C80D70" w:rsidRPr="00724424" w:rsidRDefault="00C80D70" w:rsidP="00724424">
            <w:pPr>
              <w:autoSpaceDE w:val="0"/>
              <w:autoSpaceDN w:val="0"/>
              <w:adjustRightInd w:val="0"/>
              <w:ind w:right="-36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63. Геометрические фигуры. Овал.</w:t>
            </w:r>
          </w:p>
        </w:tc>
        <w:tc>
          <w:tcPr>
            <w:tcW w:w="1017" w:type="dxa"/>
          </w:tcPr>
          <w:p w:rsidR="00C80D70" w:rsidRPr="00724424" w:rsidRDefault="00C80D70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C80D70" w:rsidRPr="00724424" w:rsidRDefault="00AF20C4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C80D70" w:rsidRPr="00724424" w:rsidRDefault="00C80D70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Овал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. Отличие по цвету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размеру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. Предметы, похожие 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брус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:rsidR="00C80D70" w:rsidRPr="00724424" w:rsidRDefault="00C80D70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Учебник «Математика 1 класс»,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овалы разного цвета и размера.</w:t>
            </w:r>
          </w:p>
        </w:tc>
        <w:tc>
          <w:tcPr>
            <w:tcW w:w="3373" w:type="dxa"/>
          </w:tcPr>
          <w:p w:rsidR="00C80D70" w:rsidRPr="00724424" w:rsidRDefault="00C80D70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Дать представления о геометрической фигуре –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овал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, дифференцировать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овалы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 по цвету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 размеру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.  Игра 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Что на что похоже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?». Выяснить какие бытовые предметы похожи 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брус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Сравнение овала и круга</w:t>
            </w:r>
          </w:p>
        </w:tc>
      </w:tr>
      <w:tr w:rsidR="00C80D70" w:rsidRPr="00724424" w:rsidTr="005B26C2">
        <w:tc>
          <w:tcPr>
            <w:tcW w:w="3949" w:type="dxa"/>
          </w:tcPr>
          <w:p w:rsidR="00C80D70" w:rsidRPr="00724424" w:rsidRDefault="00C80D70" w:rsidP="00724424">
            <w:pPr>
              <w:autoSpaceDE w:val="0"/>
              <w:autoSpaceDN w:val="0"/>
              <w:adjustRightInd w:val="0"/>
              <w:ind w:right="-36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64. Число и цифра «0». Написание цифры.</w:t>
            </w:r>
          </w:p>
        </w:tc>
        <w:tc>
          <w:tcPr>
            <w:tcW w:w="1017" w:type="dxa"/>
          </w:tcPr>
          <w:p w:rsidR="00C80D70" w:rsidRPr="00724424" w:rsidRDefault="00C80D70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C80D70" w:rsidRPr="00724424" w:rsidRDefault="00AF20C4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C80D70" w:rsidRPr="00724424" w:rsidRDefault="00827CFD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Нуль. </w:t>
            </w:r>
            <w:r w:rsidR="00AA6FF0">
              <w:rPr>
                <w:rFonts w:ascii="Times New Roman" w:eastAsia="Calibri" w:hAnsi="Times New Roman"/>
                <w:sz w:val="28"/>
                <w:szCs w:val="28"/>
              </w:rPr>
              <w:t>Свойства нуля.</w:t>
            </w:r>
          </w:p>
        </w:tc>
        <w:tc>
          <w:tcPr>
            <w:tcW w:w="2822" w:type="dxa"/>
          </w:tcPr>
          <w:p w:rsidR="00E14C35" w:rsidRPr="00F27C25" w:rsidRDefault="00E14C35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C80D70" w:rsidRPr="00724424" w:rsidRDefault="00E14C35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тетрадь, счётные палочки,</w:t>
            </w:r>
          </w:p>
        </w:tc>
        <w:tc>
          <w:tcPr>
            <w:tcW w:w="3373" w:type="dxa"/>
          </w:tcPr>
          <w:p w:rsidR="00C80D70" w:rsidRDefault="00AA6FF0" w:rsidP="008F0F5D">
            <w:pPr>
              <w:jc w:val="center"/>
            </w:pPr>
            <w:r w:rsidRPr="00AA6FF0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числе 0, рассмотреть свойства нуля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A6F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80D70" w:rsidRPr="00AA6FF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ис</w:t>
            </w:r>
            <w:r w:rsidRPr="00AA6FF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ьмо</w:t>
            </w:r>
            <w:r w:rsidR="00C80D70" w:rsidRPr="00AA6FF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цифр</w:t>
            </w:r>
            <w:r w:rsidRPr="00AA6FF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ы</w:t>
            </w:r>
            <w:r w:rsidR="00C80D70" w:rsidRPr="00AA6FF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0.</w:t>
            </w:r>
          </w:p>
          <w:p w:rsidR="00C80D70" w:rsidRPr="00724424" w:rsidRDefault="00C80D70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A6FF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Рассмотреть свойства 0</w:t>
            </w:r>
            <w:r w:rsidR="00AA6FF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на конкретных примерах</w:t>
            </w:r>
            <w:r w:rsidRPr="00AA6FF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0D70" w:rsidRPr="00724424" w:rsidTr="005B26C2">
        <w:tc>
          <w:tcPr>
            <w:tcW w:w="3949" w:type="dxa"/>
          </w:tcPr>
          <w:p w:rsidR="00C80D70" w:rsidRPr="00724424" w:rsidRDefault="00C80D70" w:rsidP="0072442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65. Числовой ряд 0 – 5. Сравнение чисел от 0 до 5.</w:t>
            </w:r>
          </w:p>
        </w:tc>
        <w:tc>
          <w:tcPr>
            <w:tcW w:w="1017" w:type="dxa"/>
          </w:tcPr>
          <w:p w:rsidR="00C80D70" w:rsidRPr="00724424" w:rsidRDefault="00C80D70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C80D70" w:rsidRPr="00724424" w:rsidRDefault="00AF20C4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C80D70" w:rsidRPr="00724424" w:rsidRDefault="00827CFD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Нуль – начало отсчёта</w:t>
            </w:r>
          </w:p>
        </w:tc>
        <w:tc>
          <w:tcPr>
            <w:tcW w:w="2822" w:type="dxa"/>
          </w:tcPr>
          <w:p w:rsidR="00E14C35" w:rsidRPr="00F27C25" w:rsidRDefault="00E14C35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C80D70" w:rsidRPr="00724424" w:rsidRDefault="00E14C35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тетрадь, счётные </w:t>
            </w: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палочки,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числовой ряд 0-5</w:t>
            </w:r>
          </w:p>
        </w:tc>
        <w:tc>
          <w:tcPr>
            <w:tcW w:w="3373" w:type="dxa"/>
          </w:tcPr>
          <w:p w:rsidR="00C80D70" w:rsidRPr="00AA6FF0" w:rsidRDefault="00AA6FF0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A9258A" w:rsidRPr="00AA6FF0">
              <w:rPr>
                <w:rFonts w:ascii="Times New Roman" w:hAnsi="Times New Roman" w:cs="Times New Roman"/>
                <w:sz w:val="28"/>
                <w:szCs w:val="28"/>
              </w:rPr>
              <w:t>уль  характеристик</w:t>
            </w:r>
            <w:r w:rsidRPr="00AA6F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258A" w:rsidRPr="00AA6FF0">
              <w:rPr>
                <w:rFonts w:ascii="Times New Roman" w:hAnsi="Times New Roman" w:cs="Times New Roman"/>
                <w:sz w:val="28"/>
                <w:szCs w:val="28"/>
              </w:rPr>
              <w:t xml:space="preserve"> пустого множества и начала отсчёта на числовом отрезке, </w:t>
            </w:r>
            <w:r w:rsidRPr="00AA6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A9258A" w:rsidRPr="00AA6FF0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9258A" w:rsidRPr="00AA6FF0">
              <w:rPr>
                <w:rFonts w:ascii="Times New Roman" w:hAnsi="Times New Roman" w:cs="Times New Roman"/>
                <w:sz w:val="28"/>
                <w:szCs w:val="28"/>
              </w:rPr>
              <w:t xml:space="preserve"> между числами.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чисел от 0 до 5.</w:t>
            </w:r>
          </w:p>
        </w:tc>
      </w:tr>
      <w:tr w:rsidR="00C80D70" w:rsidRPr="00724424" w:rsidTr="005B26C2">
        <w:tc>
          <w:tcPr>
            <w:tcW w:w="3949" w:type="dxa"/>
          </w:tcPr>
          <w:p w:rsidR="00C80D70" w:rsidRPr="00724424" w:rsidRDefault="00C80D70" w:rsidP="0072442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66. Получение нуля вычитанием.</w:t>
            </w:r>
          </w:p>
        </w:tc>
        <w:tc>
          <w:tcPr>
            <w:tcW w:w="1017" w:type="dxa"/>
          </w:tcPr>
          <w:p w:rsidR="00C80D70" w:rsidRPr="00724424" w:rsidRDefault="00C80D70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C80D70" w:rsidRPr="00724424" w:rsidRDefault="00AF20C4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C80D70" w:rsidRPr="00724424" w:rsidRDefault="00A9258A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Правило: нуль получается, когда из числа вычитаешь то же самой число</w:t>
            </w:r>
          </w:p>
        </w:tc>
        <w:tc>
          <w:tcPr>
            <w:tcW w:w="2822" w:type="dxa"/>
          </w:tcPr>
          <w:p w:rsidR="00E14C35" w:rsidRPr="00F27C25" w:rsidRDefault="00E14C35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C80D70" w:rsidRPr="00724424" w:rsidRDefault="00E14C35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тетрадь, счётные палочки,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примеры в картинках, презентация</w:t>
            </w:r>
          </w:p>
        </w:tc>
        <w:tc>
          <w:tcPr>
            <w:tcW w:w="3373" w:type="dxa"/>
          </w:tcPr>
          <w:p w:rsidR="00C80D70" w:rsidRPr="00724424" w:rsidRDefault="00652F27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Знакомство с правилом: нуль получается, когда из числа вычитаешь то же самой число. Практическое применение правила. Игра «Убери столько же»</w:t>
            </w:r>
          </w:p>
        </w:tc>
      </w:tr>
      <w:tr w:rsidR="00C80D70" w:rsidRPr="00724424" w:rsidTr="005B26C2">
        <w:tc>
          <w:tcPr>
            <w:tcW w:w="3949" w:type="dxa"/>
          </w:tcPr>
          <w:p w:rsidR="00C80D70" w:rsidRPr="00724424" w:rsidRDefault="00C80D70" w:rsidP="0072442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67. Число и цифра 6. Письмо. Соотнесение количества, числительного, цифры.</w:t>
            </w:r>
          </w:p>
        </w:tc>
        <w:tc>
          <w:tcPr>
            <w:tcW w:w="1017" w:type="dxa"/>
          </w:tcPr>
          <w:p w:rsidR="00C80D70" w:rsidRPr="00724424" w:rsidRDefault="00C80D70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C80D70" w:rsidRPr="00724424" w:rsidRDefault="00AF20C4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C80D70" w:rsidRPr="00724424" w:rsidRDefault="00C80D70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Число и цифра «6». Количество предметов. Счет 1</w:t>
            </w:r>
            <w:r w:rsidR="00142B08">
              <w:rPr>
                <w:rFonts w:ascii="Times New Roman" w:eastAsia="Calibri" w:hAnsi="Times New Roman"/>
                <w:sz w:val="28"/>
                <w:szCs w:val="28"/>
              </w:rPr>
              <w:t>-6</w:t>
            </w:r>
          </w:p>
        </w:tc>
        <w:tc>
          <w:tcPr>
            <w:tcW w:w="2822" w:type="dxa"/>
          </w:tcPr>
          <w:p w:rsidR="00C80D70" w:rsidRPr="00F27C25" w:rsidRDefault="00C80D70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C80D70" w:rsidRPr="00826A68" w:rsidRDefault="00C80D70" w:rsidP="008F0F5D">
            <w:pPr>
              <w:jc w:val="center"/>
              <w:rPr>
                <w:rFonts w:eastAsia="Calibri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тетрадь, счётные палочки, цветные карандаши, образец написания цифры</w:t>
            </w:r>
          </w:p>
        </w:tc>
        <w:tc>
          <w:tcPr>
            <w:tcW w:w="3373" w:type="dxa"/>
          </w:tcPr>
          <w:p w:rsidR="00C80D70" w:rsidRPr="00075FC7" w:rsidRDefault="00C80D70" w:rsidP="008F0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FC7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Первоначальные сведения о числе и цифре </w:t>
            </w:r>
            <w:r w:rsidR="00142B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75FC7">
              <w:rPr>
                <w:rFonts w:ascii="Times New Roman" w:hAnsi="Times New Roman" w:cs="Times New Roman"/>
                <w:sz w:val="28"/>
                <w:szCs w:val="28"/>
              </w:rPr>
              <w:t xml:space="preserve">. Соотносить число, цифру и количество. Письмо цифры.  Об образование числа </w:t>
            </w:r>
            <w:r w:rsidR="00142B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75FC7">
              <w:rPr>
                <w:rFonts w:ascii="Times New Roman" w:hAnsi="Times New Roman" w:cs="Times New Roman"/>
                <w:sz w:val="28"/>
                <w:szCs w:val="28"/>
              </w:rPr>
              <w:t xml:space="preserve">,  счёт предметов в пределах </w:t>
            </w:r>
            <w:r w:rsidR="00142B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75FC7">
              <w:rPr>
                <w:rFonts w:ascii="Times New Roman" w:hAnsi="Times New Roman" w:cs="Times New Roman"/>
                <w:sz w:val="28"/>
                <w:szCs w:val="28"/>
              </w:rPr>
              <w:t xml:space="preserve">,  отличие </w:t>
            </w:r>
            <w:r w:rsidR="00142B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75FC7">
              <w:rPr>
                <w:rFonts w:ascii="Times New Roman" w:hAnsi="Times New Roman" w:cs="Times New Roman"/>
                <w:sz w:val="28"/>
                <w:szCs w:val="28"/>
              </w:rPr>
              <w:t>  от ранее изученных чисел.</w:t>
            </w:r>
            <w:r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учащихся с образованием числа </w:t>
            </w:r>
            <w:r w:rsidR="00142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цифрой </w:t>
            </w:r>
            <w:r w:rsidR="00142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0D70" w:rsidRPr="00075FC7" w:rsidRDefault="00C80D70" w:rsidP="008F0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сравнивать числа 1</w:t>
            </w:r>
            <w:r w:rsidR="00142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  <w:r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0D70" w:rsidRPr="00075FC7" w:rsidRDefault="00C80D70" w:rsidP="008F0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оотносить числа 1</w:t>
            </w:r>
            <w:r w:rsidR="00142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  <w:r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соответствующим множеством предметов.</w:t>
            </w:r>
          </w:p>
          <w:p w:rsidR="00C80D70" w:rsidRPr="00724424" w:rsidRDefault="00C80D70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142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7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F20C4" w:rsidRPr="00724424" w:rsidTr="005B26C2">
        <w:tc>
          <w:tcPr>
            <w:tcW w:w="3949" w:type="dxa"/>
          </w:tcPr>
          <w:p w:rsidR="00AF20C4" w:rsidRPr="00724424" w:rsidRDefault="00AF20C4" w:rsidP="00724424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68. Сравнение чисел 0-6 по месту в числовом ряду</w:t>
            </w:r>
          </w:p>
        </w:tc>
        <w:tc>
          <w:tcPr>
            <w:tcW w:w="1017" w:type="dxa"/>
          </w:tcPr>
          <w:p w:rsidR="00AF20C4" w:rsidRPr="00724424" w:rsidRDefault="00AF20C4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AF20C4" w:rsidRPr="00724424" w:rsidRDefault="00AF20C4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AF20C4" w:rsidRPr="00724424" w:rsidRDefault="00AF20C4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Числовой ряд. Число больше, чем; меньше, чем.</w:t>
            </w:r>
          </w:p>
        </w:tc>
        <w:tc>
          <w:tcPr>
            <w:tcW w:w="2822" w:type="dxa"/>
          </w:tcPr>
          <w:p w:rsidR="00AF20C4" w:rsidRPr="00F27C25" w:rsidRDefault="00AF20C4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AF20C4" w:rsidRPr="00724424" w:rsidRDefault="00AF20C4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тетрадь, счётные </w:t>
            </w: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палочки,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геометрические фигуры, </w:t>
            </w: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цветные карандаши,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числовой ряд 1-6.</w:t>
            </w:r>
          </w:p>
        </w:tc>
        <w:tc>
          <w:tcPr>
            <w:tcW w:w="3373" w:type="dxa"/>
          </w:tcPr>
          <w:p w:rsidR="00AF20C4" w:rsidRPr="008A46BE" w:rsidRDefault="00AF20C4" w:rsidP="008F0F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</w:t>
            </w:r>
            <w:r w:rsidRPr="008A46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онятие «числовой ряд», свойства числового ряда, находить место чисел в </w:t>
            </w:r>
            <w:r w:rsidRPr="008A46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числовом ряду, обозначать множество предметов соответствующей цифрой, производить сравнение предмето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в,</w:t>
            </w:r>
            <w:r w:rsidRPr="008A46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сравнивать количество предметов, определять большее и меньшее число в числовом ряду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Игра «У кого больше, меньше»</w:t>
            </w:r>
          </w:p>
        </w:tc>
      </w:tr>
      <w:tr w:rsidR="00AF20C4" w:rsidRPr="00724424" w:rsidTr="005B26C2">
        <w:tc>
          <w:tcPr>
            <w:tcW w:w="3949" w:type="dxa"/>
          </w:tcPr>
          <w:p w:rsidR="00AF20C4" w:rsidRPr="00724424" w:rsidRDefault="00AF20C4" w:rsidP="0072442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69. Следующее и предыдущее число.</w:t>
            </w:r>
          </w:p>
        </w:tc>
        <w:tc>
          <w:tcPr>
            <w:tcW w:w="1017" w:type="dxa"/>
          </w:tcPr>
          <w:p w:rsidR="00AF20C4" w:rsidRPr="00724424" w:rsidRDefault="00AF20C4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AF20C4" w:rsidRPr="00724424" w:rsidRDefault="00AF20C4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AF20C4" w:rsidRPr="00724424" w:rsidRDefault="009B7867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Следующее число за…, предыдущее число</w:t>
            </w:r>
          </w:p>
        </w:tc>
        <w:tc>
          <w:tcPr>
            <w:tcW w:w="2822" w:type="dxa"/>
          </w:tcPr>
          <w:p w:rsidR="009B7867" w:rsidRPr="00F27C25" w:rsidRDefault="009B7867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AF20C4" w:rsidRPr="00724424" w:rsidRDefault="009B7867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тетрадь, счётные палочки,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геометрические фигуры, </w:t>
            </w: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цветные карандаши,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числовой ряд 1-6.</w:t>
            </w:r>
          </w:p>
        </w:tc>
        <w:tc>
          <w:tcPr>
            <w:tcW w:w="3373" w:type="dxa"/>
          </w:tcPr>
          <w:p w:rsidR="00AF20C4" w:rsidRPr="009B7867" w:rsidRDefault="009B7867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86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понятиями «следующее» и «предыдущее» число;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7867">
              <w:rPr>
                <w:rFonts w:ascii="Times New Roman" w:hAnsi="Times New Roman" w:cs="Times New Roman"/>
                <w:sz w:val="28"/>
                <w:szCs w:val="28"/>
              </w:rPr>
              <w:t xml:space="preserve">азывать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(показывать) </w:t>
            </w:r>
            <w:r w:rsidRPr="009B7867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следующее и предыдущее число, сравнивать числа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изученные</w:t>
            </w:r>
            <w:r w:rsidRPr="009B7867">
              <w:rPr>
                <w:rFonts w:ascii="Times New Roman" w:hAnsi="Times New Roman" w:cs="Times New Roman"/>
                <w:sz w:val="28"/>
                <w:szCs w:val="28"/>
              </w:rPr>
              <w:t>, восстанавливать числовой ряд.</w:t>
            </w:r>
          </w:p>
        </w:tc>
      </w:tr>
      <w:tr w:rsidR="00AF20C4" w:rsidRPr="00724424" w:rsidTr="005B26C2">
        <w:tc>
          <w:tcPr>
            <w:tcW w:w="3949" w:type="dxa"/>
          </w:tcPr>
          <w:p w:rsidR="00AF20C4" w:rsidRPr="00724424" w:rsidRDefault="00AF20C4" w:rsidP="00724424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70.  Состав числа 6. Переместительное свойство сложения</w:t>
            </w:r>
          </w:p>
        </w:tc>
        <w:tc>
          <w:tcPr>
            <w:tcW w:w="1017" w:type="dxa"/>
          </w:tcPr>
          <w:p w:rsidR="00AF20C4" w:rsidRPr="00724424" w:rsidRDefault="00AF20C4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AF20C4" w:rsidRPr="00724424" w:rsidRDefault="008F46C3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AF20C4" w:rsidRPr="00724424" w:rsidRDefault="00AF20C4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Состав числа 6 из 2-х слагаемых</w:t>
            </w:r>
          </w:p>
        </w:tc>
        <w:tc>
          <w:tcPr>
            <w:tcW w:w="2822" w:type="dxa"/>
          </w:tcPr>
          <w:p w:rsidR="00AF20C4" w:rsidRPr="00F27C25" w:rsidRDefault="00AF20C4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</w:t>
            </w:r>
            <w:r w:rsidR="00B44F2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</w:t>
            </w: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AF20C4" w:rsidRPr="00724424" w:rsidRDefault="00AF20C4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тетрадь, счётные палочки,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геометрические фигуры, </w:t>
            </w: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цветные карандаши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таблица «Состав числа 6»</w:t>
            </w:r>
          </w:p>
        </w:tc>
        <w:tc>
          <w:tcPr>
            <w:tcW w:w="3373" w:type="dxa"/>
          </w:tcPr>
          <w:p w:rsidR="00AF20C4" w:rsidRPr="008264ED" w:rsidRDefault="00AF20C4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П</w:t>
            </w:r>
            <w:r w:rsidRPr="008264ED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ознакомить учащихся с образованием числа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6</w:t>
            </w:r>
            <w:r w:rsidRPr="008264ED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состав числа 6 из двух слагаемых,  применение переместительного закона сложения </w:t>
            </w:r>
            <w:r w:rsidRPr="008264ED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пись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мо</w:t>
            </w:r>
            <w:r w:rsidRPr="008264ED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цифр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ы6.</w:t>
            </w:r>
          </w:p>
        </w:tc>
      </w:tr>
      <w:tr w:rsidR="00AF20C4" w:rsidRPr="00724424" w:rsidTr="005B26C2">
        <w:tc>
          <w:tcPr>
            <w:tcW w:w="3949" w:type="dxa"/>
          </w:tcPr>
          <w:p w:rsidR="00AF20C4" w:rsidRPr="00724424" w:rsidRDefault="00AF20C4" w:rsidP="000A2DDE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71. </w:t>
            </w:r>
            <w:r w:rsidR="000A2DDE">
              <w:rPr>
                <w:rFonts w:ascii="Times New Roman" w:eastAsia="Calibri" w:hAnsi="Times New Roman"/>
                <w:sz w:val="28"/>
                <w:szCs w:val="28"/>
              </w:rPr>
              <w:t>Счет 2-ми в пределах 6.</w:t>
            </w:r>
          </w:p>
        </w:tc>
        <w:tc>
          <w:tcPr>
            <w:tcW w:w="1017" w:type="dxa"/>
          </w:tcPr>
          <w:p w:rsidR="00AF20C4" w:rsidRPr="00724424" w:rsidRDefault="00AF20C4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AF20C4" w:rsidRPr="00724424" w:rsidRDefault="008F46C3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AF20C4" w:rsidRPr="00724424" w:rsidRDefault="000A2DDE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Пара. Присчитывать по 2. Отсчитывать по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22" w:type="dxa"/>
          </w:tcPr>
          <w:p w:rsidR="000A2DDE" w:rsidRPr="00F27C25" w:rsidRDefault="000A2DDE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Учебник «Математика</w:t>
            </w:r>
            <w:r w:rsidR="00B44F2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</w:t>
            </w: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AF20C4" w:rsidRPr="00724424" w:rsidRDefault="000A2DDE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тетрадь, счётные </w:t>
            </w: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палочки</w:t>
            </w:r>
            <w:r w:rsidR="00A11B27">
              <w:rPr>
                <w:rFonts w:ascii="Times New Roman" w:hAnsi="Times New Roman"/>
                <w:sz w:val="28"/>
                <w:szCs w:val="28"/>
                <w:lang w:eastAsia="ru-RU"/>
              </w:rPr>
              <w:t>. Парные предметы. Предметные картинки по теме.</w:t>
            </w:r>
          </w:p>
        </w:tc>
        <w:tc>
          <w:tcPr>
            <w:tcW w:w="3373" w:type="dxa"/>
          </w:tcPr>
          <w:p w:rsidR="00AF20C4" w:rsidRPr="00724424" w:rsidRDefault="00CB7C7C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Знакомство со способом присчитывания и отсчитывания предметов 2-ми.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Игра «Найди пару»</w:t>
            </w:r>
          </w:p>
        </w:tc>
      </w:tr>
      <w:tr w:rsidR="00AF20C4" w:rsidRPr="00724424" w:rsidTr="005B26C2">
        <w:tc>
          <w:tcPr>
            <w:tcW w:w="3949" w:type="dxa"/>
          </w:tcPr>
          <w:p w:rsidR="00AF20C4" w:rsidRPr="00724424" w:rsidRDefault="00AF20C4" w:rsidP="00724424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72.  Построение прямой линии через одну точку, две точки.</w:t>
            </w:r>
          </w:p>
        </w:tc>
        <w:tc>
          <w:tcPr>
            <w:tcW w:w="1017" w:type="dxa"/>
          </w:tcPr>
          <w:p w:rsidR="00AF20C4" w:rsidRPr="00724424" w:rsidRDefault="00AF20C4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AF20C4" w:rsidRPr="00724424" w:rsidRDefault="008F46C3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AF20C4" w:rsidRPr="00724424" w:rsidRDefault="00B44F24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Точка. Линия. Правила построения прямой линии.</w:t>
            </w:r>
          </w:p>
        </w:tc>
        <w:tc>
          <w:tcPr>
            <w:tcW w:w="2822" w:type="dxa"/>
          </w:tcPr>
          <w:p w:rsidR="00AF20C4" w:rsidRPr="00B44F24" w:rsidRDefault="00B44F24" w:rsidP="008F0F5D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</w:t>
            </w: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 альбом, линейка, цветные карандаши, демонстрационный материал по теме.</w:t>
            </w:r>
          </w:p>
        </w:tc>
        <w:tc>
          <w:tcPr>
            <w:tcW w:w="3373" w:type="dxa"/>
          </w:tcPr>
          <w:p w:rsidR="00AF20C4" w:rsidRPr="00724424" w:rsidRDefault="00936A31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 примерах познакомить с правилами построения прямой линии через точку (через одну точку можно провести много прямых линий), через две (можно провести только одну линию).</w:t>
            </w:r>
          </w:p>
        </w:tc>
      </w:tr>
      <w:tr w:rsidR="00AF20C4" w:rsidRPr="00724424" w:rsidTr="005B26C2">
        <w:tc>
          <w:tcPr>
            <w:tcW w:w="3949" w:type="dxa"/>
          </w:tcPr>
          <w:p w:rsidR="00AF20C4" w:rsidRPr="00724424" w:rsidRDefault="00AF20C4" w:rsidP="00724424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73. Число и цифра «7». Письмо. Соотнесение количества, числительного, цифры.</w:t>
            </w:r>
          </w:p>
        </w:tc>
        <w:tc>
          <w:tcPr>
            <w:tcW w:w="1017" w:type="dxa"/>
          </w:tcPr>
          <w:p w:rsidR="00AF20C4" w:rsidRPr="00724424" w:rsidRDefault="00AF20C4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AF20C4" w:rsidRPr="00724424" w:rsidRDefault="008F46C3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AF20C4" w:rsidRPr="00724424" w:rsidRDefault="0071674A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Число и цифра «7».</w:t>
            </w:r>
          </w:p>
        </w:tc>
        <w:tc>
          <w:tcPr>
            <w:tcW w:w="2822" w:type="dxa"/>
          </w:tcPr>
          <w:p w:rsidR="00AF20C4" w:rsidRPr="0071674A" w:rsidRDefault="0071674A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74A">
              <w:rPr>
                <w:rFonts w:ascii="Times New Roman" w:eastAsia="Calibri" w:hAnsi="Times New Roman" w:cs="Times New Roman"/>
                <w:sz w:val="28"/>
                <w:szCs w:val="28"/>
              </w:rPr>
              <w:t>Учебник «Математика» 1 класс</w:t>
            </w:r>
            <w:r w:rsidRPr="007167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F20C4" w:rsidRPr="0071674A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индивидуальный раздаточный материал,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образец написания цифры 7</w:t>
            </w:r>
          </w:p>
        </w:tc>
        <w:tc>
          <w:tcPr>
            <w:tcW w:w="3373" w:type="dxa"/>
          </w:tcPr>
          <w:p w:rsidR="00AF20C4" w:rsidRPr="0071674A" w:rsidRDefault="00397905" w:rsidP="008F0F5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F20C4" w:rsidRPr="0071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 учащихся с образованием числа 7 и цифрой 7;</w:t>
            </w:r>
            <w:r w:rsidRPr="0071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</w:t>
            </w:r>
            <w:r w:rsidR="00AF20C4" w:rsidRPr="0071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умение сравнивать числа 1, 2, 3, 4, 5,6</w:t>
            </w:r>
            <w:r w:rsidRPr="0071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</w:t>
            </w:r>
            <w:r w:rsidR="00AF20C4" w:rsidRPr="0071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;соотносить числа с соответствующим множеством предметов; пись</w:t>
            </w:r>
            <w:r w:rsidR="0071674A" w:rsidRPr="0071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="00AF20C4" w:rsidRPr="0071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</w:t>
            </w:r>
            <w:r w:rsidR="0071674A" w:rsidRPr="0071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7.</w:t>
            </w:r>
          </w:p>
          <w:p w:rsidR="00AF20C4" w:rsidRPr="0071674A" w:rsidRDefault="00AF20C4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4602" w:rsidRPr="00724424" w:rsidTr="005B26C2">
        <w:tc>
          <w:tcPr>
            <w:tcW w:w="3949" w:type="dxa"/>
          </w:tcPr>
          <w:p w:rsidR="00484602" w:rsidRPr="00724424" w:rsidRDefault="00484602" w:rsidP="00724424">
            <w:pPr>
              <w:autoSpaceDE w:val="0"/>
              <w:autoSpaceDN w:val="0"/>
              <w:adjustRightInd w:val="0"/>
              <w:spacing w:before="8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74.  Место чисел 0 – 7 в числовом ряду. Сравнение чисел.</w:t>
            </w:r>
          </w:p>
        </w:tc>
        <w:tc>
          <w:tcPr>
            <w:tcW w:w="1017" w:type="dxa"/>
          </w:tcPr>
          <w:p w:rsidR="00484602" w:rsidRPr="00724424" w:rsidRDefault="00484602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484602" w:rsidRPr="00724424" w:rsidRDefault="00484602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484602" w:rsidRPr="00724424" w:rsidRDefault="00484602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Числовой ряд. Число больше, чем; меньше, чем.</w:t>
            </w:r>
          </w:p>
        </w:tc>
        <w:tc>
          <w:tcPr>
            <w:tcW w:w="2822" w:type="dxa"/>
          </w:tcPr>
          <w:p w:rsidR="00484602" w:rsidRPr="00F27C25" w:rsidRDefault="00484602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484602" w:rsidRPr="00724424" w:rsidRDefault="00484602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тетрадь, счётные палочки,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геометрические фигуры, </w:t>
            </w: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цветные карандаши,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числовой ряд 1-</w:t>
            </w:r>
            <w:r w:rsidR="00C609B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73" w:type="dxa"/>
          </w:tcPr>
          <w:p w:rsidR="00484602" w:rsidRPr="008A46BE" w:rsidRDefault="00484602" w:rsidP="008F0F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8A46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онятие «числовой ряд», свойства числового ряда, находить место чисел в числовом ряду, обозначать множество предметов соответствующей цифрой, производить сравнение предмето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в,</w:t>
            </w:r>
            <w:r w:rsidRPr="008A46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сравнивать количество предметов, определять большее и </w:t>
            </w:r>
            <w:r w:rsidRPr="008A46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меньшее число в числовом ряду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Игра «У кого больше, меньше»</w:t>
            </w:r>
          </w:p>
        </w:tc>
      </w:tr>
      <w:tr w:rsidR="00484602" w:rsidRPr="00724424" w:rsidTr="005B26C2">
        <w:tc>
          <w:tcPr>
            <w:tcW w:w="3949" w:type="dxa"/>
          </w:tcPr>
          <w:p w:rsidR="00484602" w:rsidRPr="00724424" w:rsidRDefault="00484602" w:rsidP="00724424">
            <w:pPr>
              <w:autoSpaceDE w:val="0"/>
              <w:autoSpaceDN w:val="0"/>
              <w:adjustRightInd w:val="0"/>
              <w:ind w:right="100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75.  Состав числа 7. Переместительное свойство сложения.</w:t>
            </w:r>
          </w:p>
        </w:tc>
        <w:tc>
          <w:tcPr>
            <w:tcW w:w="1017" w:type="dxa"/>
          </w:tcPr>
          <w:p w:rsidR="00484602" w:rsidRPr="00724424" w:rsidRDefault="00484602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484602" w:rsidRPr="00724424" w:rsidRDefault="00484602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484602" w:rsidRPr="00724424" w:rsidRDefault="00484602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Состав числа 7 из 2-х слагаемых</w:t>
            </w:r>
          </w:p>
        </w:tc>
        <w:tc>
          <w:tcPr>
            <w:tcW w:w="2822" w:type="dxa"/>
          </w:tcPr>
          <w:p w:rsidR="00484602" w:rsidRPr="00F27C25" w:rsidRDefault="00484602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484602" w:rsidRPr="00724424" w:rsidRDefault="00484602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тетрадь, счётные палочки,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геометрические фигуры, </w:t>
            </w: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цветные карандаши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таблица «Состав числа 7»</w:t>
            </w:r>
          </w:p>
        </w:tc>
        <w:tc>
          <w:tcPr>
            <w:tcW w:w="3373" w:type="dxa"/>
          </w:tcPr>
          <w:p w:rsidR="00484602" w:rsidRPr="008264ED" w:rsidRDefault="00484602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П</w:t>
            </w:r>
            <w:r w:rsidRPr="008264ED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ознакомить учащихся с образованием числа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7</w:t>
            </w:r>
            <w:r w:rsidRPr="008264ED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состав числа 7 из двух слагаемых,  применение переместительного закона сложения </w:t>
            </w:r>
            <w:r w:rsidRPr="008264ED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пись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мо</w:t>
            </w:r>
            <w:r w:rsidRPr="008264ED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цифр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ы7.</w:t>
            </w:r>
          </w:p>
        </w:tc>
      </w:tr>
      <w:tr w:rsidR="00484602" w:rsidRPr="00724424" w:rsidTr="005B26C2">
        <w:tc>
          <w:tcPr>
            <w:tcW w:w="3949" w:type="dxa"/>
          </w:tcPr>
          <w:p w:rsidR="00484602" w:rsidRPr="00724424" w:rsidRDefault="00484602" w:rsidP="00724424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76. Решение примеров  и задач</w:t>
            </w:r>
          </w:p>
        </w:tc>
        <w:tc>
          <w:tcPr>
            <w:tcW w:w="1017" w:type="dxa"/>
          </w:tcPr>
          <w:p w:rsidR="00484602" w:rsidRPr="00724424" w:rsidRDefault="00484602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484602" w:rsidRPr="00724424" w:rsidRDefault="00484602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484602" w:rsidRPr="00724424" w:rsidRDefault="00484602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Прибавить, вычесть.</w:t>
            </w:r>
          </w:p>
        </w:tc>
        <w:tc>
          <w:tcPr>
            <w:tcW w:w="2822" w:type="dxa"/>
          </w:tcPr>
          <w:p w:rsidR="00CD57B1" w:rsidRPr="00CD57B1" w:rsidRDefault="00CD57B1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D57B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 w:rsidRPr="00CD57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484602" w:rsidRPr="00CD57B1" w:rsidRDefault="00CD57B1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тетрадь, счётные палочки, </w:t>
            </w:r>
            <w:r w:rsidR="00484602" w:rsidRPr="00CD57B1">
              <w:rPr>
                <w:rFonts w:ascii="Times New Roman" w:hAnsi="Times New Roman" w:cs="Times New Roman"/>
                <w:sz w:val="28"/>
                <w:szCs w:val="28"/>
              </w:rPr>
              <w:t>картинки для задач, по 6 треугольников и 7 квадратов, цветик-семицветик с примерами.</w:t>
            </w:r>
          </w:p>
        </w:tc>
        <w:tc>
          <w:tcPr>
            <w:tcW w:w="3373" w:type="dxa"/>
          </w:tcPr>
          <w:p w:rsidR="00484602" w:rsidRPr="00CD57B1" w:rsidRDefault="00484602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B1">
              <w:rPr>
                <w:rFonts w:ascii="Times New Roman" w:hAnsi="Times New Roman" w:cs="Times New Roman"/>
                <w:sz w:val="28"/>
                <w:szCs w:val="28"/>
              </w:rPr>
              <w:t>Формирование навыка решения примеров и задач на сложение и вычитание в пределах 7. Нумерация в пределах 7. Игра «Угадай-ка»</w:t>
            </w:r>
          </w:p>
        </w:tc>
      </w:tr>
      <w:tr w:rsidR="00484602" w:rsidRPr="00724424" w:rsidTr="005B26C2">
        <w:tc>
          <w:tcPr>
            <w:tcW w:w="3949" w:type="dxa"/>
          </w:tcPr>
          <w:p w:rsidR="00484602" w:rsidRPr="00724424" w:rsidRDefault="00484602" w:rsidP="00724424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 77. Временные представления: сутки, неделя.</w:t>
            </w:r>
          </w:p>
        </w:tc>
        <w:tc>
          <w:tcPr>
            <w:tcW w:w="1017" w:type="dxa"/>
          </w:tcPr>
          <w:p w:rsidR="00484602" w:rsidRPr="00724424" w:rsidRDefault="00484602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484602" w:rsidRPr="00724424" w:rsidRDefault="00484602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484602" w:rsidRPr="00724424" w:rsidRDefault="008F49A7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Неделя – это семь суток</w:t>
            </w:r>
            <w:r w:rsidR="001D3854">
              <w:rPr>
                <w:rFonts w:ascii="Times New Roman" w:eastAsia="Calibri" w:hAnsi="Times New Roman"/>
                <w:sz w:val="28"/>
                <w:szCs w:val="28"/>
              </w:rPr>
              <w:t>. Понедельник, вторник, среда, четверг, пятница, суббота, воскресенье.</w:t>
            </w:r>
          </w:p>
        </w:tc>
        <w:tc>
          <w:tcPr>
            <w:tcW w:w="2822" w:type="dxa"/>
          </w:tcPr>
          <w:p w:rsidR="009B310F" w:rsidRPr="00F27C25" w:rsidRDefault="009B310F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484602" w:rsidRPr="00724424" w:rsidRDefault="009B310F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тетрадь,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таблица «Дни недели»</w:t>
            </w:r>
          </w:p>
        </w:tc>
        <w:tc>
          <w:tcPr>
            <w:tcW w:w="3373" w:type="dxa"/>
          </w:tcPr>
          <w:p w:rsidR="00484602" w:rsidRPr="006F73D8" w:rsidRDefault="006F73D8" w:rsidP="008F0F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3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учащихся с днями неделя, их последовательностью, дать представление неделя – это семь суток.</w:t>
            </w:r>
          </w:p>
          <w:p w:rsidR="00484602" w:rsidRPr="00724424" w:rsidRDefault="00484602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84602" w:rsidRPr="00724424" w:rsidTr="005B26C2">
        <w:tc>
          <w:tcPr>
            <w:tcW w:w="3949" w:type="dxa"/>
          </w:tcPr>
          <w:p w:rsidR="00484602" w:rsidRPr="00724424" w:rsidRDefault="00484602" w:rsidP="00724424">
            <w:pPr>
              <w:autoSpaceDE w:val="0"/>
              <w:autoSpaceDN w:val="0"/>
              <w:adjustRightInd w:val="0"/>
              <w:spacing w:before="4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78. Геометрические 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фигуры. Отрезок.</w:t>
            </w:r>
          </w:p>
        </w:tc>
        <w:tc>
          <w:tcPr>
            <w:tcW w:w="1017" w:type="dxa"/>
          </w:tcPr>
          <w:p w:rsidR="00484602" w:rsidRPr="00724424" w:rsidRDefault="00484602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484602" w:rsidRPr="00724424" w:rsidRDefault="00484602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484602" w:rsidRPr="00724424" w:rsidRDefault="0048686E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1E41AF">
              <w:rPr>
                <w:rFonts w:ascii="Times New Roman" w:eastAsia="Calibri" w:hAnsi="Times New Roman"/>
                <w:sz w:val="28"/>
                <w:szCs w:val="28"/>
              </w:rPr>
              <w:t xml:space="preserve">трезок. Правила </w:t>
            </w:r>
            <w:r w:rsidR="001E41A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построения отрезка. Мерка.</w:t>
            </w:r>
          </w:p>
        </w:tc>
        <w:tc>
          <w:tcPr>
            <w:tcW w:w="2822" w:type="dxa"/>
          </w:tcPr>
          <w:p w:rsidR="008819E9" w:rsidRPr="00F27C25" w:rsidRDefault="008819E9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 xml:space="preserve">Учебник «Математика 1 </w:t>
            </w: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484602" w:rsidRPr="00724424" w:rsidRDefault="008819E9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тетрадь,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веревка, образцы отрезков, линейка, </w:t>
            </w:r>
            <w:r w:rsidR="004E5A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простой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карандаш, мерка.</w:t>
            </w:r>
          </w:p>
        </w:tc>
        <w:tc>
          <w:tcPr>
            <w:tcW w:w="3373" w:type="dxa"/>
          </w:tcPr>
          <w:p w:rsidR="00484602" w:rsidRPr="001E41AF" w:rsidRDefault="001E41AF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</w:t>
            </w:r>
            <w:r w:rsidRPr="001E4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геометрической фигурой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отрезок</w:t>
            </w:r>
            <w:r w:rsidRPr="001E41AF">
              <w:rPr>
                <w:rFonts w:ascii="Times New Roman" w:hAnsi="Times New Roman" w:cs="Times New Roman"/>
                <w:sz w:val="28"/>
                <w:szCs w:val="28"/>
              </w:rPr>
              <w:t xml:space="preserve">. Учить отличать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отрезок </w:t>
            </w:r>
            <w:r w:rsidRPr="001E41AF">
              <w:rPr>
                <w:rFonts w:ascii="Times New Roman" w:hAnsi="Times New Roman" w:cs="Times New Roman"/>
                <w:sz w:val="28"/>
                <w:szCs w:val="28"/>
              </w:rPr>
              <w:t xml:space="preserve"> от других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линий.  Измерение отрезка меркой</w:t>
            </w:r>
            <w:r w:rsidRPr="001E4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построения отрезка.</w:t>
            </w:r>
          </w:p>
        </w:tc>
      </w:tr>
      <w:tr w:rsidR="00484602" w:rsidRPr="00724424" w:rsidTr="005B26C2">
        <w:tc>
          <w:tcPr>
            <w:tcW w:w="3949" w:type="dxa"/>
          </w:tcPr>
          <w:p w:rsidR="00484602" w:rsidRPr="00724424" w:rsidRDefault="00484602" w:rsidP="00724424">
            <w:pPr>
              <w:autoSpaceDE w:val="0"/>
              <w:autoSpaceDN w:val="0"/>
              <w:adjustRightInd w:val="0"/>
              <w:spacing w:before="2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79. Число и цифра «8».   Соотнесение количества, числительного, цифры.</w:t>
            </w:r>
          </w:p>
        </w:tc>
        <w:tc>
          <w:tcPr>
            <w:tcW w:w="1017" w:type="dxa"/>
          </w:tcPr>
          <w:p w:rsidR="00484602" w:rsidRPr="00724424" w:rsidRDefault="00484602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484602" w:rsidRPr="00724424" w:rsidRDefault="00484602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484602" w:rsidRPr="00724424" w:rsidRDefault="00151E84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Число и цифра «8».</w:t>
            </w:r>
          </w:p>
        </w:tc>
        <w:tc>
          <w:tcPr>
            <w:tcW w:w="2822" w:type="dxa"/>
          </w:tcPr>
          <w:p w:rsidR="00484602" w:rsidRPr="00724424" w:rsidRDefault="00151E84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1674A">
              <w:rPr>
                <w:rFonts w:ascii="Times New Roman" w:eastAsia="Calibri" w:hAnsi="Times New Roman" w:cs="Times New Roman"/>
                <w:sz w:val="28"/>
                <w:szCs w:val="28"/>
              </w:rPr>
              <w:t>Учебник «Математика» 1 класс</w:t>
            </w:r>
            <w:r w:rsidRPr="007167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1674A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 индивидуальный раздаточный материал,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образец написания цифры </w:t>
            </w:r>
            <w:r w:rsidR="004F50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73" w:type="dxa"/>
          </w:tcPr>
          <w:p w:rsidR="00484602" w:rsidRPr="00DA4544" w:rsidRDefault="00151E84" w:rsidP="008F0F5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84602" w:rsidRPr="0015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 с числом и цифрой 8, навыки счёта в пределах 8, составл</w:t>
            </w:r>
            <w:r w:rsidR="00DA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  <w:r w:rsidR="00484602" w:rsidRPr="0015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выражени</w:t>
            </w:r>
            <w:r w:rsidR="00DA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484602" w:rsidRPr="0015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DA4544" w:rsidRPr="0071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сравнивать числа 1, 2, 3, 4, 5, 6, 7</w:t>
            </w:r>
            <w:r w:rsidR="00DA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</w:t>
            </w:r>
            <w:r w:rsidR="00DA4544" w:rsidRPr="0071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соотносить числа с соответствующим множеством предметов;  письмо цифры </w:t>
            </w:r>
            <w:r w:rsidR="004F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A4544" w:rsidRPr="0071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609B3" w:rsidRPr="00724424" w:rsidTr="005B26C2">
        <w:tc>
          <w:tcPr>
            <w:tcW w:w="3949" w:type="dxa"/>
          </w:tcPr>
          <w:p w:rsidR="00C609B3" w:rsidRPr="00724424" w:rsidRDefault="00C609B3" w:rsidP="00724424">
            <w:pPr>
              <w:autoSpaceDE w:val="0"/>
              <w:autoSpaceDN w:val="0"/>
              <w:adjustRightInd w:val="0"/>
              <w:spacing w:before="4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80. Место чисел 0 – 8 в числовом ряду. Сравнение чисел.</w:t>
            </w:r>
          </w:p>
        </w:tc>
        <w:tc>
          <w:tcPr>
            <w:tcW w:w="1017" w:type="dxa"/>
          </w:tcPr>
          <w:p w:rsidR="00C609B3" w:rsidRPr="00724424" w:rsidRDefault="00C609B3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C609B3" w:rsidRPr="00724424" w:rsidRDefault="00C609B3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C609B3" w:rsidRPr="00724424" w:rsidRDefault="00C609B3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Числовой ряд. Число больше, чем; меньше, чем.</w:t>
            </w:r>
          </w:p>
        </w:tc>
        <w:tc>
          <w:tcPr>
            <w:tcW w:w="2822" w:type="dxa"/>
          </w:tcPr>
          <w:p w:rsidR="00C609B3" w:rsidRPr="00F27C25" w:rsidRDefault="00C609B3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C609B3" w:rsidRPr="00724424" w:rsidRDefault="00C609B3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тетрадь, счётные палочки,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геометрические фигуры, </w:t>
            </w: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цветные карандаши,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числовой ряд </w:t>
            </w:r>
            <w:r w:rsidR="007522D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-8.</w:t>
            </w:r>
          </w:p>
        </w:tc>
        <w:tc>
          <w:tcPr>
            <w:tcW w:w="3373" w:type="dxa"/>
          </w:tcPr>
          <w:p w:rsidR="00C609B3" w:rsidRPr="008A46BE" w:rsidRDefault="00C609B3" w:rsidP="008F0F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8A46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онятие «числовой ряд», свойства числового ряда, находить место чисел в числовом ряду, обозначать множество предметов соответствующей цифрой, производить сравнение предмето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в,</w:t>
            </w:r>
            <w:r w:rsidRPr="008A46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сравнивать количество предметов, определять большее и меньшее число в числовом ряду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Игра «У кого больше, меньше»</w:t>
            </w:r>
          </w:p>
        </w:tc>
      </w:tr>
      <w:tr w:rsidR="00C609B3" w:rsidRPr="00724424" w:rsidTr="005B26C2">
        <w:tc>
          <w:tcPr>
            <w:tcW w:w="3949" w:type="dxa"/>
          </w:tcPr>
          <w:p w:rsidR="00C609B3" w:rsidRPr="00724424" w:rsidRDefault="00C609B3" w:rsidP="00724424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81. Состав числа 8. 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Переместительное свойство сложения.</w:t>
            </w:r>
          </w:p>
        </w:tc>
        <w:tc>
          <w:tcPr>
            <w:tcW w:w="1017" w:type="dxa"/>
          </w:tcPr>
          <w:p w:rsidR="00C609B3" w:rsidRPr="00724424" w:rsidRDefault="00C609B3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C609B3" w:rsidRPr="00724424" w:rsidRDefault="00C609B3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C609B3" w:rsidRPr="00724424" w:rsidRDefault="00C609B3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Состав числа 8 из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2-х слагаемых</w:t>
            </w:r>
          </w:p>
        </w:tc>
        <w:tc>
          <w:tcPr>
            <w:tcW w:w="2822" w:type="dxa"/>
          </w:tcPr>
          <w:p w:rsidR="00C609B3" w:rsidRPr="00F27C25" w:rsidRDefault="00C609B3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 xml:space="preserve">Учебник «Математика 1 </w:t>
            </w: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C609B3" w:rsidRPr="00724424" w:rsidRDefault="00C609B3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тетрадь, счётные палочки,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геометрические фигуры, </w:t>
            </w: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цветные карандаши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таблица «Состав числа 8»</w:t>
            </w:r>
          </w:p>
        </w:tc>
        <w:tc>
          <w:tcPr>
            <w:tcW w:w="3373" w:type="dxa"/>
          </w:tcPr>
          <w:p w:rsidR="00C609B3" w:rsidRPr="008264ED" w:rsidRDefault="00C609B3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Познакомить учащихся </w:t>
            </w:r>
            <w:r w:rsidRPr="0015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15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составом числа 8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из двух слагаемых,  применение переместительного закона сложения, </w:t>
            </w:r>
            <w:r w:rsidRPr="008264ED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пись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мо</w:t>
            </w:r>
            <w:r w:rsidRPr="008264ED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цифр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ы8.</w:t>
            </w:r>
          </w:p>
        </w:tc>
      </w:tr>
      <w:tr w:rsidR="00FA78D2" w:rsidRPr="00724424" w:rsidTr="005B26C2">
        <w:tc>
          <w:tcPr>
            <w:tcW w:w="3949" w:type="dxa"/>
          </w:tcPr>
          <w:p w:rsidR="00FA78D2" w:rsidRPr="00724424" w:rsidRDefault="00FA78D2" w:rsidP="00724424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82. Решение примеров и задач.</w:t>
            </w:r>
          </w:p>
        </w:tc>
        <w:tc>
          <w:tcPr>
            <w:tcW w:w="1017" w:type="dxa"/>
          </w:tcPr>
          <w:p w:rsidR="00FA78D2" w:rsidRPr="00724424" w:rsidRDefault="00FA78D2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FA78D2" w:rsidRPr="00724424" w:rsidRDefault="00FA78D2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FA78D2" w:rsidRPr="00724424" w:rsidRDefault="00FA78D2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Увеличить на..., уменьшить на…</w:t>
            </w:r>
          </w:p>
        </w:tc>
        <w:tc>
          <w:tcPr>
            <w:tcW w:w="2822" w:type="dxa"/>
          </w:tcPr>
          <w:p w:rsidR="00FA78D2" w:rsidRPr="00CD57B1" w:rsidRDefault="00FA78D2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D57B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 w:rsidRPr="00CD57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FA78D2" w:rsidRPr="00CD57B1" w:rsidRDefault="00FA78D2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тетрадь, счётные палочки,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картинки для задач</w:t>
            </w:r>
          </w:p>
        </w:tc>
        <w:tc>
          <w:tcPr>
            <w:tcW w:w="3373" w:type="dxa"/>
          </w:tcPr>
          <w:p w:rsidR="00FA78D2" w:rsidRPr="00CD57B1" w:rsidRDefault="00FA78D2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B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навыка решения примеров и задач на сложение и вычитание в пределах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D57B1">
              <w:rPr>
                <w:rFonts w:ascii="Times New Roman" w:hAnsi="Times New Roman" w:cs="Times New Roman"/>
                <w:sz w:val="28"/>
                <w:szCs w:val="28"/>
              </w:rPr>
              <w:t xml:space="preserve">. Нумерация в пределах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D57B1">
              <w:rPr>
                <w:rFonts w:ascii="Times New Roman" w:hAnsi="Times New Roman" w:cs="Times New Roman"/>
                <w:sz w:val="28"/>
                <w:szCs w:val="28"/>
              </w:rPr>
              <w:t>. Игра «Угадай-ка»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Счет предметов 2-ми в пределах 8.</w:t>
            </w:r>
          </w:p>
        </w:tc>
      </w:tr>
      <w:tr w:rsidR="00FA78D2" w:rsidRPr="00724424" w:rsidTr="005B26C2">
        <w:tc>
          <w:tcPr>
            <w:tcW w:w="3949" w:type="dxa"/>
          </w:tcPr>
          <w:p w:rsidR="00FA78D2" w:rsidRPr="00724424" w:rsidRDefault="00FA78D2" w:rsidP="00724424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83. Построение треугольника, квадрата, прямоугольника.</w:t>
            </w:r>
          </w:p>
        </w:tc>
        <w:tc>
          <w:tcPr>
            <w:tcW w:w="1017" w:type="dxa"/>
          </w:tcPr>
          <w:p w:rsidR="00FA78D2" w:rsidRPr="00724424" w:rsidRDefault="00FA78D2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FA78D2" w:rsidRPr="00724424" w:rsidRDefault="00FA78D2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FA78D2" w:rsidRPr="00724424" w:rsidRDefault="004E5A90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Точка. Треугольник. Квадрат. Прямоугольник.</w:t>
            </w:r>
          </w:p>
        </w:tc>
        <w:tc>
          <w:tcPr>
            <w:tcW w:w="2822" w:type="dxa"/>
          </w:tcPr>
          <w:p w:rsidR="004E5A90" w:rsidRPr="00F27C25" w:rsidRDefault="004E5A90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FA78D2" w:rsidRPr="00724424" w:rsidRDefault="004E5A90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тетрадь,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линейка, простой и цветные </w:t>
            </w:r>
            <w:r w:rsidRPr="004E5A90">
              <w:rPr>
                <w:rFonts w:ascii="Times New Roman" w:hAnsi="Times New Roman"/>
                <w:sz w:val="28"/>
                <w:szCs w:val="28"/>
                <w:lang w:eastAsia="ru-RU"/>
              </w:rPr>
              <w:t>карандаши</w:t>
            </w:r>
          </w:p>
        </w:tc>
        <w:tc>
          <w:tcPr>
            <w:tcW w:w="3373" w:type="dxa"/>
          </w:tcPr>
          <w:p w:rsidR="00FA78D2" w:rsidRPr="00724424" w:rsidRDefault="006D6E47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E5A90" w:rsidRPr="006D6E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оздать условия для формирования знаний о разных видах четырёхугольников,о существенных признаках прямоугольника и квадрата;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построениетреугольника, </w:t>
            </w:r>
            <w:r w:rsidR="004E5A90" w:rsidRPr="006D6E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прямоугольник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E5A90" w:rsidRPr="006D6E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квадрат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с помощью линейки.</w:t>
            </w:r>
          </w:p>
        </w:tc>
      </w:tr>
      <w:tr w:rsidR="004E5A90" w:rsidRPr="00724424" w:rsidTr="005B26C2">
        <w:tc>
          <w:tcPr>
            <w:tcW w:w="3949" w:type="dxa"/>
          </w:tcPr>
          <w:p w:rsidR="004E5A90" w:rsidRPr="00724424" w:rsidRDefault="004E5A90" w:rsidP="00724424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84. Число и цифра «9». Письмо. Соотнесение количества, числительного, цифры.</w:t>
            </w:r>
          </w:p>
        </w:tc>
        <w:tc>
          <w:tcPr>
            <w:tcW w:w="1017" w:type="dxa"/>
          </w:tcPr>
          <w:p w:rsidR="004E5A90" w:rsidRPr="00724424" w:rsidRDefault="004E5A90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4E5A90" w:rsidRPr="00724424" w:rsidRDefault="004E5A90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4E5A90" w:rsidRPr="00724424" w:rsidRDefault="004E5A90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Число и цифра «</w:t>
            </w:r>
            <w:r w:rsidR="00001D47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».</w:t>
            </w:r>
          </w:p>
        </w:tc>
        <w:tc>
          <w:tcPr>
            <w:tcW w:w="2822" w:type="dxa"/>
          </w:tcPr>
          <w:p w:rsidR="004E5A90" w:rsidRPr="00724424" w:rsidRDefault="004E5A90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1674A">
              <w:rPr>
                <w:rFonts w:ascii="Times New Roman" w:eastAsia="Calibri" w:hAnsi="Times New Roman" w:cs="Times New Roman"/>
                <w:sz w:val="28"/>
                <w:szCs w:val="28"/>
              </w:rPr>
              <w:t>Учебник «Математика» 1 класс</w:t>
            </w:r>
            <w:r w:rsidRPr="007167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1674A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 индивидуальный раздаточный материал,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образец написания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цифры </w:t>
            </w:r>
            <w:r w:rsidR="00B92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73" w:type="dxa"/>
          </w:tcPr>
          <w:p w:rsidR="004E5A90" w:rsidRPr="00DA4544" w:rsidRDefault="004E5A90" w:rsidP="008F0F5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Pr="0015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ознакомить с числом и цифрой </w:t>
            </w:r>
            <w:r w:rsidR="001C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5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навыки счёта в пределах </w:t>
            </w:r>
            <w:r w:rsidR="001C0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5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составл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  <w:r w:rsidRPr="0015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15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1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сравнивать числа 1, 2, </w:t>
            </w:r>
            <w:r w:rsidRPr="0071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3, 4, 5, 6, 7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</w:t>
            </w:r>
            <w:r w:rsidR="00B92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9</w:t>
            </w:r>
            <w:r w:rsidRPr="0071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соотносить числа с соответствующим множеством предметов;  письмо цифры </w:t>
            </w:r>
            <w:r w:rsidR="00B92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1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E5A90" w:rsidRPr="00724424" w:rsidTr="005B26C2">
        <w:tc>
          <w:tcPr>
            <w:tcW w:w="3949" w:type="dxa"/>
          </w:tcPr>
          <w:p w:rsidR="004E5A90" w:rsidRPr="00724424" w:rsidRDefault="004E5A90" w:rsidP="00724424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85. Место чисел 0 – 9 в числовом ряду. Сравнение чисел.</w:t>
            </w:r>
          </w:p>
        </w:tc>
        <w:tc>
          <w:tcPr>
            <w:tcW w:w="1017" w:type="dxa"/>
          </w:tcPr>
          <w:p w:rsidR="004E5A90" w:rsidRPr="00724424" w:rsidRDefault="004E5A90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4E5A90" w:rsidRPr="00724424" w:rsidRDefault="004E5A90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4E5A90" w:rsidRPr="00724424" w:rsidRDefault="004E5A90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Числовой ряд. Число больше, чем; меньше, чем.</w:t>
            </w:r>
            <w:r w:rsidR="00856338">
              <w:rPr>
                <w:rFonts w:ascii="Times New Roman" w:eastAsia="Calibri" w:hAnsi="Times New Roman"/>
                <w:sz w:val="28"/>
                <w:szCs w:val="28"/>
              </w:rPr>
              <w:t xml:space="preserve"> Последующее, предыдущее число</w:t>
            </w:r>
          </w:p>
        </w:tc>
        <w:tc>
          <w:tcPr>
            <w:tcW w:w="2822" w:type="dxa"/>
          </w:tcPr>
          <w:p w:rsidR="004E5A90" w:rsidRPr="00F27C25" w:rsidRDefault="004E5A90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4E5A90" w:rsidRPr="00724424" w:rsidRDefault="004E5A90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тетрадь, счётные палочки,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геометрические фигуры, </w:t>
            </w: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цветные карандаши,</w:t>
            </w:r>
            <w:r w:rsidR="00752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числовой ряд 0-9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73" w:type="dxa"/>
          </w:tcPr>
          <w:p w:rsidR="004E5A90" w:rsidRPr="008A46BE" w:rsidRDefault="004E5A90" w:rsidP="008F0F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8A46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онятие «числовой ряд», свойства числового ряда, находить место чисел в числовом ряду, обозначать множество предметов соответствующей цифрой, производить сравнение предмето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в,</w:t>
            </w:r>
            <w:r w:rsidRPr="008A46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сравнивать количество предметов, определять большее и меньшее число в числовом ряду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Игра «У кого больше, меньше»</w:t>
            </w:r>
          </w:p>
        </w:tc>
      </w:tr>
      <w:tr w:rsidR="004E5A90" w:rsidRPr="00724424" w:rsidTr="005B26C2">
        <w:tc>
          <w:tcPr>
            <w:tcW w:w="3949" w:type="dxa"/>
          </w:tcPr>
          <w:p w:rsidR="004E5A90" w:rsidRPr="00724424" w:rsidRDefault="004E5A90" w:rsidP="00724424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86. Состав числа 9. Переместительное свойство сложения.</w:t>
            </w:r>
          </w:p>
        </w:tc>
        <w:tc>
          <w:tcPr>
            <w:tcW w:w="1017" w:type="dxa"/>
          </w:tcPr>
          <w:p w:rsidR="004E5A90" w:rsidRPr="00724424" w:rsidRDefault="004E5A90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4E5A90" w:rsidRPr="00724424" w:rsidRDefault="004E5A90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4E5A90" w:rsidRPr="00724424" w:rsidRDefault="004E5A90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Состав числа </w:t>
            </w:r>
            <w:r w:rsidR="00E04D67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из 2-х слагаемых</w:t>
            </w:r>
          </w:p>
        </w:tc>
        <w:tc>
          <w:tcPr>
            <w:tcW w:w="2822" w:type="dxa"/>
          </w:tcPr>
          <w:p w:rsidR="004E5A90" w:rsidRPr="00F27C25" w:rsidRDefault="004E5A90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4E5A90" w:rsidRPr="00724424" w:rsidRDefault="004E5A90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тетрадь, счётные палочки,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геометрические фигуры, </w:t>
            </w: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цветные карандаши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таблица «Состав числа </w:t>
            </w:r>
            <w:r w:rsidR="00E04D6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73" w:type="dxa"/>
          </w:tcPr>
          <w:p w:rsidR="004E5A90" w:rsidRPr="008264ED" w:rsidRDefault="004E5A90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П</w:t>
            </w:r>
            <w:r w:rsidRPr="008264ED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ознакомить учащихся с образованием числа </w:t>
            </w:r>
            <w:r w:rsidR="00E04D67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9</w:t>
            </w:r>
            <w:r w:rsidRPr="008264ED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и его графической записью – цифрой </w:t>
            </w:r>
            <w:r w:rsidR="00E04D67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9</w:t>
            </w:r>
            <w:r w:rsidRPr="008264ED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;  формировать умение  соотносить числа с соответствующими цифрами; пись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мо</w:t>
            </w:r>
            <w:r w:rsidRPr="008264ED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цифр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ы</w:t>
            </w:r>
            <w:r w:rsidR="00E04D67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07E4B" w:rsidRPr="00724424" w:rsidTr="005B26C2">
        <w:tc>
          <w:tcPr>
            <w:tcW w:w="3949" w:type="dxa"/>
          </w:tcPr>
          <w:p w:rsidR="00507E4B" w:rsidRPr="00724424" w:rsidRDefault="00507E4B" w:rsidP="00724424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87. Решение примеров и задач.</w:t>
            </w:r>
          </w:p>
        </w:tc>
        <w:tc>
          <w:tcPr>
            <w:tcW w:w="1017" w:type="dxa"/>
          </w:tcPr>
          <w:p w:rsidR="00507E4B" w:rsidRPr="00724424" w:rsidRDefault="00507E4B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507E4B" w:rsidRPr="00724424" w:rsidRDefault="00507E4B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507E4B" w:rsidRDefault="00507E4B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Увеличить на..., уменьшить на…</w:t>
            </w:r>
          </w:p>
          <w:p w:rsidR="00C11694" w:rsidRPr="00724424" w:rsidRDefault="00C11694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Правило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вычитания.</w:t>
            </w:r>
          </w:p>
        </w:tc>
        <w:tc>
          <w:tcPr>
            <w:tcW w:w="2822" w:type="dxa"/>
          </w:tcPr>
          <w:p w:rsidR="00507E4B" w:rsidRPr="00CD57B1" w:rsidRDefault="00507E4B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D57B1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Учебник «Математика 1 класс</w:t>
            </w:r>
            <w:r w:rsidRPr="00CD57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507E4B" w:rsidRPr="00CD57B1" w:rsidRDefault="00507E4B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тетрадь, счётные </w:t>
            </w:r>
            <w:r w:rsidRPr="00CD57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палочки,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картинки для задач</w:t>
            </w:r>
          </w:p>
        </w:tc>
        <w:tc>
          <w:tcPr>
            <w:tcW w:w="3373" w:type="dxa"/>
          </w:tcPr>
          <w:p w:rsidR="00507E4B" w:rsidRPr="00CD57B1" w:rsidRDefault="00507E4B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навыка решения примеров и задач на сложение и вычитание в </w:t>
            </w:r>
            <w:r w:rsidRPr="00CD57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пределах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D57B1">
              <w:rPr>
                <w:rFonts w:ascii="Times New Roman" w:hAnsi="Times New Roman" w:cs="Times New Roman"/>
                <w:sz w:val="28"/>
                <w:szCs w:val="28"/>
              </w:rPr>
              <w:t xml:space="preserve">. Нумерация в пределах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D57B1">
              <w:rPr>
                <w:rFonts w:ascii="Times New Roman" w:hAnsi="Times New Roman" w:cs="Times New Roman"/>
                <w:sz w:val="28"/>
                <w:szCs w:val="28"/>
              </w:rPr>
              <w:t>. Игра «Угадай-ка»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7E4B" w:rsidRPr="00724424" w:rsidTr="005B26C2">
        <w:tc>
          <w:tcPr>
            <w:tcW w:w="3949" w:type="dxa"/>
          </w:tcPr>
          <w:p w:rsidR="00507E4B" w:rsidRPr="00724424" w:rsidRDefault="00507E4B" w:rsidP="00724424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88. Мера длины – сантиметр. Обозначение, измерение и вычерчивание отрезков.заданной длины.</w:t>
            </w:r>
          </w:p>
        </w:tc>
        <w:tc>
          <w:tcPr>
            <w:tcW w:w="1017" w:type="dxa"/>
          </w:tcPr>
          <w:p w:rsidR="00507E4B" w:rsidRPr="00724424" w:rsidRDefault="00507E4B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507E4B" w:rsidRPr="00724424" w:rsidRDefault="00507E4B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507E4B" w:rsidRPr="00724424" w:rsidRDefault="007E0B51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Сантиметр</w:t>
            </w:r>
            <w:r w:rsidR="008C2F59">
              <w:rPr>
                <w:rFonts w:ascii="Times New Roman" w:eastAsia="Calibri" w:hAnsi="Times New Roman"/>
                <w:sz w:val="28"/>
                <w:szCs w:val="28"/>
              </w:rPr>
              <w:t xml:space="preserve"> – мера длины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:rsidR="00671D04" w:rsidRPr="00CD57B1" w:rsidRDefault="00671D04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D57B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 w:rsidRPr="00CD57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507E4B" w:rsidRPr="00724424" w:rsidRDefault="00671D04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D57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тетрадь,</w:t>
            </w:r>
            <w:r w:rsidR="00507E4B" w:rsidRPr="00671D04">
              <w:rPr>
                <w:rFonts w:ascii="Times New Roman" w:hAnsi="Times New Roman" w:cs="Times New Roman"/>
                <w:sz w:val="28"/>
                <w:szCs w:val="28"/>
              </w:rPr>
              <w:t>полоски бумаги одинаковые по цвету, форме, размеру; линейка;</w:t>
            </w:r>
            <w:r w:rsidR="00BD04C9" w:rsidRPr="00BD04C9">
              <w:rPr>
                <w:rFonts w:ascii="Times New Roman" w:hAnsi="Times New Roman" w:cs="Times New Roman"/>
                <w:sz w:val="28"/>
                <w:szCs w:val="28"/>
              </w:rPr>
              <w:t>образец полосок большего размера, большая линейка с делениями, задача в картинках, презентация</w:t>
            </w:r>
            <w:r w:rsidR="00BD0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507E4B" w:rsidRPr="00724424" w:rsidRDefault="00BD04C9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с</w:t>
            </w:r>
            <w:r w:rsidR="00507E4B" w:rsidRPr="00BD0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единице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507E4B" w:rsidRPr="00BD0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длины </w:t>
            </w:r>
            <w:r w:rsidRPr="00BD0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(универсальной меркой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507E4B" w:rsidRPr="00BD0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сантиметр) как единой принятой мере,   путем сравнения различных мерок в одинаковых отрезках и установления правила пользования едиными универсальными мерками, т.е. единицами длины.</w:t>
            </w:r>
            <w:r w:rsidR="00BC03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Учиться </w:t>
            </w:r>
            <w:r w:rsidR="00507E4B" w:rsidRPr="00BD0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пользоваться линейкой (измерять готовые отрезки, чертить          </w:t>
            </w:r>
            <w:r w:rsidR="00BC03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  отрезки заданной длины)</w:t>
            </w:r>
          </w:p>
        </w:tc>
      </w:tr>
      <w:tr w:rsidR="00001D47" w:rsidRPr="00724424" w:rsidTr="005B26C2">
        <w:tc>
          <w:tcPr>
            <w:tcW w:w="3949" w:type="dxa"/>
          </w:tcPr>
          <w:p w:rsidR="00001D47" w:rsidRPr="00724424" w:rsidRDefault="00001D47" w:rsidP="00724424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89. Число и цифра «10». Письмо. Соотнесение количества, числительного, цифры. 10 – 1 десяток.</w:t>
            </w:r>
          </w:p>
        </w:tc>
        <w:tc>
          <w:tcPr>
            <w:tcW w:w="1017" w:type="dxa"/>
          </w:tcPr>
          <w:p w:rsidR="00001D47" w:rsidRPr="00724424" w:rsidRDefault="00001D47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001D47" w:rsidRPr="00724424" w:rsidRDefault="00001D47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001D47" w:rsidRPr="00724424" w:rsidRDefault="00001D47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Число и цифра 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 Десяток</w:t>
            </w:r>
            <w:r w:rsidRPr="0072442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2822" w:type="dxa"/>
          </w:tcPr>
          <w:p w:rsidR="00001D47" w:rsidRPr="00724424" w:rsidRDefault="00001D47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1674A">
              <w:rPr>
                <w:rFonts w:ascii="Times New Roman" w:eastAsia="Calibri" w:hAnsi="Times New Roman" w:cs="Times New Roman"/>
                <w:sz w:val="28"/>
                <w:szCs w:val="28"/>
              </w:rPr>
              <w:t>Учебник «Математика» 1 класс</w:t>
            </w:r>
            <w:r w:rsidRPr="007167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1674A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 индивидуальный раздаточный материал,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образец написания цифры </w:t>
            </w:r>
            <w:r w:rsidR="001C01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3" w:type="dxa"/>
          </w:tcPr>
          <w:p w:rsidR="00001D47" w:rsidRPr="00001D47" w:rsidRDefault="001C0161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5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ознакомить с числом и цифрой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5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навыки счёта в пределах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5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1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сравнивать числа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</w:t>
            </w:r>
            <w:r w:rsidRPr="0071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понятием десяток. С</w:t>
            </w:r>
            <w:r w:rsidRPr="0071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оотносить числа с соответствующим множеством предметов;  письмо цифры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1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522D1" w:rsidRPr="00724424" w:rsidTr="005B26C2">
        <w:tc>
          <w:tcPr>
            <w:tcW w:w="3949" w:type="dxa"/>
          </w:tcPr>
          <w:p w:rsidR="007522D1" w:rsidRPr="00724424" w:rsidRDefault="007522D1" w:rsidP="00724424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90. Место чисел 0 – 10 в числовом ряду. Сравнение чисел.</w:t>
            </w:r>
          </w:p>
        </w:tc>
        <w:tc>
          <w:tcPr>
            <w:tcW w:w="1017" w:type="dxa"/>
          </w:tcPr>
          <w:p w:rsidR="007522D1" w:rsidRPr="00724424" w:rsidRDefault="007522D1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7522D1" w:rsidRPr="00724424" w:rsidRDefault="007522D1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7522D1" w:rsidRPr="00724424" w:rsidRDefault="007522D1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Числовой ряд. Число больше, чем; меньше, чем.  Числа 0 и10 –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сравнение.</w:t>
            </w:r>
          </w:p>
        </w:tc>
        <w:tc>
          <w:tcPr>
            <w:tcW w:w="2822" w:type="dxa"/>
          </w:tcPr>
          <w:p w:rsidR="007522D1" w:rsidRPr="00F27C25" w:rsidRDefault="007522D1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7522D1" w:rsidRPr="00724424" w:rsidRDefault="007522D1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тетрадь, счётные палочки,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геометрические фигуры, </w:t>
            </w: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цветные карандаши,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числовой ряд 0-10.</w:t>
            </w:r>
          </w:p>
        </w:tc>
        <w:tc>
          <w:tcPr>
            <w:tcW w:w="3373" w:type="dxa"/>
          </w:tcPr>
          <w:p w:rsidR="007522D1" w:rsidRPr="008A46BE" w:rsidRDefault="007522D1" w:rsidP="008F0F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</w:t>
            </w:r>
            <w:r w:rsidRPr="008A46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онятие «числовой ряд», свойства числового ряда, находить место чисел в числовом ряду, обозначать </w:t>
            </w:r>
            <w:r w:rsidRPr="008A46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множество предметов соответствующей цифрой, производить сравнение предмето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в,</w:t>
            </w:r>
            <w:r w:rsidRPr="008A46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сравнивать количество предметов, определять большее и меньшее число в числовом ряду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Игра «У кого больше, меньше»</w:t>
            </w:r>
          </w:p>
        </w:tc>
      </w:tr>
      <w:tr w:rsidR="007522D1" w:rsidRPr="00724424" w:rsidTr="005B26C2">
        <w:tc>
          <w:tcPr>
            <w:tcW w:w="3949" w:type="dxa"/>
          </w:tcPr>
          <w:p w:rsidR="007522D1" w:rsidRPr="00724424" w:rsidRDefault="007522D1" w:rsidP="00724424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91. Состав числа 10. Переместительное свойство сложения.</w:t>
            </w:r>
          </w:p>
        </w:tc>
        <w:tc>
          <w:tcPr>
            <w:tcW w:w="1017" w:type="dxa"/>
          </w:tcPr>
          <w:p w:rsidR="007522D1" w:rsidRPr="00724424" w:rsidRDefault="007522D1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7522D1" w:rsidRPr="00724424" w:rsidRDefault="00BD6535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7522D1" w:rsidRPr="00724424" w:rsidRDefault="007522D1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Состав числа </w:t>
            </w:r>
            <w:r w:rsidR="00441D37"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из 2-х слагаемых</w:t>
            </w:r>
          </w:p>
        </w:tc>
        <w:tc>
          <w:tcPr>
            <w:tcW w:w="2822" w:type="dxa"/>
          </w:tcPr>
          <w:p w:rsidR="007522D1" w:rsidRPr="00F27C25" w:rsidRDefault="007522D1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27C2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7522D1" w:rsidRPr="00724424" w:rsidRDefault="007522D1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тетрадь, счётные палочки,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геометрические фигуры, </w:t>
            </w:r>
            <w:r w:rsidRPr="00F27C25">
              <w:rPr>
                <w:rFonts w:ascii="Times New Roman" w:hAnsi="Times New Roman"/>
                <w:sz w:val="28"/>
                <w:szCs w:val="28"/>
                <w:lang w:eastAsia="ru-RU"/>
              </w:rPr>
              <w:t>цветные карандаши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таблица «Состав числа </w:t>
            </w:r>
            <w:r w:rsidR="00441D3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73" w:type="dxa"/>
          </w:tcPr>
          <w:p w:rsidR="007522D1" w:rsidRPr="008264ED" w:rsidRDefault="007522D1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D47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Рассмотреть состав числа 10,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264ED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ознакомить учащихся с образованием числа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10</w:t>
            </w:r>
            <w:r w:rsidRPr="008264ED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и его графической записью – цифрой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10</w:t>
            </w:r>
            <w:r w:rsidRPr="008264ED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;  формировать умение  соотносить числа с соответствующими цифрами;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применение переместительного закона сложения, </w:t>
            </w:r>
            <w:r w:rsidRPr="008264ED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пись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мо</w:t>
            </w:r>
            <w:r w:rsidRPr="008264ED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цифр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ы10.</w:t>
            </w:r>
          </w:p>
        </w:tc>
      </w:tr>
      <w:tr w:rsidR="007522D1" w:rsidRPr="00DC2A88" w:rsidTr="005B26C2">
        <w:tc>
          <w:tcPr>
            <w:tcW w:w="3949" w:type="dxa"/>
          </w:tcPr>
          <w:p w:rsidR="007522D1" w:rsidRPr="00724424" w:rsidRDefault="007522D1" w:rsidP="00724424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92.Решение примеров на сложение в пределах десяти. </w:t>
            </w:r>
          </w:p>
        </w:tc>
        <w:tc>
          <w:tcPr>
            <w:tcW w:w="1017" w:type="dxa"/>
          </w:tcPr>
          <w:p w:rsidR="007522D1" w:rsidRPr="00724424" w:rsidRDefault="007522D1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7522D1" w:rsidRPr="00724424" w:rsidRDefault="00523356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7522D1" w:rsidRPr="00724424" w:rsidRDefault="007806D3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Действие сложение. Переместительные закон сложения.</w:t>
            </w:r>
          </w:p>
        </w:tc>
        <w:tc>
          <w:tcPr>
            <w:tcW w:w="2822" w:type="dxa"/>
          </w:tcPr>
          <w:p w:rsidR="007806D3" w:rsidRPr="00CD57B1" w:rsidRDefault="007806D3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D57B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 w:rsidRPr="00CD57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7522D1" w:rsidRPr="00724424" w:rsidRDefault="007806D3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D57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тетрадь, счётные палочки,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примеры в картинках, презентация</w:t>
            </w:r>
          </w:p>
        </w:tc>
        <w:tc>
          <w:tcPr>
            <w:tcW w:w="3373" w:type="dxa"/>
          </w:tcPr>
          <w:p w:rsidR="007522D1" w:rsidRPr="00DC2A88" w:rsidRDefault="00DC2A88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06D3" w:rsidRPr="00DC2A88">
              <w:rPr>
                <w:rFonts w:ascii="Times New Roman" w:hAnsi="Times New Roman" w:cs="Times New Roman"/>
                <w:sz w:val="28"/>
                <w:szCs w:val="28"/>
              </w:rPr>
              <w:t>бобщ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знаний</w:t>
            </w:r>
            <w:r w:rsidR="007806D3" w:rsidRPr="00DC2A88">
              <w:rPr>
                <w:rFonts w:ascii="Times New Roman" w:hAnsi="Times New Roman" w:cs="Times New Roman"/>
                <w:sz w:val="28"/>
                <w:szCs w:val="28"/>
              </w:rPr>
              <w:t xml:space="preserve"> состава чисел в пределах 10; примен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7806D3" w:rsidRPr="00DC2A88">
              <w:rPr>
                <w:rFonts w:ascii="Times New Roman" w:hAnsi="Times New Roman" w:cs="Times New Roman"/>
                <w:sz w:val="28"/>
                <w:szCs w:val="28"/>
              </w:rPr>
              <w:t xml:space="preserve">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806D3" w:rsidRPr="00DC2A88">
              <w:rPr>
                <w:rFonts w:ascii="Times New Roman" w:hAnsi="Times New Roman" w:cs="Times New Roman"/>
                <w:sz w:val="28"/>
                <w:szCs w:val="28"/>
              </w:rPr>
              <w:t xml:space="preserve"> сложения чисел в пределах 10; решать задачи изученного вида;</w:t>
            </w:r>
          </w:p>
        </w:tc>
      </w:tr>
      <w:tr w:rsidR="007522D1" w:rsidRPr="00724424" w:rsidTr="005B26C2">
        <w:tc>
          <w:tcPr>
            <w:tcW w:w="3949" w:type="dxa"/>
          </w:tcPr>
          <w:p w:rsidR="007522D1" w:rsidRPr="00724424" w:rsidRDefault="007522D1" w:rsidP="00B60BAA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93. Решение примеров на вычитание в пределах десяти. </w:t>
            </w:r>
          </w:p>
        </w:tc>
        <w:tc>
          <w:tcPr>
            <w:tcW w:w="1017" w:type="dxa"/>
          </w:tcPr>
          <w:p w:rsidR="007522D1" w:rsidRPr="00724424" w:rsidRDefault="007522D1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7522D1" w:rsidRPr="00724424" w:rsidRDefault="00F30C8A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7522D1" w:rsidRPr="00724424" w:rsidRDefault="00B60BAA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Действие вычитание.</w:t>
            </w:r>
          </w:p>
        </w:tc>
        <w:tc>
          <w:tcPr>
            <w:tcW w:w="2822" w:type="dxa"/>
          </w:tcPr>
          <w:p w:rsidR="007806D3" w:rsidRPr="00CD57B1" w:rsidRDefault="007806D3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D57B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 w:rsidRPr="00CD57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7522D1" w:rsidRPr="00724424" w:rsidRDefault="007806D3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D57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тетрадь, счётные </w:t>
            </w:r>
            <w:r w:rsidRPr="00CD57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палочки,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задачи в картинках, презентация</w:t>
            </w:r>
          </w:p>
        </w:tc>
        <w:tc>
          <w:tcPr>
            <w:tcW w:w="3373" w:type="dxa"/>
          </w:tcPr>
          <w:p w:rsidR="007522D1" w:rsidRPr="00724424" w:rsidRDefault="00DC2A88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DC2A88">
              <w:rPr>
                <w:rFonts w:ascii="Times New Roman" w:hAnsi="Times New Roman" w:cs="Times New Roman"/>
                <w:sz w:val="28"/>
                <w:szCs w:val="28"/>
              </w:rPr>
              <w:t>бобщ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знаний</w:t>
            </w:r>
            <w:r w:rsidRPr="00DC2A88">
              <w:rPr>
                <w:rFonts w:ascii="Times New Roman" w:hAnsi="Times New Roman" w:cs="Times New Roman"/>
                <w:sz w:val="28"/>
                <w:szCs w:val="28"/>
              </w:rPr>
              <w:t xml:space="preserve"> состава чисел в пределах 10; примен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DC2A88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оввычита</w:t>
            </w:r>
            <w:r w:rsidRPr="00DC2A88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DC2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чисел в пределах 10; решать задачи изученного вида</w:t>
            </w:r>
          </w:p>
        </w:tc>
      </w:tr>
      <w:tr w:rsidR="007522D1" w:rsidRPr="00724424" w:rsidTr="005B26C2">
        <w:tc>
          <w:tcPr>
            <w:tcW w:w="3949" w:type="dxa"/>
          </w:tcPr>
          <w:p w:rsidR="007522D1" w:rsidRPr="00724424" w:rsidRDefault="007522D1" w:rsidP="00724424">
            <w:pPr>
              <w:autoSpaceDE w:val="0"/>
              <w:autoSpaceDN w:val="0"/>
              <w:adjustRightInd w:val="0"/>
              <w:ind w:right="-34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94. Меры стоимости: рубли, копейки.</w:t>
            </w:r>
          </w:p>
        </w:tc>
        <w:tc>
          <w:tcPr>
            <w:tcW w:w="1017" w:type="dxa"/>
          </w:tcPr>
          <w:p w:rsidR="007522D1" w:rsidRPr="00724424" w:rsidRDefault="007522D1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7522D1" w:rsidRPr="00724424" w:rsidRDefault="007522D1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7522D1" w:rsidRPr="00724424" w:rsidRDefault="00B60BAA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Рубль, копейка. Размен.</w:t>
            </w:r>
          </w:p>
        </w:tc>
        <w:tc>
          <w:tcPr>
            <w:tcW w:w="2822" w:type="dxa"/>
          </w:tcPr>
          <w:p w:rsidR="00543EF5" w:rsidRPr="00CD57B1" w:rsidRDefault="00543EF5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D57B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 w:rsidRPr="00CD57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7522D1" w:rsidRPr="00543EF5" w:rsidRDefault="00543EF5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7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тетрадь,</w:t>
            </w:r>
            <w:r w:rsidR="00F1597B" w:rsidRPr="00543EF5">
              <w:rPr>
                <w:rFonts w:ascii="Times New Roman" w:hAnsi="Times New Roman" w:cs="Times New Roman"/>
                <w:sz w:val="28"/>
                <w:szCs w:val="28"/>
              </w:rPr>
              <w:t>монеты разного достоинства, слайды с заданиями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7522D1" w:rsidRPr="00724424" w:rsidRDefault="007522D1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Познакомить с мерой стоимости: рубли, копейки. Сравнения рубля и копейки. </w:t>
            </w:r>
            <w:r w:rsidR="00543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1597B" w:rsidRPr="00F15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ести </w:t>
            </w:r>
            <w:r w:rsidR="00F1597B" w:rsidRPr="00543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с монетами разного достоинства;Повторить состав чисел</w:t>
            </w:r>
            <w:r w:rsidR="00543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522D1" w:rsidRPr="00724424" w:rsidTr="005B26C2">
        <w:tc>
          <w:tcPr>
            <w:tcW w:w="3949" w:type="dxa"/>
          </w:tcPr>
          <w:p w:rsidR="007522D1" w:rsidRPr="00724424" w:rsidRDefault="007522D1" w:rsidP="00724424">
            <w:pPr>
              <w:autoSpaceDE w:val="0"/>
              <w:autoSpaceDN w:val="0"/>
              <w:adjustRightInd w:val="0"/>
              <w:ind w:right="100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95. Мера массы – килограмм: 1 кг</w:t>
            </w:r>
          </w:p>
        </w:tc>
        <w:tc>
          <w:tcPr>
            <w:tcW w:w="1017" w:type="dxa"/>
          </w:tcPr>
          <w:p w:rsidR="007522D1" w:rsidRPr="00724424" w:rsidRDefault="007522D1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7522D1" w:rsidRPr="00724424" w:rsidRDefault="00F30C8A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7522D1" w:rsidRPr="00724424" w:rsidRDefault="00C87F58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Масса. Килограмм.</w:t>
            </w:r>
          </w:p>
        </w:tc>
        <w:tc>
          <w:tcPr>
            <w:tcW w:w="2822" w:type="dxa"/>
          </w:tcPr>
          <w:p w:rsidR="0084732B" w:rsidRPr="00CD57B1" w:rsidRDefault="0084732B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D57B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 w:rsidRPr="00CD57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7522D1" w:rsidRPr="00724424" w:rsidRDefault="0084732B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D57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етрадь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1 кг соли, 1 кг сахара, гири 1кг, 2 кг, 5 кг, весы.</w:t>
            </w:r>
          </w:p>
        </w:tc>
        <w:tc>
          <w:tcPr>
            <w:tcW w:w="3373" w:type="dxa"/>
          </w:tcPr>
          <w:p w:rsidR="007522D1" w:rsidRPr="00724424" w:rsidRDefault="00C87F58" w:rsidP="008F0F5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</w:t>
            </w:r>
            <w:r w:rsidRPr="00C87F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знакомить с новой величиной – массой и единицей ее измерения – килограммом; развивать умение решать задачи и примеры изученных видов, сравн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ение </w:t>
            </w:r>
            <w:r w:rsidRPr="00C87F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ов</w:t>
            </w:r>
            <w:r w:rsidRPr="00C87F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 массе; упорядочивать предметы, располагая их в порядке увеличения (уменьшения) массы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7522D1" w:rsidRPr="00724424" w:rsidTr="005B26C2">
        <w:tc>
          <w:tcPr>
            <w:tcW w:w="3949" w:type="dxa"/>
          </w:tcPr>
          <w:p w:rsidR="007522D1" w:rsidRPr="00724424" w:rsidRDefault="007522D1" w:rsidP="00724424">
            <w:pPr>
              <w:autoSpaceDE w:val="0"/>
              <w:autoSpaceDN w:val="0"/>
              <w:adjustRightInd w:val="0"/>
              <w:ind w:right="-36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96. Мера ёмкости – литр: 1 л</w:t>
            </w:r>
          </w:p>
        </w:tc>
        <w:tc>
          <w:tcPr>
            <w:tcW w:w="1017" w:type="dxa"/>
          </w:tcPr>
          <w:p w:rsidR="007522D1" w:rsidRPr="00724424" w:rsidRDefault="007522D1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7522D1" w:rsidRPr="00724424" w:rsidRDefault="00F30C8A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7522D1" w:rsidRPr="00724424" w:rsidRDefault="00DA5848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Ёмкость. Литр.</w:t>
            </w:r>
          </w:p>
        </w:tc>
        <w:tc>
          <w:tcPr>
            <w:tcW w:w="2822" w:type="dxa"/>
          </w:tcPr>
          <w:p w:rsidR="00DA5848" w:rsidRPr="00CD57B1" w:rsidRDefault="00DA5848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D57B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 w:rsidRPr="00CD57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7522D1" w:rsidRPr="00724424" w:rsidRDefault="00DA5848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D57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етрадь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ёмкости различного объёма, подкрашенная вода.</w:t>
            </w:r>
          </w:p>
        </w:tc>
        <w:tc>
          <w:tcPr>
            <w:tcW w:w="3373" w:type="dxa"/>
          </w:tcPr>
          <w:p w:rsidR="007522D1" w:rsidRPr="00724424" w:rsidRDefault="00DA5848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</w:t>
            </w:r>
            <w:r w:rsidRPr="00DA584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ознакомить с новой величиной - ёмкостью и её измерением с помощью литра, сравнение  предметов по ёмкости,</w:t>
            </w:r>
            <w:r w:rsidRPr="00C87F5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упорядочивать предметы, располагая их в порядке увеличения (уменьшения)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ёмкости</w:t>
            </w:r>
          </w:p>
        </w:tc>
      </w:tr>
      <w:tr w:rsidR="007522D1" w:rsidRPr="00724424" w:rsidTr="005B26C2">
        <w:tc>
          <w:tcPr>
            <w:tcW w:w="3949" w:type="dxa"/>
          </w:tcPr>
          <w:p w:rsidR="007522D1" w:rsidRPr="00724424" w:rsidRDefault="007522D1" w:rsidP="00724424">
            <w:pPr>
              <w:autoSpaceDE w:val="0"/>
              <w:autoSpaceDN w:val="0"/>
              <w:adjustRightInd w:val="0"/>
              <w:spacing w:before="4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97.Проверочная работа по теме «Первый десяток»</w:t>
            </w:r>
          </w:p>
        </w:tc>
        <w:tc>
          <w:tcPr>
            <w:tcW w:w="1017" w:type="dxa"/>
          </w:tcPr>
          <w:p w:rsidR="007522D1" w:rsidRPr="00724424" w:rsidRDefault="007522D1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7522D1" w:rsidRPr="00724424" w:rsidRDefault="00F30C8A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7522D1" w:rsidRPr="00724424" w:rsidRDefault="008251F0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Проверка полученных знаний</w:t>
            </w:r>
          </w:p>
        </w:tc>
        <w:tc>
          <w:tcPr>
            <w:tcW w:w="2822" w:type="dxa"/>
          </w:tcPr>
          <w:p w:rsidR="007522D1" w:rsidRPr="00724424" w:rsidRDefault="008251F0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Карточки с индивидуальными заданиями разбитые по уровням.</w:t>
            </w:r>
          </w:p>
        </w:tc>
        <w:tc>
          <w:tcPr>
            <w:tcW w:w="3373" w:type="dxa"/>
          </w:tcPr>
          <w:p w:rsidR="007522D1" w:rsidRPr="008251F0" w:rsidRDefault="008251F0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51F0">
              <w:rPr>
                <w:rFonts w:ascii="Times New Roman" w:hAnsi="Times New Roman" w:cs="Times New Roman"/>
                <w:sz w:val="28"/>
                <w:szCs w:val="28"/>
              </w:rPr>
              <w:t>оздать условия для проверки знаний  табличных случаев сложения и вычитания в пределах десяти; знаний и понимания терминов «уменьшить», «увеличить», «слагаемое», «сумма», «уменьшаемое», «вычитаемое», «разность»; умений решать задачи изученных видов, сравнивать числа; развития навыков устного счёта.</w:t>
            </w:r>
          </w:p>
        </w:tc>
      </w:tr>
      <w:tr w:rsidR="007522D1" w:rsidRPr="00724424" w:rsidTr="008251F0">
        <w:trPr>
          <w:trHeight w:val="3615"/>
        </w:trPr>
        <w:tc>
          <w:tcPr>
            <w:tcW w:w="3949" w:type="dxa"/>
          </w:tcPr>
          <w:p w:rsidR="007522D1" w:rsidRPr="00724424" w:rsidRDefault="007522D1" w:rsidP="00724424">
            <w:pPr>
              <w:autoSpaceDE w:val="0"/>
              <w:autoSpaceDN w:val="0"/>
              <w:adjustRightInd w:val="0"/>
              <w:spacing w:before="4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>98.Повторение. Решение примеров и задач в пределах 10</w:t>
            </w:r>
          </w:p>
        </w:tc>
        <w:tc>
          <w:tcPr>
            <w:tcW w:w="1017" w:type="dxa"/>
          </w:tcPr>
          <w:p w:rsidR="007522D1" w:rsidRPr="00724424" w:rsidRDefault="007522D1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7522D1" w:rsidRPr="00724424" w:rsidRDefault="00F30C8A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7522D1" w:rsidRPr="00724424" w:rsidRDefault="008251F0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822" w:type="dxa"/>
          </w:tcPr>
          <w:p w:rsidR="008251F0" w:rsidRPr="00CD57B1" w:rsidRDefault="008251F0" w:rsidP="008F0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D57B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Учебник «Математика 1 класс</w:t>
            </w:r>
            <w:r w:rsidRPr="00CD57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7522D1" w:rsidRPr="00724424" w:rsidRDefault="008251F0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D57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етрадь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карточки с заданиями.</w:t>
            </w:r>
          </w:p>
        </w:tc>
        <w:tc>
          <w:tcPr>
            <w:tcW w:w="3373" w:type="dxa"/>
          </w:tcPr>
          <w:p w:rsidR="007522D1" w:rsidRPr="008251F0" w:rsidRDefault="008251F0" w:rsidP="008F0F5D">
            <w:pPr>
              <w:pStyle w:val="a5"/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251F0">
              <w:rPr>
                <w:sz w:val="28"/>
                <w:szCs w:val="28"/>
              </w:rPr>
              <w:t>овторить изученный материал и закрепить вычислительные навыки         (сложение и вычитание в закрепить знания нумерации в пределах 10 отрабатывать навыки сложения и вычитания</w:t>
            </w:r>
            <w:r>
              <w:rPr>
                <w:sz w:val="28"/>
                <w:szCs w:val="28"/>
              </w:rPr>
              <w:t xml:space="preserve">, </w:t>
            </w:r>
            <w:r w:rsidRPr="008251F0">
              <w:rPr>
                <w:sz w:val="28"/>
                <w:szCs w:val="28"/>
              </w:rPr>
              <w:t>тренировать умение школьников решать задачи по алгоритму</w:t>
            </w:r>
            <w:r>
              <w:rPr>
                <w:sz w:val="28"/>
                <w:szCs w:val="28"/>
              </w:rPr>
              <w:t>.</w:t>
            </w:r>
          </w:p>
        </w:tc>
      </w:tr>
      <w:tr w:rsidR="007522D1" w:rsidRPr="00724424" w:rsidTr="005B26C2">
        <w:tc>
          <w:tcPr>
            <w:tcW w:w="3949" w:type="dxa"/>
          </w:tcPr>
          <w:p w:rsidR="007522D1" w:rsidRPr="00724424" w:rsidRDefault="007522D1" w:rsidP="0072442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24424">
              <w:rPr>
                <w:rFonts w:ascii="Times New Roman" w:eastAsia="Calibri" w:hAnsi="Times New Roman"/>
                <w:sz w:val="28"/>
                <w:szCs w:val="28"/>
              </w:rPr>
              <w:t xml:space="preserve"> 99. Повторение. Геометрические фигуры.</w:t>
            </w:r>
          </w:p>
        </w:tc>
        <w:tc>
          <w:tcPr>
            <w:tcW w:w="1017" w:type="dxa"/>
          </w:tcPr>
          <w:p w:rsidR="007522D1" w:rsidRPr="00724424" w:rsidRDefault="007522D1" w:rsidP="00724424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78" w:type="dxa"/>
          </w:tcPr>
          <w:p w:rsidR="007522D1" w:rsidRPr="00724424" w:rsidRDefault="00F30C8A" w:rsidP="0072442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</w:tcPr>
          <w:p w:rsidR="007522D1" w:rsidRPr="00724424" w:rsidRDefault="008251F0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Геометрические фигуры.</w:t>
            </w:r>
          </w:p>
        </w:tc>
        <w:tc>
          <w:tcPr>
            <w:tcW w:w="2822" w:type="dxa"/>
          </w:tcPr>
          <w:p w:rsidR="007522D1" w:rsidRPr="008251F0" w:rsidRDefault="008251F0" w:rsidP="008F0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</w:t>
            </w:r>
            <w:r w:rsidR="00E33C37" w:rsidRPr="008251F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абор 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с изученными </w:t>
            </w:r>
            <w:r w:rsidR="00E33C37" w:rsidRPr="008251F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геометрически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ми</w:t>
            </w:r>
            <w:r w:rsidR="00E33C37" w:rsidRPr="008251F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фигур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ами,</w:t>
            </w:r>
            <w:r w:rsidR="00E33C37" w:rsidRPr="008251F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с цифрами и буквами, презентация, </w:t>
            </w:r>
            <w:r w:rsidR="00E33C37" w:rsidRPr="008251F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персональные задания на листах, магниты.</w:t>
            </w:r>
          </w:p>
        </w:tc>
        <w:tc>
          <w:tcPr>
            <w:tcW w:w="3373" w:type="dxa"/>
          </w:tcPr>
          <w:p w:rsidR="007522D1" w:rsidRPr="00724424" w:rsidRDefault="008251F0" w:rsidP="008F0F5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Повторить изученные</w:t>
            </w:r>
            <w:r w:rsidR="00E33C37" w:rsidRPr="008251F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геометрически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е</w:t>
            </w:r>
            <w:r w:rsidR="00E33C37" w:rsidRPr="008251F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фигур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ы</w:t>
            </w:r>
            <w:r w:rsidR="00E33C37" w:rsidRPr="008251F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В</w:t>
            </w:r>
            <w:r w:rsidR="00E33C37" w:rsidRPr="008251F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ыдел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E33C37" w:rsidRPr="008251F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их среди других, сравн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E33C37" w:rsidRPr="008251F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E33C37" w:rsidRPr="008251F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построени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е</w:t>
            </w:r>
            <w:r w:rsidR="00E33C37" w:rsidRPr="008251F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по клеткам  и линейке; измерени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е</w:t>
            </w:r>
            <w:r w:rsidR="00E33C37" w:rsidRPr="008251F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 длины длину отрезка в сантиметрах с помощью линейки.</w:t>
            </w:r>
          </w:p>
        </w:tc>
      </w:tr>
    </w:tbl>
    <w:p w:rsidR="0009097A" w:rsidRDefault="0009097A" w:rsidP="00E42E45"/>
    <w:p w:rsidR="0009097A" w:rsidRDefault="0009097A" w:rsidP="00E42E45"/>
    <w:p w:rsidR="0009097A" w:rsidRDefault="0009097A" w:rsidP="00E42E45"/>
    <w:p w:rsidR="0009097A" w:rsidRDefault="0009097A" w:rsidP="00E42E45"/>
    <w:p w:rsidR="0009097A" w:rsidRDefault="0009097A" w:rsidP="00E42E45"/>
    <w:p w:rsidR="0009097A" w:rsidRDefault="0009097A" w:rsidP="00E42E45"/>
    <w:p w:rsidR="0009097A" w:rsidRPr="00E42E45" w:rsidRDefault="0009097A" w:rsidP="00E42E45"/>
    <w:p w:rsidR="00680862" w:rsidRDefault="00680862" w:rsidP="00E42E4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0862" w:rsidRPr="00680862" w:rsidRDefault="00680862" w:rsidP="006808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80862" w:rsidRDefault="00680862" w:rsidP="0068086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0862" w:rsidRDefault="00680862" w:rsidP="006808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097A" w:rsidRPr="00680862" w:rsidRDefault="0009097A" w:rsidP="00680862">
      <w:pPr>
        <w:rPr>
          <w:rFonts w:ascii="Times New Roman" w:eastAsia="Times New Roman" w:hAnsi="Times New Roman" w:cs="Times New Roman"/>
          <w:sz w:val="28"/>
          <w:szCs w:val="28"/>
        </w:rPr>
        <w:sectPr w:rsidR="0009097A" w:rsidRPr="00680862" w:rsidSect="004B5DA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42E45" w:rsidRPr="00387590" w:rsidRDefault="00387590" w:rsidP="00E42E45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38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 Контроль и оценка достижения планируемых результатов (личностных и предметных) обучающимися </w:t>
      </w:r>
    </w:p>
    <w:p w:rsidR="00E42E45" w:rsidRPr="00F334CA" w:rsidRDefault="00E42E45" w:rsidP="00E42E45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2E45" w:rsidRPr="00F334CA" w:rsidRDefault="00E42E45" w:rsidP="00E42E45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E42E45" w:rsidRPr="00F334CA" w:rsidRDefault="00E42E45" w:rsidP="00E42E45">
      <w:pPr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Система оценки достижения обучающимися с РАС планируемых результатов освоения </w:t>
      </w:r>
      <w:r w:rsidRPr="00E9286D">
        <w:rPr>
          <w:rFonts w:ascii="Times New Roman" w:eastAsia="Times New Roman" w:hAnsi="Times New Roman" w:cs="Times New Roman"/>
          <w:sz w:val="28"/>
          <w:szCs w:val="28"/>
        </w:rPr>
        <w:t>рабочей программы</w:t>
      </w: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 призвана решить следующие задачи:</w:t>
      </w:r>
    </w:p>
    <w:p w:rsidR="00E42E45" w:rsidRPr="00F334CA" w:rsidRDefault="00E42E45" w:rsidP="00E42E45">
      <w:pPr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закреплять  основные  направления  и  цели  оценочной 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E42E45" w:rsidRPr="00F334CA" w:rsidRDefault="00E42E45" w:rsidP="00E4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ориентировать образовательный процесс на нравственное развитие и воспитание обучающихся, достижение планируемых результатов освоения содержания учебных предметов и формирование базовых учебных действий;</w:t>
      </w:r>
    </w:p>
    <w:p w:rsidR="00E42E45" w:rsidRPr="00F334CA" w:rsidRDefault="00E42E45" w:rsidP="00E4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обеспечивать комплексный подход к оценке результатов освоения АООП, позволяющий вести оценку предметных и личностных результатов;</w:t>
      </w:r>
    </w:p>
    <w:p w:rsidR="00E42E45" w:rsidRPr="00F334CA" w:rsidRDefault="00E42E45" w:rsidP="00E4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E42E45" w:rsidRPr="00F334CA" w:rsidRDefault="00E42E45" w:rsidP="00E4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позволять осуществлять оценку динамики учебных достижений обучающихся и развития их жизненной компетенции.</w:t>
      </w:r>
    </w:p>
    <w:p w:rsidR="00E42E45" w:rsidRPr="00F334CA" w:rsidRDefault="00E42E45" w:rsidP="00E4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Результаты достижений обучающихся с РАС в овладении АООП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E42E45" w:rsidRPr="00F334CA" w:rsidRDefault="00E42E45" w:rsidP="00E42E4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РАС;</w:t>
      </w:r>
    </w:p>
    <w:p w:rsidR="00E42E45" w:rsidRPr="00F334CA" w:rsidRDefault="00E42E45" w:rsidP="00E42E4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page365"/>
      <w:bookmarkEnd w:id="10"/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объективности оценки, раскрывающей динамику достижений и качественных изменений в психическом и социальном развитии обучающихся; </w:t>
      </w:r>
    </w:p>
    <w:p w:rsidR="00E42E45" w:rsidRPr="00F334CA" w:rsidRDefault="00E42E45" w:rsidP="00E42E4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единства параметров, критериев и инструментария оценки достижений освоении содержания АООП,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E42E45" w:rsidRPr="00F334CA" w:rsidRDefault="00E42E45" w:rsidP="00E4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lastRenderedPageBreak/>
        <w:t>Эти принципы отражают целостность системы образования обучающихся с РАС, представляют обобщенные характеристики оценки их учебных и личностных достижений.</w:t>
      </w:r>
    </w:p>
    <w:p w:rsidR="00E42E45" w:rsidRPr="00F334CA" w:rsidRDefault="00E42E45" w:rsidP="00E4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системы оценки достижений обучающихся в освоении </w:t>
      </w:r>
      <w:r>
        <w:rPr>
          <w:rFonts w:ascii="Times New Roman" w:eastAsia="Times New Roman" w:hAnsi="Times New Roman" w:cs="Times New Roman"/>
          <w:sz w:val="28"/>
          <w:szCs w:val="28"/>
        </w:rPr>
        <w:t>рабочей программы</w:t>
      </w: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ориентироваться на представленный в Стандарте перечень планируемых результатов.</w:t>
      </w:r>
    </w:p>
    <w:p w:rsidR="00E42E45" w:rsidRPr="00F334CA" w:rsidRDefault="00E42E45" w:rsidP="00E4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Обеспечение дифференцированной оценки достижений обучающихся с РАС имеет определяющее значение для оценки качества образования.</w:t>
      </w:r>
    </w:p>
    <w:p w:rsidR="00E42E45" w:rsidRPr="00F334CA" w:rsidRDefault="00E42E45" w:rsidP="00E4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 ФГОС для обучающихся с РАС оценке подлежат личностные и предметные результаты.</w:t>
      </w:r>
    </w:p>
    <w:p w:rsidR="00E42E45" w:rsidRPr="00F334CA" w:rsidRDefault="00E42E45" w:rsidP="00E4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iCs/>
          <w:sz w:val="28"/>
          <w:szCs w:val="28"/>
        </w:rPr>
        <w:t>Личностные результаты</w:t>
      </w:r>
      <w:r w:rsidRPr="00F334CA">
        <w:rPr>
          <w:rFonts w:ascii="Times New Roman" w:eastAsia="Times New Roman" w:hAnsi="Times New Roman" w:cs="Times New Roman"/>
          <w:sz w:val="28"/>
          <w:szCs w:val="28"/>
        </w:rPr>
        <w:t>включают овладение обучающимисясоциальными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E42E45" w:rsidRPr="00F334CA" w:rsidRDefault="00E42E45" w:rsidP="00E4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</w:t>
      </w:r>
    </w:p>
    <w:p w:rsidR="00E42E45" w:rsidRPr="00F334CA" w:rsidRDefault="00E42E45" w:rsidP="00E4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Всесторонняя и комплексная оценка овладения обучающимися социальными (жизненными) компетенциями может осуществляться на основании применения метода экспертной оценки, который представляет собой процедуру оценки результатов на основе мнений группы специалистов</w:t>
      </w:r>
    </w:p>
    <w:p w:rsidR="00E42E45" w:rsidRPr="00F334CA" w:rsidRDefault="00E42E45" w:rsidP="00E4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page367"/>
      <w:bookmarkEnd w:id="11"/>
      <w:r w:rsidRPr="00F334CA">
        <w:rPr>
          <w:rFonts w:ascii="Times New Roman" w:eastAsia="Times New Roman" w:hAnsi="Times New Roman" w:cs="Times New Roman"/>
          <w:sz w:val="28"/>
          <w:szCs w:val="28"/>
        </w:rPr>
        <w:t>(экспертов). Состав экспертной группы определяется общеобразовательной организацией и включает педагогических и медицинских работников (учителей, тьютора, воспитателей, учителей-логопедов, педагогов-психологов, социальных педагогов, врача невролога, психиатра, педиатра), которые хорошо знают ученика. Для полноты оценки личностных результатов освоения обучающимися с РАС АООП 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</w:p>
    <w:p w:rsidR="00E42E45" w:rsidRDefault="00E42E45" w:rsidP="00E4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должны быть представлены в форме удобных и понятных всем членам экспертной группы условных единиц: </w:t>
      </w:r>
    </w:p>
    <w:p w:rsidR="00E42E45" w:rsidRDefault="00E42E45" w:rsidP="00E4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0 баллов ― нет фиксируемой динамики; </w:t>
      </w:r>
    </w:p>
    <w:p w:rsidR="00E42E45" w:rsidRDefault="00E42E45" w:rsidP="00E4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1 балл ― минимальная динамика; </w:t>
      </w:r>
    </w:p>
    <w:p w:rsidR="00E42E45" w:rsidRDefault="00E42E45" w:rsidP="00E4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2 балла ― удовлетворительная динамика; </w:t>
      </w:r>
    </w:p>
    <w:p w:rsidR="00E42E45" w:rsidRDefault="00E42E45" w:rsidP="00E4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3 балла ― значительная динамика. </w:t>
      </w:r>
    </w:p>
    <w:p w:rsidR="00E42E45" w:rsidRPr="00F334CA" w:rsidRDefault="00E42E45" w:rsidP="00E4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Подобная оценка необходима экспертной группе для выработки ориентиров в описании динамики развития социальной (жизненной) компетенции ребенка. Результаты оценки личностных достижений заносятся в индивидуальную карту развития обучающегося (дневник наблюдений), что позволяет не только </w:t>
      </w:r>
      <w:r w:rsidRPr="00F334CA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E42E45" w:rsidRPr="00F334CA" w:rsidRDefault="00E42E45" w:rsidP="00E4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Основной формой работы участников экспертной группы является психолого-медико-педагогический консилиум.</w:t>
      </w:r>
    </w:p>
    <w:p w:rsidR="00E42E45" w:rsidRPr="00F334CA" w:rsidRDefault="00E42E45" w:rsidP="00E4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На основе требований, сформулированных в разделе </w:t>
      </w:r>
      <w:r w:rsidRPr="00F334C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 «Требования к результатам освоения АООП НОО для обучающихся с РАС» ФГОС для обучающихся с РАС, 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обучающихся, которая утверждается локальными актами организации. Программа оценки включает:</w:t>
      </w:r>
    </w:p>
    <w:p w:rsidR="00E42E45" w:rsidRPr="00F334CA" w:rsidRDefault="00E42E45" w:rsidP="00E4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1) полный перечень личностных результатов, прописанных в тексте ФГОС, которые выступают в качестве критериев оценки социальной (жизненной) компетенции учащихся. Перечень этих результатов может быть самостоятельно расширен общеобразовательной организацией;</w:t>
      </w:r>
    </w:p>
    <w:p w:rsidR="00E42E45" w:rsidRPr="00F334CA" w:rsidRDefault="00E42E45" w:rsidP="00E42E4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age369"/>
      <w:bookmarkEnd w:id="12"/>
      <w:r w:rsidRPr="00F334CA">
        <w:rPr>
          <w:rFonts w:ascii="Times New Roman" w:eastAsia="Times New Roman" w:hAnsi="Times New Roman" w:cs="Times New Roman"/>
          <w:sz w:val="28"/>
          <w:szCs w:val="28"/>
        </w:rPr>
        <w:t>2)  перечень  параметров  и  индикаторов  оценки  каждого  результата.</w:t>
      </w:r>
    </w:p>
    <w:p w:rsidR="00E42E45" w:rsidRPr="00F334CA" w:rsidRDefault="00C5655B" w:rsidP="00E42E45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42E45" w:rsidRPr="00F334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истемубальнойоценкирезультатов; </w:t>
      </w:r>
    </w:p>
    <w:p w:rsidR="00E42E45" w:rsidRPr="00F334CA" w:rsidRDefault="00E42E45" w:rsidP="00E42E45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документы, в которых отражаются индивидуальные результаты каждого обучающегося (например, Карта индивидуальных достижений ученика) и результаты всего класса (например, Журнал итоговых достижений учащихся  класса);  </w:t>
      </w:r>
    </w:p>
    <w:p w:rsidR="00E42E45" w:rsidRPr="00F334CA" w:rsidRDefault="00E42E45" w:rsidP="00E42E45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материалы для проведения процедуры оценки личностных результатов. </w:t>
      </w:r>
      <w:bookmarkStart w:id="13" w:name="page371"/>
      <w:bookmarkEnd w:id="13"/>
    </w:p>
    <w:p w:rsidR="00E42E45" w:rsidRPr="00F334CA" w:rsidRDefault="00E42E45" w:rsidP="00E42E45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локальные акты общеобразовательной организации, регламентирующие все вопросы проведения оценки результатов.</w:t>
      </w:r>
    </w:p>
    <w:p w:rsidR="00E42E45" w:rsidRPr="00F334CA" w:rsidRDefault="00E42E45" w:rsidP="00E4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Предметные результаты </w:t>
      </w:r>
      <w:r w:rsidRPr="00F334CA">
        <w:rPr>
          <w:rFonts w:ascii="Times New Roman" w:eastAsia="Times New Roman" w:hAnsi="Times New Roman" w:cs="Times New Roman"/>
          <w:sz w:val="28"/>
          <w:szCs w:val="28"/>
        </w:rPr>
        <w:t>связаны с овладением обучающимисясодержанием каждой общеобразовательной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E42E45" w:rsidRPr="00F334CA" w:rsidRDefault="00E42E45" w:rsidP="00E4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Оценку этой группы результатов целесообразно начинать со второго полугодия 2-го класса, т. е.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</w:t>
      </w:r>
      <w:r w:rsidRPr="00F334C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27</w:t>
      </w:r>
      <w:r w:rsidRPr="00F334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2E45" w:rsidRPr="00F334CA" w:rsidRDefault="00E42E45" w:rsidP="00E4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Во время обучения в первых классах, а также в течение первого полугодия второго класса целесообразно всячески поощрять и стимулировать работу учеников,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</w:t>
      </w:r>
      <w:r w:rsidRPr="00F334CA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E42E45" w:rsidRPr="00F334CA" w:rsidRDefault="00E42E45" w:rsidP="00E4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В целом оценка достижения обучающимися с РАС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ученика и овладении им социальным опытом.</w:t>
      </w:r>
    </w:p>
    <w:p w:rsidR="00E42E45" w:rsidRPr="00F334CA" w:rsidRDefault="00E42E45" w:rsidP="00E4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Для преодоления формального подхода в оценивании предметных результатов освоения АООП обучающимися с РАС необходимо, чтобы балльная оценка свидетельствовала о качестве усвоенных знаний. В связи с этим основными критериями оценки планируемых результатов являются следующие:</w:t>
      </w:r>
    </w:p>
    <w:p w:rsidR="00E42E45" w:rsidRPr="00F334CA" w:rsidRDefault="00E42E45" w:rsidP="00E42E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соответствие/несоответствие науке и практике; прочность усвоения (полнота и надежность). Таким образом, усвоенные предметные результаты могут быть оценены с точки зрения достоверности как «верные» или «неверные».  Критерий «верно» / «неверно» свидетельствует о частотности допущения тех или иных ошибок, возможных причинах их появления, способах их предупреждения или преодоления. По критерию прочности могут оцениваться как удовлетворительные; хорошие и очень хорошие (отличные).</w:t>
      </w:r>
    </w:p>
    <w:p w:rsidR="00E42E45" w:rsidRPr="00F334CA" w:rsidRDefault="00E42E45" w:rsidP="00E4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page373"/>
      <w:bookmarkEnd w:id="14"/>
      <w:r w:rsidRPr="00F334CA">
        <w:rPr>
          <w:rFonts w:ascii="Times New Roman" w:eastAsia="Times New Roman" w:hAnsi="Times New Roman" w:cs="Times New Roman"/>
          <w:sz w:val="28"/>
          <w:szCs w:val="28"/>
        </w:rPr>
        <w:t>Результаты овладения АООП выявляются в ходе выполнения обучающимися разных видов заданий, требующих верного решения:</w:t>
      </w:r>
    </w:p>
    <w:p w:rsidR="00E42E45" w:rsidRPr="00F334CA" w:rsidRDefault="00E42E45" w:rsidP="00E4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по способу предъявления (устные, письменные, практические);</w:t>
      </w:r>
    </w:p>
    <w:p w:rsidR="00E42E45" w:rsidRPr="00F334CA" w:rsidRDefault="00E42E45" w:rsidP="00E4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по характеру выполнения (репродуктивные, продуктивные, творческие).</w:t>
      </w:r>
    </w:p>
    <w:p w:rsidR="00E42E45" w:rsidRPr="00F334CA" w:rsidRDefault="00E42E45" w:rsidP="00E4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</w:t>
      </w:r>
    </w:p>
    <w:p w:rsidR="00E42E45" w:rsidRDefault="00E42E45" w:rsidP="00D25D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Такой подход не исключает возможности использования традиционной системы отметок по 5-балльной шкале, однако требует уточнения и переосмысления их наполнения. В любом случае, при оценке итоговых предметных результатов следует из всего спектра оценок выбирать такие, которые сти</w:t>
      </w:r>
      <w:bookmarkStart w:id="15" w:name="page375"/>
      <w:bookmarkEnd w:id="15"/>
      <w:r w:rsidRPr="00F334CA">
        <w:rPr>
          <w:rFonts w:ascii="Times New Roman" w:eastAsia="Times New Roman" w:hAnsi="Times New Roman" w:cs="Times New Roman"/>
          <w:sz w:val="28"/>
          <w:szCs w:val="28"/>
        </w:rPr>
        <w:t>мулировали  бы  учебную  и  практическую  деятельность  обучающегося,  оказывали бы положительное влияние на формирование жизненных компетенций.</w:t>
      </w:r>
    </w:p>
    <w:p w:rsidR="009E0752" w:rsidRDefault="009E0752" w:rsidP="0043519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7A32" w:rsidRDefault="009E7A32" w:rsidP="0043519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7A32" w:rsidRDefault="009E7A32" w:rsidP="0043519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7A32" w:rsidRDefault="009E7A32" w:rsidP="0043519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7A32" w:rsidRDefault="009E7A32" w:rsidP="0043519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655B" w:rsidRDefault="00C5655B" w:rsidP="009E7A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7A32" w:rsidRPr="009E7A32" w:rsidRDefault="009E7A32" w:rsidP="009E7A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7A32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и оценка достижения планируемых предметных результатов по математике</w:t>
      </w:r>
    </w:p>
    <w:p w:rsidR="009E7A32" w:rsidRPr="009E7A32" w:rsidRDefault="009E7A32" w:rsidP="009E7A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7A32">
        <w:rPr>
          <w:rFonts w:ascii="Times New Roman" w:eastAsia="Calibri" w:hAnsi="Times New Roman" w:cs="Times New Roman"/>
          <w:b/>
          <w:sz w:val="24"/>
          <w:szCs w:val="24"/>
        </w:rPr>
        <w:t>ФИ учащегося                            _____________________________</w:t>
      </w:r>
    </w:p>
    <w:p w:rsidR="009E7A32" w:rsidRPr="009E7A32" w:rsidRDefault="009E7A32" w:rsidP="009E7A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7A32">
        <w:rPr>
          <w:rFonts w:ascii="Times New Roman" w:eastAsia="Calibri" w:hAnsi="Times New Roman" w:cs="Times New Roman"/>
          <w:b/>
          <w:sz w:val="24"/>
          <w:szCs w:val="24"/>
        </w:rPr>
        <w:t xml:space="preserve">Год: </w:t>
      </w:r>
      <w:r w:rsidRPr="009E7A3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7A3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7A3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7A3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7A32">
        <w:rPr>
          <w:rFonts w:ascii="Times New Roman" w:eastAsia="Calibri" w:hAnsi="Times New Roman" w:cs="Times New Roman"/>
          <w:b/>
          <w:sz w:val="24"/>
          <w:szCs w:val="24"/>
        </w:rPr>
        <w:tab/>
        <w:t>_____________________________</w:t>
      </w:r>
    </w:p>
    <w:p w:rsidR="009E7A32" w:rsidRPr="009E7A32" w:rsidRDefault="009E7A32" w:rsidP="009E7A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7A32">
        <w:rPr>
          <w:rFonts w:ascii="Times New Roman" w:eastAsia="Calibri" w:hAnsi="Times New Roman" w:cs="Times New Roman"/>
          <w:b/>
          <w:sz w:val="24"/>
          <w:szCs w:val="24"/>
        </w:rPr>
        <w:t xml:space="preserve">Класс: </w:t>
      </w:r>
      <w:r w:rsidRPr="009E7A3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7A3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7A3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7A32">
        <w:rPr>
          <w:rFonts w:ascii="Times New Roman" w:eastAsia="Calibri" w:hAnsi="Times New Roman" w:cs="Times New Roman"/>
          <w:b/>
          <w:sz w:val="24"/>
          <w:szCs w:val="24"/>
        </w:rPr>
        <w:tab/>
        <w:t>_____________________________</w:t>
      </w:r>
    </w:p>
    <w:p w:rsidR="009E7A32" w:rsidRPr="009E7A32" w:rsidRDefault="009E7A32" w:rsidP="009E7A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7A32">
        <w:rPr>
          <w:rFonts w:ascii="Times New Roman" w:eastAsia="Calibri" w:hAnsi="Times New Roman" w:cs="Times New Roman"/>
          <w:b/>
          <w:sz w:val="24"/>
          <w:szCs w:val="24"/>
        </w:rPr>
        <w:t xml:space="preserve">ФИО учителя: </w:t>
      </w:r>
      <w:r w:rsidRPr="009E7A3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7A3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7A32">
        <w:rPr>
          <w:rFonts w:ascii="Times New Roman" w:eastAsia="Calibri" w:hAnsi="Times New Roman" w:cs="Times New Roman"/>
          <w:b/>
          <w:sz w:val="24"/>
          <w:szCs w:val="24"/>
        </w:rPr>
        <w:tab/>
        <w:t>_____________________________</w:t>
      </w:r>
    </w:p>
    <w:p w:rsidR="009E7A32" w:rsidRPr="009E7A32" w:rsidRDefault="009E7A32" w:rsidP="009E7A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7A32">
        <w:rPr>
          <w:rFonts w:ascii="Times New Roman" w:eastAsia="Calibri" w:hAnsi="Times New Roman" w:cs="Times New Roman"/>
          <w:b/>
          <w:sz w:val="24"/>
          <w:szCs w:val="24"/>
        </w:rPr>
        <w:t xml:space="preserve">Квалификационная категория: </w:t>
      </w:r>
      <w:r w:rsidRPr="009E7A32">
        <w:rPr>
          <w:rFonts w:ascii="Times New Roman" w:eastAsia="Calibri" w:hAnsi="Times New Roman" w:cs="Times New Roman"/>
          <w:b/>
          <w:sz w:val="24"/>
          <w:szCs w:val="24"/>
        </w:rPr>
        <w:tab/>
        <w:t>_____________________________</w:t>
      </w:r>
    </w:p>
    <w:p w:rsidR="009E7A32" w:rsidRPr="009E7A32" w:rsidRDefault="009E7A32" w:rsidP="009E7A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7A32" w:rsidRPr="009E7A32" w:rsidRDefault="009E7A32" w:rsidP="009E7A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7A32">
        <w:rPr>
          <w:rFonts w:ascii="Times New Roman" w:eastAsia="Calibri" w:hAnsi="Times New Roman" w:cs="Times New Roman"/>
          <w:sz w:val="24"/>
          <w:szCs w:val="24"/>
        </w:rPr>
        <w:t>0 б. – не владеет</w:t>
      </w:r>
    </w:p>
    <w:p w:rsidR="009E7A32" w:rsidRPr="009E7A32" w:rsidRDefault="009E7A32" w:rsidP="009E7A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7A32">
        <w:rPr>
          <w:rFonts w:ascii="Times New Roman" w:eastAsia="Calibri" w:hAnsi="Times New Roman" w:cs="Times New Roman"/>
          <w:sz w:val="24"/>
          <w:szCs w:val="24"/>
        </w:rPr>
        <w:t>1 б. – частично владеет</w:t>
      </w:r>
    </w:p>
    <w:p w:rsidR="009E7A32" w:rsidRPr="009E7A32" w:rsidRDefault="009E7A32" w:rsidP="009E7A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7A32">
        <w:rPr>
          <w:rFonts w:ascii="Times New Roman" w:eastAsia="Calibri" w:hAnsi="Times New Roman" w:cs="Times New Roman"/>
          <w:sz w:val="24"/>
          <w:szCs w:val="24"/>
        </w:rPr>
        <w:t>2 б. – в полной мере владеет</w:t>
      </w:r>
    </w:p>
    <w:p w:rsidR="009E7A32" w:rsidRDefault="009E7A32" w:rsidP="0043519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4"/>
        <w:tblW w:w="9828" w:type="dxa"/>
        <w:tblLook w:val="04A0"/>
      </w:tblPr>
      <w:tblGrid>
        <w:gridCol w:w="1972"/>
        <w:gridCol w:w="4436"/>
        <w:gridCol w:w="1276"/>
        <w:gridCol w:w="1019"/>
        <w:gridCol w:w="1125"/>
      </w:tblGrid>
      <w:tr w:rsidR="00E21E0F" w:rsidRPr="00FE361B" w:rsidTr="0066214E">
        <w:tc>
          <w:tcPr>
            <w:tcW w:w="1972" w:type="dxa"/>
            <w:vMerge w:val="restart"/>
          </w:tcPr>
          <w:p w:rsidR="00E21E0F" w:rsidRPr="00FE361B" w:rsidRDefault="00E21E0F" w:rsidP="00FE0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45D9">
              <w:rPr>
                <w:rFonts w:ascii="Times New Roman" w:hAnsi="Times New Roman" w:cs="Times New Roman"/>
                <w:sz w:val="28"/>
                <w:szCs w:val="28"/>
              </w:rPr>
              <w:t>ровень</w:t>
            </w:r>
          </w:p>
        </w:tc>
        <w:tc>
          <w:tcPr>
            <w:tcW w:w="4436" w:type="dxa"/>
            <w:vMerge w:val="restart"/>
          </w:tcPr>
          <w:p w:rsidR="00E21E0F" w:rsidRPr="00FE361B" w:rsidRDefault="00E21E0F" w:rsidP="00FE0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3"/>
          </w:tcPr>
          <w:p w:rsidR="00E21E0F" w:rsidRPr="0066214E" w:rsidRDefault="00E21E0F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14E">
              <w:rPr>
                <w:rFonts w:ascii="Times New Roman" w:hAnsi="Times New Roman" w:cs="Times New Roman"/>
                <w:sz w:val="28"/>
                <w:szCs w:val="28"/>
              </w:rPr>
              <w:t>Фамилия, имя учащегося</w:t>
            </w:r>
          </w:p>
        </w:tc>
      </w:tr>
      <w:tr w:rsidR="00E21E0F" w:rsidRPr="00326D6E" w:rsidTr="0066214E">
        <w:tc>
          <w:tcPr>
            <w:tcW w:w="1972" w:type="dxa"/>
            <w:vMerge/>
          </w:tcPr>
          <w:p w:rsidR="00E21E0F" w:rsidRDefault="00E21E0F" w:rsidP="00FE0BB1">
            <w:pPr>
              <w:rPr>
                <w:i/>
                <w:iCs/>
              </w:rPr>
            </w:pPr>
          </w:p>
        </w:tc>
        <w:tc>
          <w:tcPr>
            <w:tcW w:w="4436" w:type="dxa"/>
            <w:vMerge/>
          </w:tcPr>
          <w:p w:rsidR="00E21E0F" w:rsidRDefault="00E21E0F" w:rsidP="00FE0BB1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:rsidR="00E21E0F" w:rsidRPr="0066214E" w:rsidRDefault="00E21E0F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14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19" w:type="dxa"/>
          </w:tcPr>
          <w:p w:rsidR="00E21E0F" w:rsidRPr="0066214E" w:rsidRDefault="00E21E0F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14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25" w:type="dxa"/>
          </w:tcPr>
          <w:p w:rsidR="00E21E0F" w:rsidRPr="0066214E" w:rsidRDefault="00E21E0F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14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745D9" w:rsidRPr="00B020DA" w:rsidTr="0066214E">
        <w:tc>
          <w:tcPr>
            <w:tcW w:w="1972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745D9">
              <w:rPr>
                <w:rFonts w:ascii="Times New Roman" w:hAnsi="Times New Roman" w:cs="Times New Roman"/>
                <w:sz w:val="28"/>
                <w:szCs w:val="28"/>
              </w:rPr>
              <w:t>Минимальный уровень</w:t>
            </w:r>
          </w:p>
        </w:tc>
        <w:tc>
          <w:tcPr>
            <w:tcW w:w="4436" w:type="dxa"/>
          </w:tcPr>
          <w:p w:rsidR="007745D9" w:rsidRPr="007745D9" w:rsidRDefault="007745D9" w:rsidP="009E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D9">
              <w:rPr>
                <w:rFonts w:ascii="Times New Roman" w:hAnsi="Times New Roman" w:cs="Times New Roman"/>
                <w:sz w:val="28"/>
                <w:szCs w:val="28"/>
              </w:rPr>
              <w:t xml:space="preserve">Знать/соотносить цвета: красный, </w:t>
            </w:r>
          </w:p>
        </w:tc>
        <w:tc>
          <w:tcPr>
            <w:tcW w:w="1276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D9" w:rsidRPr="00B020DA" w:rsidTr="0066214E">
        <w:tc>
          <w:tcPr>
            <w:tcW w:w="1972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D9"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</w:p>
        </w:tc>
        <w:tc>
          <w:tcPr>
            <w:tcW w:w="1276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D9" w:rsidRPr="00B020DA" w:rsidTr="0066214E">
        <w:tc>
          <w:tcPr>
            <w:tcW w:w="1972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D9">
              <w:rPr>
                <w:rFonts w:ascii="Times New Roman" w:hAnsi="Times New Roman" w:cs="Times New Roman"/>
                <w:sz w:val="28"/>
                <w:szCs w:val="28"/>
              </w:rPr>
              <w:t>жёлтый</w:t>
            </w:r>
          </w:p>
        </w:tc>
        <w:tc>
          <w:tcPr>
            <w:tcW w:w="1276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D9" w:rsidRPr="00B020DA" w:rsidTr="0066214E">
        <w:tc>
          <w:tcPr>
            <w:tcW w:w="1972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D9">
              <w:rPr>
                <w:rFonts w:ascii="Times New Roman" w:hAnsi="Times New Roman" w:cs="Times New Roman"/>
                <w:sz w:val="28"/>
                <w:szCs w:val="28"/>
              </w:rPr>
              <w:t>зеленый</w:t>
            </w:r>
          </w:p>
        </w:tc>
        <w:tc>
          <w:tcPr>
            <w:tcW w:w="1276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D9" w:rsidRPr="00B020DA" w:rsidTr="0066214E">
        <w:tc>
          <w:tcPr>
            <w:tcW w:w="1972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7745D9" w:rsidRPr="007745D9" w:rsidRDefault="007745D9" w:rsidP="009E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сравнивать предметы по величине</w:t>
            </w:r>
          </w:p>
        </w:tc>
        <w:tc>
          <w:tcPr>
            <w:tcW w:w="1276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D9" w:rsidRPr="00B020DA" w:rsidTr="0066214E">
        <w:tc>
          <w:tcPr>
            <w:tcW w:w="1972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размеру</w:t>
            </w:r>
          </w:p>
        </w:tc>
        <w:tc>
          <w:tcPr>
            <w:tcW w:w="1276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D9" w:rsidRPr="00B020DA" w:rsidTr="0066214E">
        <w:tc>
          <w:tcPr>
            <w:tcW w:w="1972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массе</w:t>
            </w:r>
          </w:p>
        </w:tc>
        <w:tc>
          <w:tcPr>
            <w:tcW w:w="1276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D9" w:rsidRPr="00B020DA" w:rsidTr="0066214E">
        <w:tc>
          <w:tcPr>
            <w:tcW w:w="1972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7745D9" w:rsidRPr="007745D9" w:rsidRDefault="007745D9" w:rsidP="009E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узнавать и называть  геометрические фигуры: круг</w:t>
            </w:r>
          </w:p>
        </w:tc>
        <w:tc>
          <w:tcPr>
            <w:tcW w:w="1276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D9" w:rsidRPr="00B020DA" w:rsidTr="0066214E">
        <w:tc>
          <w:tcPr>
            <w:tcW w:w="1972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D9"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</w:p>
        </w:tc>
        <w:tc>
          <w:tcPr>
            <w:tcW w:w="1276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D9" w:rsidRPr="00B020DA" w:rsidTr="0066214E">
        <w:tc>
          <w:tcPr>
            <w:tcW w:w="1972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D9">
              <w:rPr>
                <w:rFonts w:ascii="Times New Roman" w:hAnsi="Times New Roman" w:cs="Times New Roman"/>
                <w:sz w:val="28"/>
                <w:szCs w:val="28"/>
              </w:rPr>
              <w:t>прямоугольник</w:t>
            </w:r>
          </w:p>
        </w:tc>
        <w:tc>
          <w:tcPr>
            <w:tcW w:w="1276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D9" w:rsidRPr="00B020DA" w:rsidTr="0066214E">
        <w:tc>
          <w:tcPr>
            <w:tcW w:w="1972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предметов в пространстве и на плоскости относительно себя и друг друга; слова, их обозначающие</w:t>
            </w:r>
          </w:p>
        </w:tc>
        <w:tc>
          <w:tcPr>
            <w:tcW w:w="1276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D9" w:rsidRPr="00B020DA" w:rsidTr="0066214E">
        <w:tc>
          <w:tcPr>
            <w:tcW w:w="1972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помещать предметы в указанное положение</w:t>
            </w:r>
          </w:p>
        </w:tc>
        <w:tc>
          <w:tcPr>
            <w:tcW w:w="1276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D9" w:rsidRPr="00B020DA" w:rsidTr="0066214E">
        <w:tc>
          <w:tcPr>
            <w:tcW w:w="1972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суток</w:t>
            </w:r>
          </w:p>
        </w:tc>
        <w:tc>
          <w:tcPr>
            <w:tcW w:w="1276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D9" w:rsidRPr="00B020DA" w:rsidTr="0066214E">
        <w:tc>
          <w:tcPr>
            <w:tcW w:w="1972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 и знаки арифметических действий сложения и вычитания</w:t>
            </w:r>
          </w:p>
        </w:tc>
        <w:tc>
          <w:tcPr>
            <w:tcW w:w="1276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D9" w:rsidRPr="00B020DA" w:rsidTr="0066214E">
        <w:tc>
          <w:tcPr>
            <w:tcW w:w="1972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количественные, порядковые числительные, цифры в пределах 5</w:t>
            </w:r>
          </w:p>
        </w:tc>
        <w:tc>
          <w:tcPr>
            <w:tcW w:w="1276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D9" w:rsidRPr="00B020DA" w:rsidTr="0066214E">
        <w:tc>
          <w:tcPr>
            <w:tcW w:w="1972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7745D9" w:rsidRPr="007745D9" w:rsidRDefault="007745D9" w:rsidP="00FE0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чисел 2, 3, 4, 5 из двух слагаемых</w:t>
            </w:r>
          </w:p>
        </w:tc>
        <w:tc>
          <w:tcPr>
            <w:tcW w:w="1276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D9" w:rsidRPr="00B020DA" w:rsidTr="0066214E">
        <w:tc>
          <w:tcPr>
            <w:tcW w:w="1972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7745D9" w:rsidRPr="007745D9" w:rsidRDefault="007745D9" w:rsidP="00FE0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писать цифры 1, 2, 3, 4, 5</w:t>
            </w:r>
          </w:p>
        </w:tc>
        <w:tc>
          <w:tcPr>
            <w:tcW w:w="1276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D9" w:rsidRPr="00B020DA" w:rsidTr="0066214E">
        <w:tc>
          <w:tcPr>
            <w:tcW w:w="1972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7745D9" w:rsidRPr="007745D9" w:rsidRDefault="007745D9" w:rsidP="00FE0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увеличивать и уменьшать количество предметов в совокупности</w:t>
            </w:r>
          </w:p>
        </w:tc>
        <w:tc>
          <w:tcPr>
            <w:tcW w:w="1276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D9" w:rsidRPr="00B020DA" w:rsidTr="0066214E">
        <w:tc>
          <w:tcPr>
            <w:tcW w:w="1972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7745D9" w:rsidRPr="007745D9" w:rsidRDefault="007745D9" w:rsidP="00DE3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Знать/ определять линии — </w:t>
            </w:r>
            <w:r w:rsidRPr="0077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прямую</w:t>
            </w:r>
          </w:p>
        </w:tc>
        <w:tc>
          <w:tcPr>
            <w:tcW w:w="1276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D9" w:rsidRPr="00B020DA" w:rsidTr="0066214E">
        <w:tc>
          <w:tcPr>
            <w:tcW w:w="1972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7745D9" w:rsidRPr="007745D9" w:rsidRDefault="007745D9" w:rsidP="00FE0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кривую</w:t>
            </w:r>
          </w:p>
        </w:tc>
        <w:tc>
          <w:tcPr>
            <w:tcW w:w="1276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D9" w:rsidRPr="00B020DA" w:rsidTr="0066214E">
        <w:tc>
          <w:tcPr>
            <w:tcW w:w="1972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7745D9" w:rsidRPr="007745D9" w:rsidRDefault="007745D9" w:rsidP="00FE0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отрезок</w:t>
            </w:r>
          </w:p>
        </w:tc>
        <w:tc>
          <w:tcPr>
            <w:tcW w:w="1276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D9" w:rsidRPr="00B020DA" w:rsidTr="0066214E">
        <w:tc>
          <w:tcPr>
            <w:tcW w:w="1972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D9">
              <w:rPr>
                <w:rFonts w:ascii="Times New Roman" w:hAnsi="Times New Roman" w:cs="Times New Roman"/>
                <w:sz w:val="28"/>
                <w:szCs w:val="28"/>
              </w:rPr>
              <w:t>Достаточный уровень</w:t>
            </w:r>
          </w:p>
        </w:tc>
        <w:tc>
          <w:tcPr>
            <w:tcW w:w="4436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количественные, порядковые числительные в пределах 10</w:t>
            </w:r>
          </w:p>
        </w:tc>
        <w:tc>
          <w:tcPr>
            <w:tcW w:w="1276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D9" w:rsidRPr="00B020DA" w:rsidTr="0066214E">
        <w:tc>
          <w:tcPr>
            <w:tcW w:w="1972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7745D9" w:rsidRPr="007745D9" w:rsidRDefault="007745D9" w:rsidP="00FE0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однозначных чисел и числа 10 из двух слагаемых</w:t>
            </w:r>
          </w:p>
        </w:tc>
        <w:tc>
          <w:tcPr>
            <w:tcW w:w="1276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D9" w:rsidRPr="00B020DA" w:rsidTr="0066214E">
        <w:tc>
          <w:tcPr>
            <w:tcW w:w="1972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7745D9" w:rsidRPr="007745D9" w:rsidRDefault="007745D9" w:rsidP="00FE0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и записывать числа в пределах 10</w:t>
            </w:r>
          </w:p>
        </w:tc>
        <w:tc>
          <w:tcPr>
            <w:tcW w:w="1276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D9" w:rsidRPr="00B020DA" w:rsidTr="0066214E">
        <w:tc>
          <w:tcPr>
            <w:tcW w:w="1972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узнавать и называть  геометрические фигуры: шар</w:t>
            </w:r>
          </w:p>
        </w:tc>
        <w:tc>
          <w:tcPr>
            <w:tcW w:w="1276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D9" w:rsidRPr="00B020DA" w:rsidTr="0066214E">
        <w:tc>
          <w:tcPr>
            <w:tcW w:w="1972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7745D9" w:rsidRPr="007745D9" w:rsidRDefault="007745D9" w:rsidP="00FE0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</w:t>
            </w:r>
          </w:p>
        </w:tc>
        <w:tc>
          <w:tcPr>
            <w:tcW w:w="1276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D9" w:rsidRPr="00B020DA" w:rsidTr="0066214E">
        <w:tc>
          <w:tcPr>
            <w:tcW w:w="1972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7745D9" w:rsidRPr="007745D9" w:rsidRDefault="007745D9" w:rsidP="00FE0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брус</w:t>
            </w:r>
          </w:p>
        </w:tc>
        <w:tc>
          <w:tcPr>
            <w:tcW w:w="1276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D9" w:rsidRPr="00B020DA" w:rsidTr="0066214E">
        <w:tc>
          <w:tcPr>
            <w:tcW w:w="1972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7745D9" w:rsidRPr="007745D9" w:rsidRDefault="007745D9" w:rsidP="00FE0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чертить прямоугольник, квадрат, треугольник по заданным вершинам</w:t>
            </w:r>
          </w:p>
        </w:tc>
        <w:tc>
          <w:tcPr>
            <w:tcW w:w="1276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D9" w:rsidRPr="00B020DA" w:rsidTr="0066214E">
        <w:tc>
          <w:tcPr>
            <w:tcW w:w="1972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7745D9" w:rsidRPr="007745D9" w:rsidRDefault="007745D9" w:rsidP="00FE0B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сложение, вычитание чисел в пределах 10</w:t>
            </w:r>
          </w:p>
        </w:tc>
        <w:tc>
          <w:tcPr>
            <w:tcW w:w="1276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D9" w:rsidRPr="00B020DA" w:rsidTr="0066214E">
        <w:tc>
          <w:tcPr>
            <w:tcW w:w="1972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задачи на нахождение суммы, остатка</w:t>
            </w:r>
          </w:p>
        </w:tc>
        <w:tc>
          <w:tcPr>
            <w:tcW w:w="1276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D9" w:rsidRPr="00B020DA" w:rsidTr="0066214E">
        <w:tc>
          <w:tcPr>
            <w:tcW w:w="1972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записывать решение задачи в виде примера</w:t>
            </w:r>
          </w:p>
        </w:tc>
        <w:tc>
          <w:tcPr>
            <w:tcW w:w="1276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D9" w:rsidRPr="00B020DA" w:rsidTr="0066214E">
        <w:tc>
          <w:tcPr>
            <w:tcW w:w="1972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7745D9" w:rsidRPr="007745D9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D9">
              <w:rPr>
                <w:rFonts w:ascii="Times New Roman" w:hAnsi="Times New Roman" w:cs="Times New Roman"/>
                <w:sz w:val="28"/>
                <w:szCs w:val="28"/>
              </w:rPr>
              <w:t>понимать временные отношения: вчера, сегодня, завтра</w:t>
            </w:r>
          </w:p>
        </w:tc>
        <w:tc>
          <w:tcPr>
            <w:tcW w:w="1276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745D9" w:rsidRPr="00B020DA" w:rsidRDefault="007745D9" w:rsidP="00FE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752" w:rsidRPr="00A571C6" w:rsidRDefault="009E0752" w:rsidP="0043519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5194" w:rsidRPr="00F334CA" w:rsidRDefault="00435194" w:rsidP="00E42E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35194" w:rsidRPr="00F334CA" w:rsidSect="00FB53D1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5C1" w:rsidRDefault="008645C1" w:rsidP="00523356">
      <w:pPr>
        <w:spacing w:after="0" w:line="240" w:lineRule="auto"/>
      </w:pPr>
      <w:r>
        <w:separator/>
      </w:r>
    </w:p>
  </w:endnote>
  <w:endnote w:type="continuationSeparator" w:id="1">
    <w:p w:rsidR="008645C1" w:rsidRDefault="008645C1" w:rsidP="0052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282150"/>
      <w:docPartObj>
        <w:docPartGallery w:val="Page Numbers (Bottom of Page)"/>
        <w:docPartUnique/>
      </w:docPartObj>
    </w:sdtPr>
    <w:sdtContent>
      <w:p w:rsidR="004B5DAC" w:rsidRDefault="00FD6F20">
        <w:pPr>
          <w:pStyle w:val="a9"/>
          <w:jc w:val="right"/>
        </w:pPr>
        <w:r>
          <w:fldChar w:fldCharType="begin"/>
        </w:r>
        <w:r w:rsidR="004B5DAC">
          <w:instrText>PAGE   \* MERGEFORMAT</w:instrText>
        </w:r>
        <w:r>
          <w:fldChar w:fldCharType="separate"/>
        </w:r>
        <w:r w:rsidR="00301D5C">
          <w:rPr>
            <w:noProof/>
          </w:rPr>
          <w:t>2</w:t>
        </w:r>
        <w:r>
          <w:fldChar w:fldCharType="end"/>
        </w:r>
      </w:p>
    </w:sdtContent>
  </w:sdt>
  <w:p w:rsidR="00523356" w:rsidRDefault="0052335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5C1" w:rsidRDefault="008645C1" w:rsidP="00523356">
      <w:pPr>
        <w:spacing w:after="0" w:line="240" w:lineRule="auto"/>
      </w:pPr>
      <w:r>
        <w:separator/>
      </w:r>
    </w:p>
  </w:footnote>
  <w:footnote w:type="continuationSeparator" w:id="1">
    <w:p w:rsidR="008645C1" w:rsidRDefault="008645C1" w:rsidP="00523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504120E"/>
    <w:multiLevelType w:val="multilevel"/>
    <w:tmpl w:val="8ED0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177F88"/>
    <w:multiLevelType w:val="multilevel"/>
    <w:tmpl w:val="D134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64E0B"/>
    <w:multiLevelType w:val="hybridMultilevel"/>
    <w:tmpl w:val="78E0A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207068"/>
    <w:multiLevelType w:val="hybridMultilevel"/>
    <w:tmpl w:val="DF7AD34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D1B"/>
    <w:multiLevelType w:val="multilevel"/>
    <w:tmpl w:val="ED26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07AEA"/>
    <w:multiLevelType w:val="multilevel"/>
    <w:tmpl w:val="672E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82487"/>
    <w:multiLevelType w:val="hybridMultilevel"/>
    <w:tmpl w:val="128A7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14D73"/>
    <w:multiLevelType w:val="multilevel"/>
    <w:tmpl w:val="E9121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597FA4"/>
    <w:multiLevelType w:val="multilevel"/>
    <w:tmpl w:val="1C46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2D0C14"/>
    <w:multiLevelType w:val="hybridMultilevel"/>
    <w:tmpl w:val="19D45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B73F9"/>
    <w:multiLevelType w:val="multilevel"/>
    <w:tmpl w:val="C5D0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FE42BA"/>
    <w:multiLevelType w:val="multilevel"/>
    <w:tmpl w:val="394C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BE31E8"/>
    <w:multiLevelType w:val="hybridMultilevel"/>
    <w:tmpl w:val="9188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102956"/>
    <w:multiLevelType w:val="multilevel"/>
    <w:tmpl w:val="E768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4"/>
  </w:num>
  <w:num w:numId="5">
    <w:abstractNumId w:val="1"/>
  </w:num>
  <w:num w:numId="6">
    <w:abstractNumId w:val="11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D85"/>
    <w:rsid w:val="00001D47"/>
    <w:rsid w:val="00001F7A"/>
    <w:rsid w:val="00004539"/>
    <w:rsid w:val="000126BE"/>
    <w:rsid w:val="00021FD7"/>
    <w:rsid w:val="000225D2"/>
    <w:rsid w:val="000308ED"/>
    <w:rsid w:val="0003148B"/>
    <w:rsid w:val="00033D33"/>
    <w:rsid w:val="00037CEE"/>
    <w:rsid w:val="00065B9B"/>
    <w:rsid w:val="00066DB7"/>
    <w:rsid w:val="00070F84"/>
    <w:rsid w:val="00075FC7"/>
    <w:rsid w:val="0008050B"/>
    <w:rsid w:val="00084068"/>
    <w:rsid w:val="0009097A"/>
    <w:rsid w:val="000968DE"/>
    <w:rsid w:val="0009754A"/>
    <w:rsid w:val="000A22A6"/>
    <w:rsid w:val="000A2DDE"/>
    <w:rsid w:val="000A57F6"/>
    <w:rsid w:val="000A655F"/>
    <w:rsid w:val="000A6638"/>
    <w:rsid w:val="000B0F95"/>
    <w:rsid w:val="000B7E1C"/>
    <w:rsid w:val="000D3C42"/>
    <w:rsid w:val="000D707D"/>
    <w:rsid w:val="000E3764"/>
    <w:rsid w:val="000E6F77"/>
    <w:rsid w:val="000E7865"/>
    <w:rsid w:val="000F0738"/>
    <w:rsid w:val="000F66AB"/>
    <w:rsid w:val="00102F3A"/>
    <w:rsid w:val="00103561"/>
    <w:rsid w:val="00103F47"/>
    <w:rsid w:val="00115392"/>
    <w:rsid w:val="00120486"/>
    <w:rsid w:val="00125ED3"/>
    <w:rsid w:val="00133803"/>
    <w:rsid w:val="001344BA"/>
    <w:rsid w:val="00137A99"/>
    <w:rsid w:val="001428AC"/>
    <w:rsid w:val="00142B08"/>
    <w:rsid w:val="00151E84"/>
    <w:rsid w:val="001569D8"/>
    <w:rsid w:val="00161170"/>
    <w:rsid w:val="00165685"/>
    <w:rsid w:val="00177AE2"/>
    <w:rsid w:val="00181F46"/>
    <w:rsid w:val="00182A2F"/>
    <w:rsid w:val="00182DF1"/>
    <w:rsid w:val="001839E6"/>
    <w:rsid w:val="001A5469"/>
    <w:rsid w:val="001C0161"/>
    <w:rsid w:val="001C044B"/>
    <w:rsid w:val="001C145A"/>
    <w:rsid w:val="001C6521"/>
    <w:rsid w:val="001D3854"/>
    <w:rsid w:val="001D3CFD"/>
    <w:rsid w:val="001E41AF"/>
    <w:rsid w:val="001F2352"/>
    <w:rsid w:val="001F2DA8"/>
    <w:rsid w:val="001F4838"/>
    <w:rsid w:val="00205E52"/>
    <w:rsid w:val="00207F35"/>
    <w:rsid w:val="00212EAE"/>
    <w:rsid w:val="00212F0A"/>
    <w:rsid w:val="00226B8F"/>
    <w:rsid w:val="00232A97"/>
    <w:rsid w:val="00232C9A"/>
    <w:rsid w:val="00232F3A"/>
    <w:rsid w:val="0024222F"/>
    <w:rsid w:val="0024452C"/>
    <w:rsid w:val="00251D41"/>
    <w:rsid w:val="00252A7C"/>
    <w:rsid w:val="00253F8B"/>
    <w:rsid w:val="002572E2"/>
    <w:rsid w:val="00270DDE"/>
    <w:rsid w:val="00275FAC"/>
    <w:rsid w:val="00281387"/>
    <w:rsid w:val="00284BE8"/>
    <w:rsid w:val="002861F0"/>
    <w:rsid w:val="00296BAB"/>
    <w:rsid w:val="002A2A7C"/>
    <w:rsid w:val="002A67D8"/>
    <w:rsid w:val="002B4F75"/>
    <w:rsid w:val="002D4343"/>
    <w:rsid w:val="002E4254"/>
    <w:rsid w:val="002F6AFB"/>
    <w:rsid w:val="00301D5C"/>
    <w:rsid w:val="003034B8"/>
    <w:rsid w:val="00304831"/>
    <w:rsid w:val="00305D85"/>
    <w:rsid w:val="003063A4"/>
    <w:rsid w:val="00313503"/>
    <w:rsid w:val="00331CAE"/>
    <w:rsid w:val="003430A0"/>
    <w:rsid w:val="00344370"/>
    <w:rsid w:val="00347279"/>
    <w:rsid w:val="003544C2"/>
    <w:rsid w:val="003561C1"/>
    <w:rsid w:val="00366D61"/>
    <w:rsid w:val="00376A0B"/>
    <w:rsid w:val="00376F0D"/>
    <w:rsid w:val="00384B4B"/>
    <w:rsid w:val="0038659E"/>
    <w:rsid w:val="00387590"/>
    <w:rsid w:val="00396EC0"/>
    <w:rsid w:val="00397905"/>
    <w:rsid w:val="003A1999"/>
    <w:rsid w:val="003B343D"/>
    <w:rsid w:val="003C10C3"/>
    <w:rsid w:val="003C7D37"/>
    <w:rsid w:val="003D0088"/>
    <w:rsid w:val="003D0EF7"/>
    <w:rsid w:val="003D3F2E"/>
    <w:rsid w:val="003E6AD8"/>
    <w:rsid w:val="003F1106"/>
    <w:rsid w:val="003F6374"/>
    <w:rsid w:val="00400658"/>
    <w:rsid w:val="00404679"/>
    <w:rsid w:val="00406484"/>
    <w:rsid w:val="00406EBD"/>
    <w:rsid w:val="004108CF"/>
    <w:rsid w:val="00434C3B"/>
    <w:rsid w:val="00435194"/>
    <w:rsid w:val="00441D37"/>
    <w:rsid w:val="0044481B"/>
    <w:rsid w:val="004553BD"/>
    <w:rsid w:val="0045678B"/>
    <w:rsid w:val="0046295B"/>
    <w:rsid w:val="004636FC"/>
    <w:rsid w:val="00466D41"/>
    <w:rsid w:val="00473C9F"/>
    <w:rsid w:val="00484602"/>
    <w:rsid w:val="0048686E"/>
    <w:rsid w:val="0049550E"/>
    <w:rsid w:val="004A5315"/>
    <w:rsid w:val="004B50C4"/>
    <w:rsid w:val="004B5DAC"/>
    <w:rsid w:val="004E440F"/>
    <w:rsid w:val="004E4937"/>
    <w:rsid w:val="004E5A90"/>
    <w:rsid w:val="004E7E99"/>
    <w:rsid w:val="004F506C"/>
    <w:rsid w:val="00503DBF"/>
    <w:rsid w:val="00507E4B"/>
    <w:rsid w:val="00512D42"/>
    <w:rsid w:val="00523356"/>
    <w:rsid w:val="00523385"/>
    <w:rsid w:val="0052417F"/>
    <w:rsid w:val="00526ECE"/>
    <w:rsid w:val="005337CF"/>
    <w:rsid w:val="005411AE"/>
    <w:rsid w:val="00543EF5"/>
    <w:rsid w:val="00545A10"/>
    <w:rsid w:val="00550110"/>
    <w:rsid w:val="00550FC6"/>
    <w:rsid w:val="0055239A"/>
    <w:rsid w:val="00553A12"/>
    <w:rsid w:val="005579FE"/>
    <w:rsid w:val="005743E6"/>
    <w:rsid w:val="00576F6A"/>
    <w:rsid w:val="0058141D"/>
    <w:rsid w:val="005815E6"/>
    <w:rsid w:val="00587E3E"/>
    <w:rsid w:val="005A1098"/>
    <w:rsid w:val="005A1159"/>
    <w:rsid w:val="005A2FBD"/>
    <w:rsid w:val="005A7EA0"/>
    <w:rsid w:val="005B26C2"/>
    <w:rsid w:val="005B36EE"/>
    <w:rsid w:val="005C26CD"/>
    <w:rsid w:val="005C63BF"/>
    <w:rsid w:val="005C6CFF"/>
    <w:rsid w:val="005F06A6"/>
    <w:rsid w:val="005F6057"/>
    <w:rsid w:val="006054F0"/>
    <w:rsid w:val="0061095E"/>
    <w:rsid w:val="00611461"/>
    <w:rsid w:val="006153A8"/>
    <w:rsid w:val="00633BBF"/>
    <w:rsid w:val="00641E4B"/>
    <w:rsid w:val="006438B0"/>
    <w:rsid w:val="00652F27"/>
    <w:rsid w:val="00656D62"/>
    <w:rsid w:val="0066214E"/>
    <w:rsid w:val="006704FA"/>
    <w:rsid w:val="00671D04"/>
    <w:rsid w:val="0067449A"/>
    <w:rsid w:val="0067749B"/>
    <w:rsid w:val="00680862"/>
    <w:rsid w:val="006828BC"/>
    <w:rsid w:val="006A1BA5"/>
    <w:rsid w:val="006A3407"/>
    <w:rsid w:val="006A430D"/>
    <w:rsid w:val="006B3D69"/>
    <w:rsid w:val="006C186D"/>
    <w:rsid w:val="006C1FE0"/>
    <w:rsid w:val="006C4E30"/>
    <w:rsid w:val="006D1637"/>
    <w:rsid w:val="006D312B"/>
    <w:rsid w:val="006D3176"/>
    <w:rsid w:val="006D6E47"/>
    <w:rsid w:val="006E5E70"/>
    <w:rsid w:val="006F2000"/>
    <w:rsid w:val="006F4112"/>
    <w:rsid w:val="006F73D8"/>
    <w:rsid w:val="00704E7A"/>
    <w:rsid w:val="00710FF8"/>
    <w:rsid w:val="00713485"/>
    <w:rsid w:val="0071674A"/>
    <w:rsid w:val="00723CF8"/>
    <w:rsid w:val="00724424"/>
    <w:rsid w:val="0074177E"/>
    <w:rsid w:val="00744C8B"/>
    <w:rsid w:val="007522D1"/>
    <w:rsid w:val="007745D9"/>
    <w:rsid w:val="007806D3"/>
    <w:rsid w:val="00790057"/>
    <w:rsid w:val="007902C9"/>
    <w:rsid w:val="00792CD8"/>
    <w:rsid w:val="007A4AB7"/>
    <w:rsid w:val="007A6B08"/>
    <w:rsid w:val="007B12D0"/>
    <w:rsid w:val="007C347E"/>
    <w:rsid w:val="007C5E72"/>
    <w:rsid w:val="007D4E12"/>
    <w:rsid w:val="007E0B51"/>
    <w:rsid w:val="007E63C2"/>
    <w:rsid w:val="007E7DA8"/>
    <w:rsid w:val="0080600D"/>
    <w:rsid w:val="00812FC9"/>
    <w:rsid w:val="00814C7E"/>
    <w:rsid w:val="0081687D"/>
    <w:rsid w:val="00823449"/>
    <w:rsid w:val="00825013"/>
    <w:rsid w:val="008251F0"/>
    <w:rsid w:val="008264ED"/>
    <w:rsid w:val="00826A68"/>
    <w:rsid w:val="0082727A"/>
    <w:rsid w:val="00827CFD"/>
    <w:rsid w:val="0083547C"/>
    <w:rsid w:val="0084732B"/>
    <w:rsid w:val="00850259"/>
    <w:rsid w:val="00851783"/>
    <w:rsid w:val="00855F50"/>
    <w:rsid w:val="00856338"/>
    <w:rsid w:val="0086048A"/>
    <w:rsid w:val="00860593"/>
    <w:rsid w:val="00862E6E"/>
    <w:rsid w:val="008645C1"/>
    <w:rsid w:val="00867002"/>
    <w:rsid w:val="00870FAD"/>
    <w:rsid w:val="00874D87"/>
    <w:rsid w:val="0088096F"/>
    <w:rsid w:val="008819E9"/>
    <w:rsid w:val="00893EC6"/>
    <w:rsid w:val="008A038B"/>
    <w:rsid w:val="008A0C2F"/>
    <w:rsid w:val="008A1F1E"/>
    <w:rsid w:val="008A46BE"/>
    <w:rsid w:val="008B09AC"/>
    <w:rsid w:val="008B4928"/>
    <w:rsid w:val="008C2F59"/>
    <w:rsid w:val="008C39B7"/>
    <w:rsid w:val="008D0A6B"/>
    <w:rsid w:val="008E0167"/>
    <w:rsid w:val="008E4316"/>
    <w:rsid w:val="008F0F5D"/>
    <w:rsid w:val="008F4013"/>
    <w:rsid w:val="008F46C3"/>
    <w:rsid w:val="008F49A7"/>
    <w:rsid w:val="00900561"/>
    <w:rsid w:val="00901BA6"/>
    <w:rsid w:val="00902785"/>
    <w:rsid w:val="009060F8"/>
    <w:rsid w:val="00907C09"/>
    <w:rsid w:val="00913C4F"/>
    <w:rsid w:val="0091638A"/>
    <w:rsid w:val="00920B8C"/>
    <w:rsid w:val="00924392"/>
    <w:rsid w:val="00935472"/>
    <w:rsid w:val="00935D22"/>
    <w:rsid w:val="00936A31"/>
    <w:rsid w:val="00947C3B"/>
    <w:rsid w:val="00952795"/>
    <w:rsid w:val="00952FB2"/>
    <w:rsid w:val="00956B99"/>
    <w:rsid w:val="0096560E"/>
    <w:rsid w:val="00967190"/>
    <w:rsid w:val="00971083"/>
    <w:rsid w:val="00975E7C"/>
    <w:rsid w:val="009802B2"/>
    <w:rsid w:val="00982D04"/>
    <w:rsid w:val="00997CFC"/>
    <w:rsid w:val="009A7FC3"/>
    <w:rsid w:val="009B310F"/>
    <w:rsid w:val="009B4EBC"/>
    <w:rsid w:val="009B7867"/>
    <w:rsid w:val="009C407A"/>
    <w:rsid w:val="009C6127"/>
    <w:rsid w:val="009E0752"/>
    <w:rsid w:val="009E1EAC"/>
    <w:rsid w:val="009E7A32"/>
    <w:rsid w:val="009F3671"/>
    <w:rsid w:val="009F648B"/>
    <w:rsid w:val="00A00FB8"/>
    <w:rsid w:val="00A0189C"/>
    <w:rsid w:val="00A10BF1"/>
    <w:rsid w:val="00A11B27"/>
    <w:rsid w:val="00A23987"/>
    <w:rsid w:val="00A308C9"/>
    <w:rsid w:val="00A3275E"/>
    <w:rsid w:val="00A51D6B"/>
    <w:rsid w:val="00A52CF5"/>
    <w:rsid w:val="00A6012D"/>
    <w:rsid w:val="00A63016"/>
    <w:rsid w:val="00A66E37"/>
    <w:rsid w:val="00A676EF"/>
    <w:rsid w:val="00A711C9"/>
    <w:rsid w:val="00A720CE"/>
    <w:rsid w:val="00A8042A"/>
    <w:rsid w:val="00A81203"/>
    <w:rsid w:val="00A817F0"/>
    <w:rsid w:val="00A86098"/>
    <w:rsid w:val="00A9258A"/>
    <w:rsid w:val="00AA6D88"/>
    <w:rsid w:val="00AA6FF0"/>
    <w:rsid w:val="00AB2FB7"/>
    <w:rsid w:val="00AB5963"/>
    <w:rsid w:val="00AB6E17"/>
    <w:rsid w:val="00AB7059"/>
    <w:rsid w:val="00AC18F9"/>
    <w:rsid w:val="00AC7BF9"/>
    <w:rsid w:val="00AD0A4F"/>
    <w:rsid w:val="00AD3E88"/>
    <w:rsid w:val="00AD46D6"/>
    <w:rsid w:val="00AD699A"/>
    <w:rsid w:val="00AE4084"/>
    <w:rsid w:val="00AE5148"/>
    <w:rsid w:val="00AF20C4"/>
    <w:rsid w:val="00AF60E1"/>
    <w:rsid w:val="00AF6F06"/>
    <w:rsid w:val="00B016D6"/>
    <w:rsid w:val="00B0269F"/>
    <w:rsid w:val="00B07C86"/>
    <w:rsid w:val="00B13A29"/>
    <w:rsid w:val="00B26D98"/>
    <w:rsid w:val="00B30B0C"/>
    <w:rsid w:val="00B31109"/>
    <w:rsid w:val="00B32381"/>
    <w:rsid w:val="00B36A88"/>
    <w:rsid w:val="00B419F7"/>
    <w:rsid w:val="00B41F34"/>
    <w:rsid w:val="00B44F24"/>
    <w:rsid w:val="00B4672B"/>
    <w:rsid w:val="00B4678E"/>
    <w:rsid w:val="00B51644"/>
    <w:rsid w:val="00B5741A"/>
    <w:rsid w:val="00B57AF4"/>
    <w:rsid w:val="00B60BAA"/>
    <w:rsid w:val="00B671DB"/>
    <w:rsid w:val="00B8642E"/>
    <w:rsid w:val="00B9246F"/>
    <w:rsid w:val="00B92B40"/>
    <w:rsid w:val="00B975E0"/>
    <w:rsid w:val="00BA5D88"/>
    <w:rsid w:val="00BB1465"/>
    <w:rsid w:val="00BC037D"/>
    <w:rsid w:val="00BD04C9"/>
    <w:rsid w:val="00BD6535"/>
    <w:rsid w:val="00BE61D3"/>
    <w:rsid w:val="00BE751F"/>
    <w:rsid w:val="00BF1F50"/>
    <w:rsid w:val="00BF6B0D"/>
    <w:rsid w:val="00BF6F5C"/>
    <w:rsid w:val="00C01056"/>
    <w:rsid w:val="00C11694"/>
    <w:rsid w:val="00C12A05"/>
    <w:rsid w:val="00C12B3F"/>
    <w:rsid w:val="00C23FC5"/>
    <w:rsid w:val="00C30C2C"/>
    <w:rsid w:val="00C31B88"/>
    <w:rsid w:val="00C479DF"/>
    <w:rsid w:val="00C5655B"/>
    <w:rsid w:val="00C57ED9"/>
    <w:rsid w:val="00C609B3"/>
    <w:rsid w:val="00C62624"/>
    <w:rsid w:val="00C63958"/>
    <w:rsid w:val="00C6409D"/>
    <w:rsid w:val="00C73192"/>
    <w:rsid w:val="00C801E3"/>
    <w:rsid w:val="00C80D70"/>
    <w:rsid w:val="00C8287C"/>
    <w:rsid w:val="00C85196"/>
    <w:rsid w:val="00C86143"/>
    <w:rsid w:val="00C87267"/>
    <w:rsid w:val="00C87F58"/>
    <w:rsid w:val="00CA1693"/>
    <w:rsid w:val="00CB3F11"/>
    <w:rsid w:val="00CB5080"/>
    <w:rsid w:val="00CB7C7C"/>
    <w:rsid w:val="00CD0949"/>
    <w:rsid w:val="00CD0F53"/>
    <w:rsid w:val="00CD1FE9"/>
    <w:rsid w:val="00CD20E4"/>
    <w:rsid w:val="00CD346C"/>
    <w:rsid w:val="00CD57B1"/>
    <w:rsid w:val="00CD5C3F"/>
    <w:rsid w:val="00CE32EF"/>
    <w:rsid w:val="00CE6CD7"/>
    <w:rsid w:val="00CE7DD6"/>
    <w:rsid w:val="00CF38EE"/>
    <w:rsid w:val="00CF6644"/>
    <w:rsid w:val="00D169A9"/>
    <w:rsid w:val="00D24F52"/>
    <w:rsid w:val="00D25D5F"/>
    <w:rsid w:val="00D305FB"/>
    <w:rsid w:val="00D3182F"/>
    <w:rsid w:val="00D31F90"/>
    <w:rsid w:val="00D427B2"/>
    <w:rsid w:val="00D43528"/>
    <w:rsid w:val="00D4650A"/>
    <w:rsid w:val="00D470DC"/>
    <w:rsid w:val="00D47E04"/>
    <w:rsid w:val="00D55DD3"/>
    <w:rsid w:val="00D62D7C"/>
    <w:rsid w:val="00D64EE5"/>
    <w:rsid w:val="00D678D1"/>
    <w:rsid w:val="00D74EB0"/>
    <w:rsid w:val="00D768FB"/>
    <w:rsid w:val="00D83608"/>
    <w:rsid w:val="00D86454"/>
    <w:rsid w:val="00D86AE1"/>
    <w:rsid w:val="00DA4544"/>
    <w:rsid w:val="00DA5848"/>
    <w:rsid w:val="00DB30F9"/>
    <w:rsid w:val="00DC0021"/>
    <w:rsid w:val="00DC05FC"/>
    <w:rsid w:val="00DC1A2F"/>
    <w:rsid w:val="00DC2A88"/>
    <w:rsid w:val="00DD6A08"/>
    <w:rsid w:val="00DE3A6A"/>
    <w:rsid w:val="00DF1A5D"/>
    <w:rsid w:val="00DF7146"/>
    <w:rsid w:val="00E0038A"/>
    <w:rsid w:val="00E02706"/>
    <w:rsid w:val="00E04D67"/>
    <w:rsid w:val="00E10522"/>
    <w:rsid w:val="00E1432E"/>
    <w:rsid w:val="00E14C35"/>
    <w:rsid w:val="00E21E0F"/>
    <w:rsid w:val="00E25FF2"/>
    <w:rsid w:val="00E26397"/>
    <w:rsid w:val="00E26AE2"/>
    <w:rsid w:val="00E27540"/>
    <w:rsid w:val="00E328DD"/>
    <w:rsid w:val="00E33102"/>
    <w:rsid w:val="00E33C37"/>
    <w:rsid w:val="00E34751"/>
    <w:rsid w:val="00E40646"/>
    <w:rsid w:val="00E41E09"/>
    <w:rsid w:val="00E42E45"/>
    <w:rsid w:val="00E460F1"/>
    <w:rsid w:val="00E5080F"/>
    <w:rsid w:val="00E5257B"/>
    <w:rsid w:val="00E55A44"/>
    <w:rsid w:val="00E66A0E"/>
    <w:rsid w:val="00E75A54"/>
    <w:rsid w:val="00E77237"/>
    <w:rsid w:val="00E84BD8"/>
    <w:rsid w:val="00E9286D"/>
    <w:rsid w:val="00E9668E"/>
    <w:rsid w:val="00E971E2"/>
    <w:rsid w:val="00EB1292"/>
    <w:rsid w:val="00EB7CD6"/>
    <w:rsid w:val="00EC5EDA"/>
    <w:rsid w:val="00EC617F"/>
    <w:rsid w:val="00ED3662"/>
    <w:rsid w:val="00ED4259"/>
    <w:rsid w:val="00EE169E"/>
    <w:rsid w:val="00EE339C"/>
    <w:rsid w:val="00EE39EF"/>
    <w:rsid w:val="00EE5446"/>
    <w:rsid w:val="00EF04BA"/>
    <w:rsid w:val="00F11E88"/>
    <w:rsid w:val="00F1597B"/>
    <w:rsid w:val="00F23440"/>
    <w:rsid w:val="00F23BCE"/>
    <w:rsid w:val="00F27C25"/>
    <w:rsid w:val="00F30C8A"/>
    <w:rsid w:val="00F34D59"/>
    <w:rsid w:val="00F42E9D"/>
    <w:rsid w:val="00F475C0"/>
    <w:rsid w:val="00F5150E"/>
    <w:rsid w:val="00F526A4"/>
    <w:rsid w:val="00F52825"/>
    <w:rsid w:val="00F720CD"/>
    <w:rsid w:val="00F732BF"/>
    <w:rsid w:val="00F75CEE"/>
    <w:rsid w:val="00F916DA"/>
    <w:rsid w:val="00F95220"/>
    <w:rsid w:val="00FA78D2"/>
    <w:rsid w:val="00FB18A5"/>
    <w:rsid w:val="00FB2B54"/>
    <w:rsid w:val="00FB53D1"/>
    <w:rsid w:val="00FC01F6"/>
    <w:rsid w:val="00FC1CF7"/>
    <w:rsid w:val="00FC76EA"/>
    <w:rsid w:val="00FD2C6B"/>
    <w:rsid w:val="00FD6569"/>
    <w:rsid w:val="00FD6F20"/>
    <w:rsid w:val="00FE0BB1"/>
    <w:rsid w:val="00FE6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E4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customStyle="1" w:styleId="1">
    <w:name w:val="Сетка таблицы1"/>
    <w:basedOn w:val="a1"/>
    <w:next w:val="a4"/>
    <w:uiPriority w:val="39"/>
    <w:rsid w:val="0072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7749B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7749B"/>
  </w:style>
  <w:style w:type="character" w:customStyle="1" w:styleId="c0">
    <w:name w:val="c0"/>
    <w:basedOn w:val="a0"/>
    <w:rsid w:val="005B26C2"/>
  </w:style>
  <w:style w:type="paragraph" w:customStyle="1" w:styleId="Default">
    <w:name w:val="Default"/>
    <w:rsid w:val="00A817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1">
    <w:name w:val="c1"/>
    <w:basedOn w:val="a"/>
    <w:rsid w:val="005A115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189C"/>
  </w:style>
  <w:style w:type="paragraph" w:styleId="a6">
    <w:name w:val="List Paragraph"/>
    <w:basedOn w:val="a"/>
    <w:uiPriority w:val="34"/>
    <w:qFormat/>
    <w:rsid w:val="00151E8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3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3356"/>
  </w:style>
  <w:style w:type="paragraph" w:styleId="a9">
    <w:name w:val="footer"/>
    <w:basedOn w:val="a"/>
    <w:link w:val="aa"/>
    <w:uiPriority w:val="99"/>
    <w:unhideWhenUsed/>
    <w:rsid w:val="00523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3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E45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60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41316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90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7622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2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070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82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253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597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279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6277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7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988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3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317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93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530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85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3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969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164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71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72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1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4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14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54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3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9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997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38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261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557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631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11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55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958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36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944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3320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8781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869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10262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920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6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65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88025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961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3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0968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118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59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9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05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9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4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93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00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48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33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127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682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236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20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335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276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4607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498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275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5791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8572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9914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631496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2125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86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9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0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2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12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59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847420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21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2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26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75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50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60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664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636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0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64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75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80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492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865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389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1522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5209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12176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5910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18913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51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7901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5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35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12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763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67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2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0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6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30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6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72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507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60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457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596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671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501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344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414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895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7081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1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0008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570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1599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707281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6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3538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520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010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563124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9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343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75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8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5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80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35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53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53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93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864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9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027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1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744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633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342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96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947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583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6816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9662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6867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int5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E72C-4848-4C83-93C3-D026F77F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47</Pages>
  <Words>9945</Words>
  <Characters>56691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Alexander</cp:lastModifiedBy>
  <cp:revision>267</cp:revision>
  <cp:lastPrinted>2016-09-15T05:02:00Z</cp:lastPrinted>
  <dcterms:created xsi:type="dcterms:W3CDTF">2016-08-24T18:08:00Z</dcterms:created>
  <dcterms:modified xsi:type="dcterms:W3CDTF">2016-10-16T12:09:00Z</dcterms:modified>
</cp:coreProperties>
</file>